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УСТАВ СЕЛЬСКОГО ПОСЕЛЕНИЯ «СЕЛО СЕДАНКА» ТИГИЛЬСК</w:t>
      </w:r>
      <w:r>
        <w:rPr>
          <w:rFonts w:ascii="Arial" w:hAnsi="Arial"/>
          <w:b w:val="1"/>
          <w:i w:val="0"/>
          <w:caps w:val="0"/>
          <w:color w:val="000000"/>
          <w:spacing w:val="0"/>
          <w:sz w:val="32"/>
        </w:rPr>
        <w:t>ОГО</w:t>
      </w:r>
      <w:r>
        <w:rPr>
          <w:rFonts w:ascii="Arial" w:hAnsi="Arial"/>
          <w:b w:val="1"/>
          <w:i w:val="0"/>
          <w:caps w:val="0"/>
          <w:color w:val="000000"/>
          <w:spacing w:val="0"/>
          <w:sz w:val="32"/>
        </w:rPr>
        <w:t> </w:t>
      </w:r>
      <w:r>
        <w:rPr>
          <w:rFonts w:ascii="Arial" w:hAnsi="Arial"/>
          <w:b w:val="1"/>
          <w:i w:val="0"/>
          <w:caps w:val="0"/>
          <w:color w:val="000000"/>
          <w:spacing w:val="0"/>
          <w:sz w:val="32"/>
        </w:rPr>
        <w:t>МУНИЦИПАЛЬН</w:t>
      </w:r>
      <w:r>
        <w:rPr>
          <w:rFonts w:ascii="Arial" w:hAnsi="Arial"/>
          <w:b w:val="1"/>
          <w:i w:val="0"/>
          <w:caps w:val="0"/>
          <w:color w:val="000000"/>
          <w:spacing w:val="0"/>
          <w:sz w:val="32"/>
        </w:rPr>
        <w:t>ОГО</w:t>
      </w:r>
      <w:r>
        <w:rPr>
          <w:rFonts w:ascii="Arial" w:hAnsi="Arial"/>
          <w:b w:val="1"/>
          <w:i w:val="0"/>
          <w:caps w:val="0"/>
          <w:color w:val="000000"/>
          <w:spacing w:val="0"/>
          <w:sz w:val="32"/>
        </w:rPr>
        <w:t> </w:t>
      </w:r>
      <w:r>
        <w:rPr>
          <w:rFonts w:ascii="Arial" w:hAnsi="Arial"/>
          <w:b w:val="1"/>
          <w:i w:val="0"/>
          <w:caps w:val="0"/>
          <w:color w:val="000000"/>
          <w:spacing w:val="0"/>
          <w:sz w:val="32"/>
        </w:rPr>
        <w:t>РАЙОН</w:t>
      </w:r>
      <w:r>
        <w:rPr>
          <w:rFonts w:ascii="Arial" w:hAnsi="Arial"/>
          <w:b w:val="1"/>
          <w:i w:val="0"/>
          <w:caps w:val="0"/>
          <w:color w:val="000000"/>
          <w:spacing w:val="0"/>
          <w:sz w:val="32"/>
        </w:rPr>
        <w:t>А</w:t>
      </w:r>
    </w:p>
    <w:p w14:paraId="03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 </w:t>
      </w:r>
    </w:p>
    <w:p w14:paraId="04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с.Седанка</w:t>
      </w:r>
    </w:p>
    <w:p w14:paraId="05000000">
      <w:pPr>
        <w:spacing w:after="0" w:before="0"/>
        <w:ind w:firstLine="709" w:left="0" w:right="0"/>
        <w:jc w:val="center"/>
        <w:rPr>
          <w:rFonts w:ascii="Arial" w:hAnsi="Arial"/>
          <w:b w:val="0"/>
          <w:i w:val="0"/>
          <w:caps w:val="0"/>
          <w:color w:val="000000"/>
          <w:spacing w:val="0"/>
          <w:sz w:val="24"/>
        </w:rPr>
      </w:pPr>
      <w:r>
        <w:rPr>
          <w:rFonts w:ascii="Arial" w:hAnsi="Arial"/>
          <w:b w:val="1"/>
          <w:i w:val="0"/>
          <w:caps w:val="0"/>
          <w:color w:val="000000"/>
          <w:spacing w:val="0"/>
          <w:sz w:val="32"/>
        </w:rPr>
        <w:t>2010 год</w:t>
      </w:r>
    </w:p>
    <w:p w14:paraId="0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7000000">
      <w:pPr>
        <w:spacing w:after="0" w:before="0"/>
        <w:ind w:firstLine="720" w:left="0" w:right="0"/>
        <w:jc w:val="center"/>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w:t>
      </w:r>
      <w:r>
        <w:rPr>
          <w:rFonts w:ascii="Arial" w:hAnsi="Arial"/>
          <w:b w:val="0"/>
          <w:i w:val="0"/>
          <w:caps w:val="0"/>
          <w:color w:val="000000"/>
          <w:spacing w:val="0"/>
          <w:sz w:val="24"/>
        </w:rPr>
        <w:t>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"https://pravo-search.minjust.ru/bigs/showDocument.html?id=DB398B4E-61A2-4A29-B517-EB4B57EF73A0"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02.11.2011 №18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"https://pravo-search.minjust.ru/bigs/showDocument.html?id=85AF7F3E-E626-418C-94AF-D58B9763B42B"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02.08.2012 №23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"https://pravo-search.minjust.ru/bigs/showDocument.html?id=CB4FA9C0-FB9F-49BA-99C9-69D01A21D730"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19.02.2013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"https://pravo-search.minjust.ru/bigs/showDocument.html?id=5F26C43A-9A2E-4362-953F-CCD27ECCCC20"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22.02.2013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"https://pravo-search.minjust.ru/bigs/showDocument.html?id=52E8159D-8ACF-451B-AF90-6CF9B8A32D5F"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"https://pravo-search.minjust.ru/bigs/showDocument.html?id=F220A5CD-BA15-478F-9CCC-66857632EB82"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"https://pravo-search.minjust.ru/bigs/showDocument.html?id=31B66060-5094-4D9F-B4B6-64D7809C2AE2"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"https://pravo-search.minjust.ru/bigs/showDocument.html?id=A66BB909-9589-4B5D-9602-FD8454A15BD8"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26.02.2014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"https://pravo-search.minjust.ru/bigs/showDocument.html?id=7163D46D-7914-4F41-8FFA-5D6CF5E207AA"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22.07.2015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"https://pravo-search.minjust.ru/bigs/showDocument.html?id=A28EBDBE-5D5C-46FE-B38F-602ACB1444ED"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10.01.2017 №01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"https://pravo-search.minjust.ru/bigs/showDocument.html?id=48B5EDFC-5123-41EC-AA5D-523F0A8042D2"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22.10.2018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"https://pravo-search.minjust.ru/bigs/showDocument.html?id=7A0E3BAC-1588-4DDD-A476-8826058C439E"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20.06.2022 №06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B000000">
      <w:pPr>
        <w:spacing w:after="0" w:before="0"/>
        <w:ind w:firstLine="709" w:left="0" w:right="0"/>
        <w:jc w:val="both"/>
        <w:rPr>
          <w:rFonts w:ascii="Times New Roman" w:hAnsi="Times New Roman"/>
          <w:b w:val="1"/>
          <w:i w:val="0"/>
          <w:caps w:val="0"/>
          <w:color w:val="000000"/>
          <w:spacing w:val="0"/>
          <w:sz w:val="24"/>
        </w:rPr>
      </w:pPr>
      <w:r>
        <w:rPr>
          <w:rFonts w:ascii="Arial" w:hAnsi="Arial"/>
          <w:b w:val="0"/>
          <w:i w:val="0"/>
          <w:caps w:val="0"/>
          <w:color w:val="000000"/>
          <w:spacing w:val="0"/>
          <w:sz w:val="24"/>
        </w:rPr>
        <w:t> </w:t>
      </w:r>
    </w:p>
    <w:p w14:paraId="0C000000">
      <w:pPr>
        <w:spacing w:after="0" w:before="0"/>
        <w:ind w:firstLine="709" w:left="0" w:right="0"/>
        <w:jc w:val="left"/>
        <w:rPr>
          <w:rFonts w:ascii="Times New Roman" w:hAnsi="Times New Roman"/>
          <w:b w:val="1"/>
          <w:i w:val="0"/>
          <w:caps w:val="0"/>
          <w:color w:val="000000"/>
          <w:spacing w:val="0"/>
          <w:sz w:val="24"/>
        </w:rPr>
      </w:pPr>
      <w:r>
        <w:rPr>
          <w:rFonts w:ascii="Arial" w:hAnsi="Arial"/>
          <w:b w:val="1"/>
          <w:i w:val="0"/>
          <w:caps w:val="0"/>
          <w:color w:val="000000"/>
          <w:spacing w:val="0"/>
          <w:sz w:val="26"/>
        </w:rPr>
        <w:t>Статья 1. Правовой статус муниципального образования - сельского поселения «село Седанка»</w:t>
      </w:r>
    </w:p>
    <w:p w14:paraId="0D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Муниципальное образование - сельское поселение «село Седанка» Тигильского района, образовано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E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Административный центр муниципального образования - село Седанка, определенный законом Корякского автономного округа от 02.12.2004 №365-оз «О наделении статусом и определении административных центров муниципальных образований Корякского автономного округа».</w:t>
      </w:r>
    </w:p>
    <w:p w14:paraId="0F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соответствии с Законом Корякского автономного округа от 02.12.2005 №98-оз «О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Седанка»</w:t>
      </w:r>
    </w:p>
    <w:p w14:paraId="10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 сельского поселения «село Седанка»;</w:t>
      </w:r>
    </w:p>
    <w:p w14:paraId="11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p>
    <w:p w14:paraId="12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p>
    <w:p w14:paraId="1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1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Седанка»</w:t>
      </w:r>
    </w:p>
    <w:p w14:paraId="1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Седанка»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color w:val="000000"/>
          <w:spacing w:val="0"/>
          <w:sz w:val="24"/>
        </w:rPr>
        <w:t>от 10.11.2004 № 342-оз</w:t>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Седанка».</w:t>
      </w:r>
    </w:p>
    <w:p w14:paraId="1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Седанка»</w:t>
      </w:r>
    </w:p>
    <w:p w14:paraId="1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Седанка» Тигильского района (далее - сельское поселение «село Седанка»).</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Седанка» составляют исторически сложившиеся земли населённого пункта Седанка, с прилегающими к ним землями общего пользования, территории традиционного природопользования населения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Седанка», в том числе населенные пункты, не</w:t>
      </w:r>
      <w:r>
        <w:rPr>
          <w:rFonts w:ascii="Arial" w:hAnsi="Arial"/>
          <w:b w:val="0"/>
          <w:i w:val="0"/>
          <w:caps w:val="0"/>
          <w:color w:val="000000"/>
          <w:spacing w:val="0"/>
          <w:sz w:val="24"/>
        </w:rPr>
        <w:t> </w:t>
      </w:r>
      <w:r>
        <w:rPr>
          <w:rFonts w:ascii="Arial" w:hAnsi="Arial"/>
          <w:b w:val="0"/>
          <w:i w:val="0"/>
          <w:caps w:val="0"/>
          <w:color w:val="000000"/>
          <w:spacing w:val="0"/>
          <w:sz w:val="24"/>
        </w:rPr>
        <w:t>являющиеся поселениями</w:t>
      </w:r>
      <w:r>
        <w:rPr>
          <w:rFonts w:ascii="Arial" w:hAnsi="Arial"/>
          <w:b w:val="0"/>
          <w:i w:val="0"/>
          <w:caps w:val="0"/>
          <w:color w:val="000000"/>
          <w:spacing w:val="0"/>
          <w:sz w:val="24"/>
        </w:rPr>
        <w:t>.</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Седанка» входит в состав территории Тигильского района</w:t>
      </w:r>
      <w:r>
        <w:rPr>
          <w:rFonts w:ascii="Arial" w:hAnsi="Arial"/>
          <w:b w:val="0"/>
          <w:i w:val="0"/>
          <w:caps w:val="0"/>
          <w:color w:val="000000"/>
          <w:spacing w:val="0"/>
          <w:sz w:val="24"/>
        </w:rPr>
        <w:t>.</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w:t>
      </w:r>
      <w:r>
        <w:rPr>
          <w:rFonts w:ascii="Arial" w:hAnsi="Arial"/>
          <w:b w:val="1"/>
          <w:i w:val="0"/>
          <w:caps w:val="0"/>
          <w:color w:val="000000"/>
          <w:spacing w:val="0"/>
          <w:sz w:val="26"/>
        </w:rPr>
        <w:t>е символы сельского поселения «</w:t>
      </w:r>
      <w:r>
        <w:rPr>
          <w:rFonts w:ascii="Arial" w:hAnsi="Arial"/>
          <w:b w:val="1"/>
          <w:i w:val="0"/>
          <w:caps w:val="0"/>
          <w:color w:val="000000"/>
          <w:spacing w:val="0"/>
          <w:sz w:val="26"/>
        </w:rPr>
        <w:t>село Седанка» и порядок их использования.</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Седанка» может иметь официальные символы поселения, отражающие исторические, культурные, национальные и иные местные традиции.</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Седанка».</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СЕДАНКА».</w:t>
      </w:r>
    </w:p>
    <w:p w14:paraId="2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3000000">
      <w:pPr>
        <w:spacing w:after="0" w:before="0"/>
        <w:ind w:firstLine="709" w:left="0" w:right="0"/>
        <w:jc w:val="left"/>
        <w:rPr>
          <w:rFonts w:ascii="Times New Roman" w:hAnsi="Times New Roman"/>
          <w:b w:val="1"/>
          <w:i w:val="0"/>
          <w:caps w:val="0"/>
          <w:color w:val="000000"/>
          <w:spacing w:val="0"/>
          <w:sz w:val="24"/>
        </w:rPr>
      </w:pPr>
      <w:r>
        <w:rPr>
          <w:rFonts w:ascii="Arial" w:hAnsi="Arial"/>
          <w:b w:val="1"/>
          <w:i w:val="0"/>
          <w:caps w:val="0"/>
          <w:color w:val="000000"/>
          <w:spacing w:val="0"/>
          <w:sz w:val="26"/>
        </w:rPr>
        <w:t>Статья 5. Местное самоуправление в сельском поселении «село Седанка»</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Седанка»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самостоятельное и под свою ответственность</w:t>
      </w:r>
      <w:r>
        <w:rPr>
          <w:rFonts w:ascii="Arial" w:hAnsi="Arial"/>
          <w:b w:val="0"/>
          <w:i w:val="0"/>
          <w:caps w:val="0"/>
          <w:color w:val="000000"/>
          <w:spacing w:val="0"/>
          <w:sz w:val="24"/>
        </w:rPr>
        <w:t> </w:t>
      </w:r>
      <w:r>
        <w:rPr>
          <w:rFonts w:ascii="Arial" w:hAnsi="Arial"/>
          <w:b w:val="0"/>
          <w:i w:val="0"/>
          <w:caps w:val="0"/>
          <w:color w:val="000000"/>
          <w:spacing w:val="0"/>
          <w:sz w:val="24"/>
        </w:rPr>
        <w:t>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Седанка» осуществляется в границах сельского поселения «село Седанка».</w:t>
      </w:r>
    </w:p>
    <w:p w14:paraId="2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Седанка»</w:t>
      </w:r>
    </w:p>
    <w:p w14:paraId="28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сельском поселении «село Седанка»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color w:val="000000"/>
          <w:spacing w:val="0"/>
          <w:sz w:val="24"/>
        </w:rPr>
        <w:t>от 06.10.2003 №131-ФЗ</w:t>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color w:val="000000"/>
          <w:spacing w:val="0"/>
          <w:sz w:val="24"/>
        </w:rPr>
        <w:t>Устав Камчатского края, законы и иные нормативные правовые акты Камчатского края,</w:t>
      </w:r>
      <w:r>
        <w:rPr>
          <w:rFonts w:ascii="Arial" w:hAnsi="Arial"/>
          <w:b w:val="0"/>
          <w:i w:val="0"/>
          <w:caps w:val="0"/>
          <w:color w:val="000000"/>
          <w:spacing w:val="0"/>
          <w:sz w:val="24"/>
        </w:rPr>
        <w:t> </w:t>
      </w:r>
      <w:r>
        <w:rPr>
          <w:rFonts w:ascii="Arial" w:hAnsi="Arial"/>
          <w:b w:val="0"/>
          <w:i w:val="0"/>
          <w:caps w:val="0"/>
          <w:color w:val="000000"/>
          <w:spacing w:val="0"/>
          <w:sz w:val="24"/>
        </w:rPr>
        <w:t>настоящий Устав, решения принятые на местных референдумах,</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A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Седанка»</w:t>
      </w:r>
    </w:p>
    <w:p w14:paraId="2B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Седанка» относятся:</w:t>
      </w:r>
    </w:p>
    <w:p w14:paraId="2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2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w:t>
      </w:r>
      <w:r>
        <w:rPr>
          <w:rFonts w:ascii="Arial" w:hAnsi="Arial"/>
          <w:b w:val="0"/>
          <w:i w:val="0"/>
          <w:caps w:val="0"/>
          <w:color w:val="000000"/>
          <w:spacing w:val="0"/>
          <w:sz w:val="24"/>
        </w:rPr>
        <w:t> </w:t>
      </w:r>
      <w:r>
        <w:rPr>
          <w:rFonts w:ascii="Arial" w:hAnsi="Arial"/>
          <w:b w:val="0"/>
          <w:i w:val="0"/>
          <w:caps w:val="0"/>
          <w:color w:val="000000"/>
          <w:spacing w:val="0"/>
          <w:sz w:val="24"/>
        </w:rPr>
        <w:t>поселения услугами организаций культуры;</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малого и среднего предпринимательства;</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1 статьи 7 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Седанка» также относятся:</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поселения, социальную и культурную адаптацию мигрантов, профилактику межнациональных (межэтнических) конфликтов;</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w:t>
      </w:r>
      <w:r>
        <w:rPr>
          <w:rFonts w:ascii="Arial" w:hAnsi="Arial"/>
          <w:b w:val="0"/>
          <w:i w:val="0"/>
          <w:caps w:val="0"/>
          <w:color w:val="000000"/>
          <w:spacing w:val="0"/>
          <w:sz w:val="24"/>
        </w:rPr>
        <w:t> </w:t>
      </w:r>
      <w:r>
        <w:rPr>
          <w:rFonts w:ascii="Arial" w:hAnsi="Arial"/>
          <w:b w:val="0"/>
          <w:i w:val="0"/>
          <w:caps w:val="0"/>
          <w:color w:val="000000"/>
          <w:spacing w:val="0"/>
          <w:sz w:val="24"/>
        </w:rPr>
        <w:t>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осуществлении разработки и утверждения лесохозяйственных регламентов лесничеств, расположенных на землях населенных пунктов поселения;</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14.1</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"https://pravo-search.minjust.ru/bigs/showDocument.html?id=7A0E3BAC-1588-4DDD-A476-8826058C439E"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20.06.2022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7</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14.2</w:t>
      </w:r>
      <w:r>
        <w:rPr>
          <w:rFonts w:ascii="Arial" w:hAnsi="Arial"/>
          <w:b w:val="0"/>
          <w:i w:val="0"/>
          <w:caps w:val="0"/>
          <w:color w:val="000000"/>
          <w:spacing w:val="0"/>
          <w:sz w:val="24"/>
        </w:rPr>
        <w:t> </w:t>
      </w:r>
      <w:r>
        <w:rPr>
          <w:rFonts w:ascii="Arial" w:hAnsi="Arial"/>
          <w:b w:val="0"/>
          <w:i w:val="0"/>
          <w:caps w:val="0"/>
          <w:color w:val="000000"/>
          <w:spacing w:val="0"/>
          <w:sz w:val="24"/>
        </w:rPr>
        <w:t>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"https://pravo-search.minjust.ru/bigs/showDocument.html?id=7A0E3BAC-1588-4DDD-A476-8826058C439E"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20.06.2022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статьи 7 исключен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"https://pravo-search.minjust.ru/bigs/showDocument.html?id=A28EBDBE-5D5C-46FE-B38F-602ACB1444ED"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10.01.2017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w:t>
      </w:r>
      <w:r>
        <w:rPr>
          <w:rFonts w:ascii="Arial" w:hAnsi="Arial"/>
          <w:b w:val="0"/>
          <w:i w:val="0"/>
          <w:caps w:val="0"/>
          <w:color w:val="000000"/>
          <w:spacing w:val="0"/>
          <w:sz w:val="24"/>
        </w:rPr>
        <w:t> </w:t>
      </w:r>
      <w:r>
        <w:rPr>
          <w:rFonts w:ascii="Arial" w:hAnsi="Arial"/>
          <w:b w:val="0"/>
          <w:i w:val="0"/>
          <w:caps w:val="0"/>
          <w:color w:val="000000"/>
          <w:spacing w:val="0"/>
          <w:sz w:val="24"/>
        </w:rPr>
        <w:t>объектов, информирование населения об ограничениях их использования;</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w:t>
      </w:r>
      <w:r>
        <w:rPr>
          <w:rFonts w:ascii="Arial" w:hAnsi="Arial"/>
          <w:b w:val="0"/>
          <w:i w:val="0"/>
          <w:caps w:val="0"/>
          <w:color w:val="000000"/>
          <w:spacing w:val="0"/>
          <w:sz w:val="24"/>
        </w:rPr>
        <w:t> </w:t>
      </w:r>
      <w:r>
        <w:rPr>
          <w:rFonts w:ascii="Arial" w:hAnsi="Arial"/>
          <w:b w:val="0"/>
          <w:i w:val="0"/>
          <w:caps w:val="0"/>
          <w:color w:val="000000"/>
          <w:spacing w:val="0"/>
          <w:sz w:val="24"/>
        </w:rPr>
        <w:t>статьями 31(1)</w:t>
      </w:r>
      <w:r>
        <w:rPr>
          <w:rFonts w:ascii="Arial" w:hAnsi="Arial"/>
          <w:b w:val="0"/>
          <w:i w:val="0"/>
          <w:caps w:val="0"/>
          <w:color w:val="000000"/>
          <w:spacing w:val="0"/>
          <w:sz w:val="24"/>
        </w:rPr>
        <w:t> </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31(3)</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Седанка» вправе заключать соглашения с органами местного самоуправления Тигильского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Седанка» в бюджет Тигильского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w:t>
      </w:r>
      <w:r>
        <w:rPr>
          <w:rFonts w:ascii="Arial" w:hAnsi="Arial"/>
          <w:b w:val="0"/>
          <w:i w:val="0"/>
          <w:caps w:val="0"/>
          <w:color w:val="000000"/>
          <w:spacing w:val="0"/>
          <w:sz w:val="24"/>
        </w:rPr>
        <w:t> </w:t>
      </w:r>
      <w:r>
        <w:rPr>
          <w:rFonts w:ascii="Arial" w:hAnsi="Arial"/>
          <w:b w:val="0"/>
          <w:i w:val="0"/>
          <w:caps w:val="0"/>
          <w:color w:val="000000"/>
          <w:spacing w:val="0"/>
          <w:sz w:val="24"/>
        </w:rPr>
        <w:t>соглашений определяется нормативным правовым актом Совета депутатов сельского поселения «село Седанка».</w:t>
      </w:r>
    </w:p>
    <w:p w14:paraId="6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 </w:t>
      </w:r>
    </w:p>
    <w:p w14:paraId="66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Седанка» на решение вопросов, не отнесенных к вопросам местного значения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имеют право на:</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Седанка»;</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w:t>
      </w:r>
      <w:r>
        <w:rPr>
          <w:rFonts w:ascii="Arial" w:hAnsi="Arial"/>
          <w:b w:val="0"/>
          <w:i w:val="0"/>
          <w:caps w:val="0"/>
          <w:color w:val="000000"/>
          <w:spacing w:val="0"/>
          <w:sz w:val="24"/>
        </w:rPr>
        <w:t> </w:t>
      </w:r>
      <w:r>
        <w:rPr>
          <w:rFonts w:ascii="Arial" w:hAnsi="Arial"/>
          <w:b w:val="0"/>
          <w:i w:val="0"/>
          <w:caps w:val="0"/>
          <w:color w:val="000000"/>
          <w:spacing w:val="0"/>
          <w:sz w:val="24"/>
        </w:rPr>
        <w:t>законодательством, в случае отсутствия в поселении нотариуса;</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развития туризма.</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14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w:t>
      </w:r>
      <w:r>
        <w:rPr>
          <w:rFonts w:ascii="Arial" w:hAnsi="Arial"/>
          <w:b w:val="0"/>
          <w:i w:val="0"/>
          <w:caps w:val="0"/>
          <w:color w:val="000000"/>
          <w:spacing w:val="0"/>
          <w:sz w:val="24"/>
        </w:rPr>
        <w:t> </w:t>
      </w:r>
      <w:r>
        <w:rPr>
          <w:rFonts w:ascii="Arial" w:hAnsi="Arial"/>
          <w:b w:val="0"/>
          <w:i w:val="0"/>
          <w:caps w:val="0"/>
          <w:color w:val="000000"/>
          <w:spacing w:val="0"/>
          <w:sz w:val="24"/>
        </w:rPr>
        <w:t>физической культуры и адаптивного спорта.</w:t>
      </w:r>
    </w:p>
    <w:p w14:paraId="7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 дополнена пунктом 15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16) осуществление мероприятий по защите прав потребителей, предусмотренных Законом Российской Федерации от 7 февраля 1992 года №2300-</w:t>
      </w:r>
      <w:r>
        <w:rPr>
          <w:rFonts w:ascii="Arial" w:hAnsi="Arial"/>
          <w:b w:val="0"/>
          <w:i w:val="0"/>
          <w:caps w:val="0"/>
          <w:color w:val="000000"/>
          <w:spacing w:val="0"/>
          <w:sz w:val="24"/>
        </w:rPr>
        <w:t>I</w:t>
      </w:r>
      <w:r>
        <w:rPr>
          <w:rFonts w:ascii="Arial" w:hAnsi="Arial"/>
          <w:b w:val="0"/>
          <w:i w:val="0"/>
          <w:caps w:val="0"/>
          <w:color w:val="000000"/>
          <w:spacing w:val="0"/>
          <w:sz w:val="24"/>
        </w:rPr>
        <w:t> </w:t>
      </w:r>
      <w:r>
        <w:rPr>
          <w:rFonts w:ascii="Arial" w:hAnsi="Arial"/>
          <w:b w:val="0"/>
          <w:i w:val="0"/>
          <w:caps w:val="0"/>
          <w:color w:val="000000"/>
          <w:spacing w:val="0"/>
          <w:sz w:val="24"/>
        </w:rPr>
        <w:t>«О защите прав потребителей</w:t>
      </w:r>
    </w:p>
    <w:p w14:paraId="7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"https://pravo-search.minjust.ru/bigs/showDocument.html?id=48B5EDFC-5123-41EC-AA5D-523F0A8042D2"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80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18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если это участие предусмотрено федеральными законами, а также решать иные вопросы, не отнесенные</w:t>
      </w:r>
      <w:r>
        <w:rPr>
          <w:rFonts w:ascii="Arial" w:hAnsi="Arial"/>
          <w:b w:val="0"/>
          <w:i w:val="0"/>
          <w:caps w:val="0"/>
          <w:color w:val="000000"/>
          <w:spacing w:val="0"/>
          <w:sz w:val="24"/>
        </w:rPr>
        <w:t> </w:t>
      </w:r>
      <w:r>
        <w:rPr>
          <w:rFonts w:ascii="Arial" w:hAnsi="Arial"/>
          <w:b w:val="0"/>
          <w:i w:val="0"/>
          <w:caps w:val="0"/>
          <w:color w:val="000000"/>
          <w:spacing w:val="0"/>
          <w:sz w:val="24"/>
        </w:rPr>
        <w:t>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83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Седанка»</w:t>
      </w:r>
    </w:p>
    <w:p w14:paraId="8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Седанка» обладают следующими полномочиями:</w:t>
      </w:r>
    </w:p>
    <w:p w14:paraId="8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Седанка» и внесение в него изменений и дополнений, издание муниципальных правовых актов;</w:t>
      </w:r>
    </w:p>
    <w:p w14:paraId="8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Седанка»;</w:t>
      </w:r>
    </w:p>
    <w:p w14:paraId="8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а также 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8800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и работы, выполняемые муниципальными предприятиями 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федеральными законами;</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5.2. полномочиями в сфере водоснабжения и водоотведения, предусмотренными Федеральным законом «О водоснабжении и водоотведении»;</w:t>
      </w:r>
    </w:p>
    <w:p w14:paraId="8E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9 дополнена пунктом 5.2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"https://pravo-search.minjust.ru/bigs/showDocument.html?id=5F26C43A-9A2E-4362-953F-CCD27ECCCC20"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22.02.2013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5.3) полномочиями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5.3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9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w:t>
      </w:r>
      <w:r>
        <w:rPr>
          <w:rFonts w:ascii="Arial" w:hAnsi="Arial"/>
          <w:b w:val="0"/>
          <w:i w:val="0"/>
          <w:caps w:val="0"/>
          <w:color w:val="000000"/>
          <w:spacing w:val="0"/>
          <w:sz w:val="24"/>
        </w:rPr>
        <w:t> </w:t>
      </w:r>
      <w:r>
        <w:rPr>
          <w:rFonts w:ascii="Arial" w:hAnsi="Arial"/>
          <w:b w:val="0"/>
          <w:i w:val="0"/>
          <w:caps w:val="0"/>
          <w:color w:val="000000"/>
          <w:spacing w:val="0"/>
          <w:sz w:val="24"/>
        </w:rPr>
        <w:t>и проведения муниципальных выборов, местного референдума, голосования по отзыву депутата, главы сельского поселения «село Седанка», голосования по вопросам изменения границ сельского поселения «село Седанка», преобразования сельского поселения «село Седанка»;</w:t>
      </w:r>
    </w:p>
    <w:p w14:paraId="9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p>
    <w:p w14:paraId="9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9 дополнена пунктом 7.1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"https://pravo-search.minjust.ru/bigs/showDocument.html?id=F220A5CD-BA15-478F-9CCC-66857632EB82"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7.1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организация сбора статистических показателей, характеризующих состояние экономики и социальной сферы сельского поселения «село Седанка», и предоставление указанных данных органам государственной власти в соответствии с федеральным законодательством;</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9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«село Седанка»,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9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"https://pravo-search.minjust.ru/bigs/showDocument.html?id=31B66060-5094-4D9F-B4B6-64D7809C2AE2"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10.10.2013 №9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Седанка»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A0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 от</w:t>
      </w:r>
      <w:r>
        <w:rPr>
          <w:rFonts w:ascii="Arial" w:hAnsi="Arial"/>
          <w:b w:val="0"/>
          <w:i w:val="0"/>
          <w:caps w:val="0"/>
          <w:color w:val="000000"/>
          <w:spacing w:val="0"/>
          <w:sz w:val="24"/>
        </w:rPr>
        <w:t> </w:t>
      </w:r>
      <w:r>
        <w:rPr>
          <w:rFonts w:ascii="Arial" w:hAnsi="Arial"/>
          <w:b w:val="0"/>
          <w:i w:val="0"/>
          <w:caps w:val="0"/>
          <w:color w:val="000000"/>
          <w:spacing w:val="0"/>
          <w:sz w:val="24"/>
        </w:rPr>
        <w:t>06.10.2003 №131-ФЗ «Об общих принципах организации местного самоуправления в Российской Федерации», настоящим Уставом.</w:t>
      </w:r>
    </w:p>
    <w:p w14:paraId="A1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Седанка» население может привлекаться к выполнению на добровольной основе социально значимых для сельского поселения «село Седанка» работ (в том числе дежурств) в целях решения вопросов местного значения сельского поселения «село Седанка», предусмотренных пунктами 7.1-9, 15 и 19 части 1 статьи 14 Федерального закона от 06.10.2003 №131-ФЗ «Об общих принципах организации местного самоуправления в Российской Федерации».</w:t>
      </w:r>
    </w:p>
    <w:p w14:paraId="A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Седанка»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Седанка».</w:t>
      </w:r>
    </w:p>
    <w:p w14:paraId="A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Седанка» вправе осуществлять расходы за счет средств бюджета сельского поселения «село Седанка»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Седанка» вправе устанавливать за счет средств бюджета сельского поселения «село Седанка»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7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настоящей частью, не является обязанностью сельского поселения «село Седанка»,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8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(Абзац третий части 3 статьи 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Седанка» органу местного самоуправления или должностному лицу местного самоуправления другого муни</w:t>
      </w:r>
      <w:r>
        <w:rPr>
          <w:rFonts w:ascii="Arial" w:hAnsi="Arial"/>
          <w:b w:val="0"/>
          <w:i w:val="0"/>
          <w:caps w:val="0"/>
          <w:color w:val="000000"/>
          <w:spacing w:val="0"/>
          <w:sz w:val="24"/>
        </w:rPr>
        <w:t>ципального образования не допускаются.</w:t>
      </w:r>
    </w:p>
    <w:p w14:paraId="A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AB000000">
      <w:pPr>
        <w:spacing w:after="0" w:before="0"/>
        <w:ind w:firstLine="709" w:left="0" w:right="0"/>
        <w:jc w:val="left"/>
        <w:rPr>
          <w:rFonts w:ascii="Times New Roman" w:hAnsi="Times New Roman"/>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Седанка» отдельных государственных полномочий</w:t>
      </w:r>
    </w:p>
    <w:p w14:paraId="A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вправе дополнительно использовать для осуществления переданных им отдельных государственных полномочий собственные материальные</w:t>
      </w:r>
      <w:r>
        <w:rPr>
          <w:rFonts w:ascii="Arial" w:hAnsi="Arial"/>
          <w:b w:val="0"/>
          <w:i w:val="0"/>
          <w:caps w:val="0"/>
          <w:color w:val="000000"/>
          <w:spacing w:val="0"/>
          <w:sz w:val="24"/>
        </w:rPr>
        <w:t> </w:t>
      </w:r>
      <w:r>
        <w:rPr>
          <w:rFonts w:ascii="Arial" w:hAnsi="Arial"/>
          <w:b w:val="0"/>
          <w:i w:val="0"/>
          <w:caps w:val="0"/>
          <w:color w:val="000000"/>
          <w:spacing w:val="0"/>
          <w:sz w:val="24"/>
        </w:rPr>
        <w:t>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Седанка» на решение вопросов местного значения.</w:t>
      </w:r>
    </w:p>
    <w:p w14:paraId="A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Седанка» отдельных государственных полномочий осуществляется по решению Совета депутатов сельского поселения «село Седанка»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СЕДАНКА» В ОСУЩЕСТВЛЕНИИ МЕСТНОГО САМОУПРАВЛЕНИЯ</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Седанка»</w:t>
      </w:r>
    </w:p>
    <w:p w14:paraId="B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Седанка»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B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Седанка»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З. Граждане, проживающие на территории сельского поселения «село Седанка»,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5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Установленные Конституцией Российской Федерацией и Федеральным законом от 06.10.2003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обеспечение обороны страны и безопасности государства.</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Седанка», для решения вопросов местного значения проводится местный референдум.</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Седанка»,</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Седанка»,</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Седанка».</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w:t>
      </w:r>
      <w:r>
        <w:rPr>
          <w:rFonts w:ascii="Arial" w:hAnsi="Arial"/>
          <w:b w:val="0"/>
          <w:i w:val="0"/>
          <w:caps w:val="0"/>
          <w:color w:val="000000"/>
          <w:spacing w:val="0"/>
          <w:sz w:val="24"/>
        </w:rPr>
        <w:t> </w:t>
      </w:r>
      <w:r>
        <w:rPr>
          <w:rFonts w:ascii="Arial" w:hAnsi="Arial"/>
          <w:b w:val="0"/>
          <w:i w:val="0"/>
          <w:caps w:val="0"/>
          <w:color w:val="000000"/>
          <w:spacing w:val="-3"/>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Седанка», имеющими право на участие в местном референдуме;</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Седанка»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выдвинутой ими совместно.</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Седанка» в соответствии с федеральным законом.</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Седанка» и главой администрации сельского поселения «село Седанка», оформляется правовыми актами Совета депутатов сельского поселения «село Седанка» и главы администрации сельского поселения «село Седанка».</w:t>
      </w:r>
    </w:p>
    <w:p w14:paraId="C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Седанка» назначает местный референдум в течение 30 дней со дня поступления в Совет депутатов сельского поселения «село Седанка» документов, на основании которых назначается местный референдум.</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Седанка» в установленные сроки, референдум назначается судом на основании обращения граждан, избирательных объединений, главы сельского поселения «село Седанка»,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комиссией Тигильского муниципального района, действующей в границах Тигильского муниципального района</w:t>
      </w:r>
      <w:r>
        <w:rPr>
          <w:rFonts w:ascii="Arial" w:hAnsi="Arial"/>
          <w:b w:val="0"/>
          <w:i w:val="0"/>
          <w:caps w:val="0"/>
          <w:color w:val="000000"/>
          <w:spacing w:val="0"/>
          <w:sz w:val="24"/>
        </w:rPr>
        <w:t>,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9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5 статьи 12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Седанка».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Седанка».</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Седанка»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Седанка», прокурором, уполномоченными федеральным законом органами государственной власти.</w:t>
      </w:r>
    </w:p>
    <w:p w14:paraId="C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Седанка», главы сельского поселения «село» ос Седанка» осуществляются на основе всеобщего равного и прямого избирательного права при тайном голосовании.</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не ранее чем за 90 дней и не позднее чем за 80 дней до дня голосования</w:t>
      </w:r>
      <w:r>
        <w:rPr>
          <w:rFonts w:ascii="Arial" w:hAnsi="Arial"/>
          <w:b w:val="0"/>
          <w:i w:val="0"/>
          <w:caps w:val="0"/>
          <w:color w:val="000000"/>
          <w:spacing w:val="0"/>
          <w:sz w:val="24"/>
        </w:rPr>
        <w:t>.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территориальной комиссией Тигильского муниципального района, действующей в границах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2 статьи 1</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w:t>
      </w:r>
      <w:r>
        <w:rPr>
          <w:rFonts w:ascii="Arial" w:hAnsi="Arial"/>
          <w:b w:val="0"/>
          <w:i w:val="0"/>
          <w:caps w:val="0"/>
          <w:color w:val="000000"/>
          <w:spacing w:val="0"/>
          <w:sz w:val="24"/>
        </w:rPr>
        <w:t> </w:t>
      </w:r>
      <w:r>
        <w:rPr>
          <w:rFonts w:ascii="Arial" w:hAnsi="Arial"/>
          <w:b w:val="0"/>
          <w:i w:val="0"/>
          <w:caps w:val="0"/>
          <w:color w:val="000000"/>
          <w:spacing w:val="0"/>
          <w:sz w:val="24"/>
        </w:rPr>
        <w:t>депутата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главы сельского поселения «село Седанка» (далее</w:t>
      </w:r>
      <w:r>
        <w:rPr>
          <w:rFonts w:ascii="Arial" w:hAnsi="Arial"/>
          <w:b w:val="0"/>
          <w:i w:val="0"/>
          <w:caps w:val="0"/>
          <w:color w:val="000000"/>
          <w:spacing w:val="0"/>
          <w:sz w:val="24"/>
        </w:rPr>
        <w:t> </w:t>
      </w:r>
      <w:r>
        <w:rPr>
          <w:rFonts w:ascii="Arial" w:hAnsi="Arial"/>
          <w:b w:val="0"/>
          <w:i w:val="0"/>
          <w:caps w:val="0"/>
          <w:color w:val="000000"/>
          <w:spacing w:val="0"/>
          <w:sz w:val="24"/>
        </w:rPr>
        <w:t>- отзыв) проводится по инициативе населения в порядке, установленном федеральным законом и законом Камчатского края.</w:t>
      </w:r>
    </w:p>
    <w:p w14:paraId="DA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Седанка»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Седанка», принятых в пределах их компетенции. Отзыв по иным основаниям не допускается.</w:t>
      </w:r>
    </w:p>
    <w:p w14:paraId="DB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Седанка»,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Седанка» требований этих актов. Факты нарушения депутатом, главой сельского поселения «село Седанка» требований этих актов устанавливаются в судебном порядке.</w:t>
      </w:r>
    </w:p>
    <w:p w14:paraId="DC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Седанка»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DD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Седанка» имеет право дать избирателям объяснения по поводу обстоятельств, выдвигаемых в качестве оснований для отзыва.</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Седанка»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Седанка».</w:t>
      </w:r>
    </w:p>
    <w:p w14:paraId="D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главы сельского поселения «село Седанка» и принятые решения подлежат официальному обнародованию.</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Седанка», преобразования сельского поселения «село Седанка»</w:t>
      </w:r>
    </w:p>
    <w:p w14:paraId="E2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Седанка», преобразовании сельского поселения «село Седанка», проводится голосование по вопросам изменения границ сельского поселения «село Седанка», преобразования сельского поселения «село Седанка».</w:t>
      </w:r>
    </w:p>
    <w:p w14:paraId="E3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Седанка»,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Изменение границ сельского поселения «село Седанка», не влекущее отнесения территорий отдельных входящих в его состав населенных пунктов к</w:t>
      </w:r>
      <w:r>
        <w:rPr>
          <w:rFonts w:ascii="Arial" w:hAnsi="Arial"/>
          <w:b w:val="0"/>
          <w:i w:val="0"/>
          <w:caps w:val="0"/>
          <w:color w:val="000000"/>
          <w:spacing w:val="0"/>
          <w:sz w:val="24"/>
        </w:rPr>
        <w:t> </w:t>
      </w:r>
      <w:r>
        <w:rPr>
          <w:rFonts w:ascii="Arial" w:hAnsi="Arial"/>
          <w:b w:val="0"/>
          <w:i w:val="0"/>
          <w:caps w:val="0"/>
          <w:color w:val="000000"/>
          <w:spacing w:val="0"/>
          <w:sz w:val="24"/>
        </w:rPr>
        <w:t>территории другого поселения, осуществляется с учетом мнения населения, выраженного представительным органом сельского поселения «село Седанка» и соответствующего поселения.</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Седанка», преобразования сельского поселения «село Седанка» назначается Советом депутатов сельского поселения «село Седанка» и проводится в порядке, установленном федеральным законом и принимаемым в соответствии с ним законом Камчатского края.</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Седанка», преобразования сельского поселения «село Седанка»» считается состоявшимся, если в нем приняло участие более половины жителей сельского поселения «село Седанка» или части сельского поселения «село Седанка», обладающих избирательным правом. Согласие населения на изменение границ сельского поселения «село Седанка», преобразование сельского поселения «село Седанка»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Седанка», преобразования сельского поселения «село Седанка», принятые решения подлежат официальному обнародованию.</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Седанка» и администрацию сельского поселения «село Седанка» проекты правовых актов по вопросам местного значения.</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Седанка», обладающих избирательным правом, в порядке, установленном правовым актом Совета депутатов сельского поселения «село Седанка».</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Седанка» и не может превышать 3 процента от числа жителей сельского поселения «село Седанка», обладающих избирательным правом.</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Седанка» или администрацией сельского поселения «село Седанка», к компетенции которого относится принятие соответствующего акта, в течение трех месяцев со дня его внесения.</w:t>
      </w:r>
    </w:p>
    <w:p w14:paraId="E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1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Седанка» для самостоятельного и под свою ответственность осуществления собственных инициатив по вопросам местного значения.</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w:t>
      </w:r>
      <w:r>
        <w:rPr>
          <w:rFonts w:ascii="Arial" w:hAnsi="Arial"/>
          <w:b w:val="0"/>
          <w:i w:val="0"/>
          <w:caps w:val="0"/>
          <w:color w:val="000000"/>
          <w:spacing w:val="0"/>
          <w:sz w:val="24"/>
        </w:rPr>
        <w:t> </w:t>
      </w:r>
      <w:r>
        <w:rPr>
          <w:rFonts w:ascii="Arial" w:hAnsi="Arial"/>
          <w:b w:val="0"/>
          <w:i w:val="0"/>
          <w:caps w:val="0"/>
          <w:color w:val="000000"/>
          <w:spacing w:val="0"/>
          <w:sz w:val="24"/>
        </w:rPr>
        <w:t>поселени</w:t>
      </w:r>
      <w:r>
        <w:rPr>
          <w:rFonts w:ascii="Arial" w:hAnsi="Arial"/>
          <w:b w:val="0"/>
          <w:i w:val="0"/>
          <w:caps w:val="0"/>
          <w:color w:val="000000"/>
          <w:spacing w:val="0"/>
          <w:sz w:val="24"/>
        </w:rPr>
        <w:t>и</w:t>
      </w:r>
      <w:r>
        <w:rPr>
          <w:rFonts w:ascii="Arial" w:hAnsi="Arial"/>
          <w:b w:val="0"/>
          <w:i w:val="0"/>
          <w:caps w:val="0"/>
          <w:color w:val="000000"/>
          <w:spacing w:val="0"/>
          <w:sz w:val="24"/>
        </w:rPr>
        <w:t> </w:t>
      </w:r>
      <w:r>
        <w:rPr>
          <w:rFonts w:ascii="Arial" w:hAnsi="Arial"/>
          <w:b w:val="0"/>
          <w:i w:val="0"/>
          <w:caps w:val="0"/>
          <w:color w:val="000000"/>
          <w:spacing w:val="0"/>
          <w:sz w:val="24"/>
        </w:rPr>
        <w:t>непосредственно населением посредством проведения собраний и</w:t>
      </w:r>
      <w:r>
        <w:rPr>
          <w:rFonts w:ascii="Arial" w:hAnsi="Arial"/>
          <w:b w:val="0"/>
          <w:i w:val="0"/>
          <w:caps w:val="0"/>
          <w:color w:val="000000"/>
          <w:spacing w:val="0"/>
          <w:sz w:val="24"/>
        </w:rPr>
        <w:t> </w:t>
      </w:r>
      <w:r>
        <w:rPr>
          <w:rFonts w:ascii="Arial" w:hAnsi="Arial"/>
          <w:b w:val="0"/>
          <w:i w:val="0"/>
          <w:caps w:val="0"/>
          <w:color w:val="000000"/>
          <w:spacing w:val="0"/>
          <w:sz w:val="24"/>
        </w:rPr>
        <w:t>конференций граждан, а также посредством создания органов территориального общественного самоуправления.</w:t>
      </w:r>
    </w:p>
    <w:p w14:paraId="F4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w:t>
      </w:r>
      <w:r>
        <w:rPr>
          <w:rFonts w:ascii="Arial" w:hAnsi="Arial"/>
          <w:b w:val="0"/>
          <w:i w:val="0"/>
          <w:caps w:val="0"/>
          <w:color w:val="000000"/>
          <w:spacing w:val="0"/>
          <w:sz w:val="24"/>
        </w:rPr>
        <w:t> </w:t>
      </w:r>
      <w:r>
        <w:rPr>
          <w:rFonts w:ascii="Arial" w:hAnsi="Arial"/>
          <w:b w:val="0"/>
          <w:i w:val="0"/>
          <w:caps w:val="0"/>
          <w:color w:val="000000"/>
          <w:spacing w:val="0"/>
          <w:sz w:val="24"/>
        </w:rPr>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Седанка» по предложению населения проживающего на данной территории.</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территориального общественного самоуправления могут выдвигать инициативный проект в качестве инициаторов проекта.</w:t>
      </w:r>
    </w:p>
    <w:p w14:paraId="F8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17 дополнена частью 7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Седанка».</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Седанка».</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Седанка».</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Седанка».</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0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0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администрацией сельского поселения «село Седанка» с использованием средств местного бюджета;</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Седанка»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Седанка» Советом депутатов сельского поселения «село Седанка», главой сельского поселения «село Седанка» могут проводиться публичные слушания.</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Седанка», главы сельского поселения «село Седанка».</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Седанка», назначаются Советом</w:t>
      </w:r>
      <w:r>
        <w:rPr>
          <w:rFonts w:ascii="Arial" w:hAnsi="Arial"/>
          <w:b w:val="0"/>
          <w:i w:val="0"/>
          <w:caps w:val="0"/>
          <w:color w:val="000000"/>
          <w:spacing w:val="0"/>
          <w:sz w:val="24"/>
        </w:rPr>
        <w:t> </w:t>
      </w:r>
      <w:r>
        <w:rPr>
          <w:rFonts w:ascii="Arial" w:hAnsi="Arial"/>
          <w:b w:val="0"/>
          <w:i w:val="0"/>
          <w:caps w:val="0"/>
          <w:color w:val="000000"/>
          <w:spacing w:val="0"/>
          <w:sz w:val="24"/>
        </w:rPr>
        <w:t>депутатов сельского поселения «село Седанка», а по инициативе главы сельского поселения «село Седанка» - главой сельского поселения «село Седанка».</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Седанка», а также проект муниципального нормативного правового акта о внесении изменений и дополнений в Устав, кроме случаев, когда в Устав сельского поселения «село Седанка»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Седанка»;</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если в соответствии со статьёй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w:t>
      </w:r>
      <w:r>
        <w:rPr>
          <w:rFonts w:ascii="Arial" w:hAnsi="Arial"/>
          <w:b w:val="0"/>
          <w:i w:val="0"/>
          <w:caps w:val="0"/>
          <w:color w:val="000000"/>
          <w:spacing w:val="0"/>
          <w:sz w:val="24"/>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Седанка», предусматривающим заблаговременное оповещение жителей сельского поселения «село Седанка»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Седанка»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Седанка»,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"https://pravo-search.minjust.ru/bigs/showDocument.html?id=5D73DF1D-FCDB-4934-A009-793054524E2E"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28.12.2021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A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Седанка» могут проводиться собрания граждан.</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Седанка», главы сельского поселения «село Седанка», а также в случаях, предусмотренных уставом территориального общественного самоуправления.</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Седанка» или главы сельского поселения «село Седанка», назначается соответственно Советом депутатов сельского поселения «село Седанка» или главой сельского поселения «село Седанка» в порядке, установленном уставом территориального общественного самоуправления.</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Седанка».</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обязан назначить собрание граждан в течение 30 дней со дня поступления в Совет депутатов сельского поселения «село Седанка» документов о выдвижении инициативы проведения собрания граждан.</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w:t>
      </w:r>
      <w:r>
        <w:rPr>
          <w:rFonts w:ascii="Arial" w:hAnsi="Arial"/>
          <w:b w:val="0"/>
          <w:i w:val="0"/>
          <w:caps w:val="0"/>
          <w:color w:val="000000"/>
          <w:spacing w:val="0"/>
          <w:sz w:val="24"/>
        </w:rPr>
        <w:t> </w:t>
      </w:r>
      <w:r>
        <w:rPr>
          <w:rFonts w:ascii="Arial" w:hAnsi="Arial"/>
          <w:b w:val="0"/>
          <w:i w:val="0"/>
          <w:caps w:val="0"/>
          <w:color w:val="000000"/>
          <w:spacing w:val="0"/>
          <w:sz w:val="24"/>
        </w:rPr>
        <w:t>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Седанка».</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Седанка», уставом территориального общественного самоуправления.</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Седанка» определяется уставом территориального общественного самоуправления.</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Седанка» считается правомочным, если в нем принимают участие не менее одной трети</w:t>
      </w:r>
      <w:r>
        <w:rPr>
          <w:rFonts w:ascii="Arial" w:hAnsi="Arial"/>
          <w:b w:val="0"/>
          <w:i w:val="0"/>
          <w:caps w:val="0"/>
          <w:color w:val="000000"/>
          <w:spacing w:val="0"/>
          <w:sz w:val="24"/>
        </w:rPr>
        <w:t> </w:t>
      </w:r>
      <w:r>
        <w:rPr>
          <w:rFonts w:ascii="Arial" w:hAnsi="Arial"/>
          <w:b w:val="0"/>
          <w:i w:val="0"/>
          <w:caps w:val="0"/>
          <w:color w:val="000000"/>
          <w:spacing w:val="0"/>
          <w:sz w:val="24"/>
        </w:rPr>
        <w:t>жителей соответствующей территории сельского поселения «село Седанка», достигших 16-летнего возраста.</w:t>
      </w:r>
    </w:p>
    <w:p w14:paraId="2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Седанка»,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Седанка».</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 сельского поселения «село Седанка», принимает решения по вопросам, отнесенным к его компетенции уставом территориального общественного самоуправления.</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Седанка», к компетенции которых отнесено решение содержащихся в обращениях вопросов, с направлением письменного ответа.</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2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Седанка»,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Седанка» могут проводиться конференции граждан (собрания делегатов).</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уставом территориального общественного самоуправления.</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w:t>
      </w:r>
      <w:r>
        <w:rPr>
          <w:rFonts w:ascii="Arial" w:hAnsi="Arial"/>
          <w:b w:val="0"/>
          <w:i w:val="0"/>
          <w:caps w:val="0"/>
          <w:color w:val="000000"/>
          <w:spacing w:val="0"/>
          <w:sz w:val="24"/>
        </w:rPr>
        <w:t> </w:t>
      </w:r>
      <w:r>
        <w:rPr>
          <w:rFonts w:ascii="Arial" w:hAnsi="Arial"/>
          <w:b w:val="0"/>
          <w:i w:val="0"/>
          <w:caps w:val="0"/>
          <w:color w:val="000000"/>
          <w:spacing w:val="0"/>
          <w:sz w:val="24"/>
        </w:rPr>
        <w:t>конференции граждан подлежат официальному обнародованию.</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Седанка»,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Седанка», а также органами государственной власти.</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Седанка»,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Седанка» или его части, в которых предлагается реализовать инициативный проект, достигшие шестнадцатилетнего возраста.</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Седанка» или главы сельского поселения «село Седанка» по вопросам местного значения;</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Седанка» для объектов регионального и</w:t>
      </w:r>
      <w:r>
        <w:rPr>
          <w:rFonts w:ascii="Arial" w:hAnsi="Arial"/>
          <w:b w:val="0"/>
          <w:i w:val="0"/>
          <w:caps w:val="0"/>
          <w:color w:val="000000"/>
          <w:spacing w:val="0"/>
          <w:sz w:val="24"/>
        </w:rPr>
        <w:t> </w:t>
      </w:r>
      <w:r>
        <w:rPr>
          <w:rFonts w:ascii="Arial" w:hAnsi="Arial"/>
          <w:b w:val="0"/>
          <w:i w:val="0"/>
          <w:caps w:val="0"/>
          <w:color w:val="000000"/>
          <w:spacing w:val="0"/>
          <w:sz w:val="24"/>
        </w:rPr>
        <w:t>межрегионального значения.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Седанка»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Седанка».</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должны быть проинформированы о проведении опроса граждан не менее чем за 10 дней до его проведения.</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Седанка»</w:t>
      </w:r>
      <w:r>
        <w:rPr>
          <w:rFonts w:ascii="Arial" w:hAnsi="Arial"/>
          <w:b w:val="0"/>
          <w:i w:val="0"/>
          <w:caps w:val="0"/>
          <w:color w:val="000000"/>
          <w:spacing w:val="0"/>
          <w:sz w:val="24"/>
        </w:rPr>
        <w:t>;</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Седанка»</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Седанка».</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Седанка» устанавливаются Федеральным Законом от 02.05.2006 №59-ФЗ «О порядке рассмотрения обращений граждан Российской Федерации».</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СЕДАНКА»</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Седанка»</w:t>
      </w:r>
    </w:p>
    <w:p w14:paraId="5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Седанка» составляют представительный орган – Совет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Седанка», администрация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обладающие собственными полномочиями по решению вопросов местного значения и исполнению отдельных переданных государственных полномочий.</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Седанка», а также иные вопросы организации и деятельности указанных органов определяются настоящим Уставом.</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Седанка» не входят в систему органов государственной власти.</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Седанка» осуществляется не иначе как путем внесения изменений в настоящий Устав.</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Совета депутатов сельского поселения «село Седанка» об изменении структуры органов местного самоуправления вступает в силу не ранее чем по истечении срока полномочий Совета депутатов сельского пос</w:t>
      </w:r>
      <w:r>
        <w:rPr>
          <w:rFonts w:ascii="Arial" w:hAnsi="Arial"/>
          <w:b w:val="0"/>
          <w:i w:val="0"/>
          <w:caps w:val="0"/>
          <w:color w:val="000000"/>
          <w:spacing w:val="0"/>
          <w:sz w:val="24"/>
        </w:rPr>
        <w:t>еления «село Седанка»,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сельского поселения «село Седанка»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исключительно за счет собственных доходов бюджета сельского поселения «село Седанка».</w:t>
      </w:r>
    </w:p>
    <w:p w14:paraId="5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6 статьи 24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Седанка»</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состоит из 7 депутатов, избираемых населением сельского поселения «село Седанка» на муниципальных выборах на основе всеобщего, равного и прямого избирательного права при тайном голосовании по одномандатным округам сроком на 4 года.</w:t>
      </w:r>
    </w:p>
    <w:p w14:paraId="5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проведении выборов депутатов Совет депутатов сельского поселения «село Седанка» применяется мажоритарная избирательная система.</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Седанка» обладает правами юридического лица.</w:t>
      </w:r>
    </w:p>
    <w:p w14:paraId="5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Седанка» приступает к исполнению своих полномочий</w:t>
      </w:r>
      <w:r>
        <w:rPr>
          <w:rFonts w:ascii="Arial" w:hAnsi="Arial"/>
          <w:b w:val="0"/>
          <w:i w:val="0"/>
          <w:caps w:val="0"/>
          <w:color w:val="000000"/>
          <w:spacing w:val="0"/>
          <w:sz w:val="24"/>
        </w:rPr>
        <w:t> </w:t>
      </w:r>
      <w:r>
        <w:rPr>
          <w:rFonts w:ascii="Arial" w:hAnsi="Arial"/>
          <w:b w:val="0"/>
          <w:i w:val="0"/>
          <w:caps w:val="0"/>
          <w:color w:val="000000"/>
          <w:spacing w:val="0"/>
          <w:sz w:val="24"/>
        </w:rPr>
        <w:t>после избрания не менее 2/3 от установленного численного состава Совета депутатов сельского поселения «село Седанка».</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Седанка» правомочно, если на нем присутствует не менее 50% от избранного состава Совета депутатов сельского поселения «село Седанка». Решения до принятия Регламента Совета депутатов принимаются, если за них проголосовало более 50% от его избранного состава.</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Седанка» собирается на первое заседание в срок, который не может превышать 30 дней со дня избрания Совета депутатов сельского поселения «село Седанка» в правомочном составе.</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Седанка»,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Седанка».</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Седанка» предусматриваются в бюджете сельского поселения «село Седанка» отдельной строкой в соответствии с классификацией расходов бюджетов Российской Федерации.</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Седанка» принадлежит право от лица всего населения сельского поселения «село Седанка» принимать решения по вопросам своего ведения.</w:t>
      </w:r>
    </w:p>
    <w:p w14:paraId="6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Седанка» имеет право работать в уменьшенном составе (но не менее 2/3 от установленной численности депутатов Совета депутатов).</w:t>
      </w:r>
    </w:p>
    <w:p w14:paraId="6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 «село Седанка»</w:t>
      </w:r>
    </w:p>
    <w:p w14:paraId="6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самостоятельно определяет свою структуру и имеет аппарат Совета депутатов, состоящий из</w:t>
      </w:r>
      <w:r>
        <w:rPr>
          <w:rFonts w:ascii="Arial" w:hAnsi="Arial"/>
          <w:b w:val="0"/>
          <w:i w:val="0"/>
          <w:caps w:val="0"/>
          <w:color w:val="000000"/>
          <w:spacing w:val="0"/>
          <w:sz w:val="24"/>
        </w:rPr>
        <w:t> </w:t>
      </w:r>
      <w:r>
        <w:rPr>
          <w:rFonts w:ascii="Arial" w:hAnsi="Arial"/>
          <w:b w:val="0"/>
          <w:i w:val="0"/>
          <w:caps w:val="0"/>
          <w:color w:val="000000"/>
          <w:spacing w:val="0"/>
          <w:sz w:val="24"/>
        </w:rPr>
        <w:t>специалистов.</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Седанка» возглавляется председателем, избираемым Советом депутатов из своего состава тайным голосованием на первом заседании. Порядок избрания председателя определяется Регламентом Совета депутатов сельского поселения «село Седанка».</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исполняет свои обязанности на не постоянной основе по решению Совета депутатов.</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сельского поселения «село Седанка» руководит работой Совета депутатов, а 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 а также решения Совета депутатов.</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Седанка» на срок его полномочий тайным голосованием избирается заместитель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Порядок избрания заместителя председателя Совета депутатов определяется Регламентом Совета депутатов сельского поселения «село Седанка».</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исполняет обязанности председателя Совета депутатов в полном объеме в его отсутствие либо по его поручению.</w:t>
      </w:r>
    </w:p>
    <w:p w14:paraId="6F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Седанка» на срок его полномочий могут создаваться постоянные комиссии по вопросам, отнесенным к компетенции Совета депутатов.</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Седанка».</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Седанка».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Седанка» определяются и регулируются федеральным законодательством.</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Седанка»</w:t>
      </w:r>
    </w:p>
    <w:p w14:paraId="7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Седанка» находится:</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Седанка» и внесение в него изменений и дополнений;</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законодательством Российской Федерации о налогах и сборах;</w:t>
      </w:r>
    </w:p>
    <w:p w14:paraId="7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Седанка»;</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w:t>
      </w:r>
      <w:r>
        <w:rPr>
          <w:rFonts w:ascii="Arial" w:hAnsi="Arial"/>
          <w:b w:val="0"/>
          <w:i w:val="0"/>
          <w:caps w:val="0"/>
          <w:color w:val="000000"/>
          <w:spacing w:val="0"/>
          <w:sz w:val="24"/>
        </w:rPr>
        <w:t> </w:t>
      </w:r>
      <w:r>
        <w:rPr>
          <w:rFonts w:ascii="Arial" w:hAnsi="Arial"/>
          <w:b w:val="0"/>
          <w:i w:val="0"/>
          <w:caps w:val="0"/>
          <w:color w:val="000000"/>
          <w:spacing w:val="0"/>
          <w:sz w:val="24"/>
        </w:rPr>
        <w:t>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Pr>
          <w:rFonts w:ascii="Arial" w:hAnsi="Arial"/>
          <w:b w:val="0"/>
          <w:i w:val="0"/>
          <w:caps w:val="0"/>
          <w:color w:val="000000"/>
          <w:spacing w:val="0"/>
          <w:sz w:val="24"/>
        </w:rPr>
        <w:t> </w:t>
      </w:r>
      <w:r>
        <w:rPr>
          <w:rFonts w:ascii="Arial" w:hAnsi="Arial"/>
          <w:b w:val="0"/>
          <w:i w:val="0"/>
          <w:caps w:val="0"/>
          <w:color w:val="000000"/>
          <w:spacing w:val="0"/>
          <w:sz w:val="24"/>
        </w:rPr>
        <w:t>выполнение работ, за исключением случаев, предусмотренных федеральными законами</w:t>
      </w:r>
      <w:r>
        <w:rPr>
          <w:rFonts w:ascii="Arial" w:hAnsi="Arial"/>
          <w:b w:val="0"/>
          <w:i w:val="0"/>
          <w:caps w:val="0"/>
          <w:color w:val="000000"/>
          <w:spacing w:val="0"/>
          <w:sz w:val="24"/>
        </w:rPr>
        <w:t>;</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Седанка» в организациях межмуниципального сотрудничества;</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Седанка» полномочий по решению вопросов местного значения.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Седанка» и Положения об администрации сельского поселения «село Седанка», по представлению главы сельского поселения «село Седанка»;</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Седанка», а также решений о выборах в представительный орган сельского поселения «село Седанка» в соответствии с федеральным законодательством и законодательством Камчатского края;</w:t>
      </w:r>
    </w:p>
    <w:p w14:paraId="8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принятие концепции развития, генерального плана и правил застройки территории сельского поселения «село Седанка»;</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о привлечении жителей сельского поселения «село Седанка» к социально значимым для сельского поселения работам;</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определение порядка делегирования главы сельского поселения «село Седанка» и депутатов представительного органа сельского поселения «село Седанка»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принятие решения об удалении главы сельского поселения «село Седанка» в отставку.</w:t>
      </w:r>
    </w:p>
    <w:p w14:paraId="8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внесение в органы государственной власти Камчатского края инициатив, оформленных в виде решений Совета депутатов сельского поселения «село Седанка» об изменении границ, преобразовании сельского поселения «село Седанка».</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утверждение правил благоустройства территории сельского поселения «село Седанка».</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18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Седанка»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органов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 том числе о решении вопросов, поставленных представительным органом муниципального образования.</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8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Муниципальные правовые акты сельского поселения «село Седанка»</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Седанка» непосредственно, органы местного самоуправления и должностные лица местного самоуправления сельского поселения «село Седанка» принимают муниципальные правовые акты.</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Седанка»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Седанка», правовые акты, принятые на местном референдуме;</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Седанка»;</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Седанка»,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Седанка» издают распоряжения и приказы по вопросам, отнесенным к их полномочиям настоящим Уставом.</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Седанка»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Седанка».</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 главой сельского поселения «село Седанка»,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Седанка» или главы сельского поселения «село Седанка», на рассмотрение которых вносятся указанные проекты.</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Седанка»,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Седанка» только по инициативе главы местной администрации или при наличии заключения главы местной администрации.</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Седанка», подлежат обязательному исполнению на всей территории сельского поселения «село Седанка».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«село Седанка», решение об удалении главы муниципального образования в отставку, а также решения по вопросам организации деятельности Совета депутатов сельского поселения «село Седанка»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Седанка», устанавливающие правила, обязательные для исполнения на территории сельского поселения «село Седанка», принимаются большинством голосов от установленной численности депутатов Совета депутатов сельского поселения «село Седанка», если иное не установлено федеральным законодательством.</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Собрания депутатов, устанавливающие правила, обязательные для исполнения на территории поселения, вступают в силу только после их официального опубликования (обнародования).</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статьями 28, 29 и 33 настоящего Устава, за исключением нормативных правовых актов Совета депутатов сельского поселения «село Седанка» о налогах и сборах, которые вступают в силу в соответствии с Налоговым кодексом Российской Федерации.</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 определённым настоящим Уставом.</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Седанка», а также соглашения, заключаемые между органами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вступают в силу после их официального опубликования (обнародования).</w:t>
      </w:r>
    </w:p>
    <w:p w14:paraId="A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11 статьи 28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Седанка»,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Седанка», в компетенцию которых входит принятие (издание) указанного акта, обязаны в течение 15 дней со дня</w:t>
      </w:r>
      <w:r>
        <w:rPr>
          <w:rFonts w:ascii="Arial" w:hAnsi="Arial"/>
          <w:b w:val="0"/>
          <w:i w:val="0"/>
          <w:caps w:val="0"/>
          <w:color w:val="000000"/>
          <w:spacing w:val="0"/>
          <w:sz w:val="24"/>
        </w:rPr>
        <w:t> </w:t>
      </w:r>
      <w:r>
        <w:rPr>
          <w:rFonts w:ascii="Arial" w:hAnsi="Arial"/>
          <w:b w:val="0"/>
          <w:i w:val="0"/>
          <w:caps w:val="0"/>
          <w:color w:val="000000"/>
          <w:spacing w:val="0"/>
          <w:sz w:val="24"/>
        </w:rPr>
        <w:t>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28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 Конституции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A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Седанка» на информационном стенде в здании администрации поселения по адресу: с. Седанка, улица Советская, дом 16, где они находятся в течение 10 дней со дня размещения.</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28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Устав сельского поселения «село Седанка» и муниципальные правовые акты о внесении в него изменений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Порядок принятия и вступления в силу правовых актов Совета депутатов сельского поселения «село Седанка»</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Седанка» открытым, в том числе поименным или тайным голосованием.</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Седанка», носящие нормативный характер, принимаются большинством голосов от установленной численности депутатов Совета депутатов сельского поселения «село Седанка». Иные акты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принимаются в порядке, установленном Регламентом представительного органа сельского поселения «село Седанка».</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Принятые Советом депутатов сельского поселения «село Седанка» нормативные правовые акты направляются главе сельского поселения «село Седанка» для подписания и обнародования в течении 10 дней.</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Седанка» имеет право отклонить нормативный правовой акт, принятый Советом депутатов сельского поселения «село Седанка». В этом случае указанный нормативный правовой акт в течение 10 дней возвращается в Совет депутатов сельского поселения «село Седанка» с мотивированным обоснованием его отклонения либо с предложениями о внесении в него изменений и дополнений. Если глава сельского поселения «село Седанка» отклонит нормативный правовой акт, он вновь рассматривается Советом депутатов сельского поселения «село Седанка».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сельского поселения «село Седанка», он подлежит подписанию главой сельского поселения «село Седанка» в течение семи дней и обнародованию.</w:t>
      </w:r>
    </w:p>
    <w:p w14:paraId="B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Правовые акты Совета депутатов сельского поселения «село Седанка» вступают в силу после подписания в порядке, установленном Регламентом Совета депутатов сельского поселения «село Седанка».</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Досрочное прекращение полномочий Совета депутатов сельского поселения «село Седанка»</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Седанка» могут быть прекращены досрочно в порядке и по основаниям, предусмотренным статьей 73 Федерального закона от 06.10.2003 №131-ФЗ «Об общих принципах организации местного самоуправления в Российской Федерации». Полномочия Совета депутатов сельского поселения «село Седанка» также прекращаются:</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Седанка», в том числе в связи со сложением депутатами своих полномочий;</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Седанка»,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от 06.10.2003 №131-ФЗ «Об общих принципах организации местного самоуправления в Российской Федерации», а также в случае упразднения сельского поселения «село Седанка»;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30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Седанка» более чем на 25 процентов, произошедшего вследствие изменения границ муниципального образования.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Седанка» влечет досрочное прекращение полномочий его депутатов.</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Седанка», состоящего из депутатов, избранных населением непосредственно, досрочные выборы в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проводятся в сроки, установленные Федеральным законом от 12.06.2002 №67–ФЗ «Об основных гарантиях избирательных прав на участие в референдуме граждан Российской Федерации».</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Депутат Совета депутатов сельского поселения «село Седанка»</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Седанка» может быть избран гражданин, обладающий избирательным правом.</w:t>
      </w:r>
    </w:p>
    <w:p w14:paraId="C0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Депутат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C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1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2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Седанка» обеспечиваются условия для беспрепятственного осуществления своих полномочий.</w:t>
      </w:r>
    </w:p>
    <w:p w14:paraId="C3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Депутату Совета депутатов сельского поселения «село Седанка» для осуществления своих полномочий гарантируется:</w:t>
      </w:r>
    </w:p>
    <w:p w14:paraId="C4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Совета депутатов сельского поселения «село Седанка»;</w:t>
      </w:r>
    </w:p>
    <w:p w14:paraId="C5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C6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C7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C8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C9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CA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CB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CC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CD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Седанка».</w:t>
      </w:r>
    </w:p>
    <w:p w14:paraId="CE01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31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Седанка»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w:t>
      </w:r>
      <w:r>
        <w:rPr>
          <w:rFonts w:ascii="Arial" w:hAnsi="Arial"/>
          <w:b w:val="0"/>
          <w:i w:val="0"/>
          <w:caps w:val="0"/>
          <w:color w:val="000000"/>
          <w:spacing w:val="0"/>
          <w:sz w:val="24"/>
        </w:rPr>
        <w:t> </w:t>
      </w:r>
      <w:r>
        <w:rPr>
          <w:rFonts w:ascii="Arial" w:hAnsi="Arial"/>
          <w:b w:val="0"/>
          <w:i w:val="0"/>
          <w:caps w:val="0"/>
          <w:color w:val="000000"/>
          <w:spacing w:val="0"/>
          <w:sz w:val="24"/>
        </w:rPr>
        <w:t>процентов депутатов от установленной численности Совета депутатов сельского поселения «село Седанка».</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14:paraId="D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31 дополнена частью 5.1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сельского поселения «село Седанка», осуществляющий свои полномочия на постоянной основе, не вправе:</w:t>
      </w:r>
    </w:p>
    <w:p w14:paraId="D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D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D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«а» пункта 2 части 6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D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«б» пункта 2 части 6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14:paraId="DB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DC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DD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w:t>
      </w:r>
      <w:r>
        <w:rPr>
          <w:rFonts w:ascii="Arial" w:hAnsi="Arial"/>
          <w:b w:val="0"/>
          <w:i w:val="0"/>
          <w:caps w:val="0"/>
          <w:color w:val="000000"/>
          <w:spacing w:val="0"/>
          <w:sz w:val="24"/>
        </w:rPr>
        <w:t> </w:t>
      </w:r>
      <w:r>
        <w:rPr>
          <w:rFonts w:ascii="Arial" w:hAnsi="Arial"/>
          <w:b w:val="0"/>
          <w:i w:val="0"/>
          <w:caps w:val="0"/>
          <w:color w:val="000000"/>
          <w:spacing w:val="0"/>
          <w:sz w:val="24"/>
        </w:rPr>
        <w:t>гражданства, если иное не предусмотрено международным договором Российской Федерации или законодательством Российской Федерации;</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Седанка», принятым Советом депутатов сельского поселения «село Седанка» в соответствии с федеральным законодательством, законодательством Камчатского края.</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Седанка»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Депутат должен соблюдать ограничения, запреты, исполнять обязанности, которые установлены Федеральным законом от 25.12.2008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10.1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10.1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10.1 статьи 31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"https://pravo-search.minjust.ru/bigs/showDocument.html?id=DC40716B-613A-4282-8A37-CF953DCF2AC6"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29.10.2019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"https://pravo-search.minjust.ru/bigs/showDocument.html?id=7163D46D-7914-4F41-8FFA-5D6CF5E207AA"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Седанка»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Седанка», депутата и главы сельского поселения «село Седанка», утверждаемым Советом депутатов сельского поселения «село Седанка».</w:t>
      </w:r>
    </w:p>
    <w:p w14:paraId="E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C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Досрочное прекращение полномочий депутата Совета депутатов сельского поселения «село Седанка»</w:t>
      </w:r>
    </w:p>
    <w:p w14:paraId="ED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Седанка» прекращаются досрочно в случае:</w:t>
      </w:r>
    </w:p>
    <w:p w14:paraId="EE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смерти;</w:t>
      </w:r>
    </w:p>
    <w:p w14:paraId="EF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F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F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F2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F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F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F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8) отзыва избирателями;</w:t>
      </w:r>
    </w:p>
    <w:p w14:paraId="F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Седанка»;</w:t>
      </w:r>
    </w:p>
    <w:p w14:paraId="F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F8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от 06.10.2003 №131-ФЗ</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F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Седанка»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"https://pravo-search.minjust.ru/bigs/showDocument.html?id=96E20C02-1B12-465A-B64C-24AA92270007"</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w:t>
      </w:r>
    </w:p>
    <w:p w14:paraId="FA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highlight w:val="white"/>
        </w:rPr>
        <w:t>Полномочия депутата Совета депутатов сельского поселения «село Седанка» прекращаются досрочно решением Совета депутатов сельского поселения «село Седанка» в случае отсутствия депутата без уважительных причин на всех заседаниях Совета депутатов сельского поселения «село Седанка» в течение шести месяцев подряд.</w:t>
      </w:r>
    </w:p>
    <w:p w14:paraId="FB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highlight w:val="white"/>
        </w:rPr>
        <w:t>2. Решение Совета депутатов сельского поселения «село Седанка» о досрочном прекращении полномочий депутата Совета депутатов сельского поселения «село Седанка»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 «село Седанка» - не позднее чем через три месяца со дня появления такого основания.</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 Совета депутатов сельского поселения «село Седанка» днем появления основания для досрочного прекращения полномочий является день поступления в Совет депутатов сельского поселения «село Седанка» данного заявления.</w:t>
      </w:r>
    </w:p>
    <w:p w14:paraId="F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F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сельского поселения «село Седанка»</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Седанка» является высшим должностным лицом сельского поселения «село Седанка» и наделяется настоящим Уставом собственными полномочиями по решению вопросов местного значения.</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Седанка» избирается гражданами, проживающими на территории сельского поселения «село Седанка» и обладающими избирательным правом, на основании всеобщего равного и прямого избирательного права при тайном голосовании сроком на 4 года.</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Седанка» начинаются со дня его вступления в должность и прекращаются в день вступления в должность вновь избранного главы сельского поселения «село Седанка».</w:t>
      </w:r>
    </w:p>
    <w:p w14:paraId="0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Седанка» в должность считается день публичного принятия им торжественной присяги следующего содержания:</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Седанка», клянусь честно и добросовестно исполнять возложенные на меня обязанности, прилагать свои способности на благо жителей сельского поселения «село Седанка», строго соблюдая законы Российской Федерации, уважать и охранять права человека и гражданина, верно служить народу.»</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Седанка», не позднее 15 дней со дня официального опубликования общих результатов выборов главы сельского поселения «</w:t>
      </w:r>
      <w:r>
        <w:rPr>
          <w:rFonts w:ascii="Arial" w:hAnsi="Arial"/>
          <w:b w:val="0"/>
          <w:i w:val="0"/>
          <w:caps w:val="0"/>
          <w:color w:val="000000"/>
          <w:spacing w:val="0"/>
          <w:sz w:val="24"/>
        </w:rPr>
        <w:t>село Седанка».</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Седанка» оформляет вступление в должность своим распоряжением.</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33 дополнена абзацами третьим-шестым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Седанка» осуществляются в порядке, установленном федеральным законом и принимаемым в соответствии с ним законом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Седанка» возглавляет местную</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Седанка»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Седанка»,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Седанка» вступают в силу после их обнародования.</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другими федеральными законами.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Седанка»,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Седанка» должностными лицами и гражданами.</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сельского поселения «село Седанка» не вправе:</w:t>
      </w:r>
    </w:p>
    <w:p w14:paraId="1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1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1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1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аппарате Избирательной комиссии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1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представле</w:t>
      </w:r>
      <w:r>
        <w:rPr>
          <w:rFonts w:ascii="Arial" w:hAnsi="Arial"/>
          <w:b w:val="0"/>
          <w:i w:val="0"/>
          <w:caps w:val="0"/>
          <w:color w:val="000000"/>
          <w:spacing w:val="0"/>
          <w:sz w:val="24"/>
        </w:rPr>
        <w:t>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14:paraId="15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7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Гарантии прав главы сельского поселения «село Седанка»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Седанка», занимаемого им жилого и (или) служебного помещения, его багажа,</w:t>
      </w:r>
      <w:r>
        <w:rPr>
          <w:rFonts w:ascii="Arial" w:hAnsi="Arial"/>
          <w:b w:val="0"/>
          <w:i w:val="0"/>
          <w:caps w:val="0"/>
          <w:color w:val="000000"/>
          <w:spacing w:val="0"/>
          <w:sz w:val="24"/>
        </w:rPr>
        <w:t> </w:t>
      </w:r>
      <w:r>
        <w:rPr>
          <w:rFonts w:ascii="Arial" w:hAnsi="Arial"/>
          <w:b w:val="0"/>
          <w:i w:val="0"/>
          <w:caps w:val="0"/>
          <w:color w:val="000000"/>
          <w:spacing w:val="0"/>
          <w:sz w:val="24"/>
        </w:rPr>
        <w:t>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 Главе сельского поселения «село Седанка» гарантируется:</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обеспечение его деятельности;</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Глава сельского поселения «село Седанка»,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"https://pravo-search.minjust.ru/bigs/showDocument.html?id=7163D46D-7914-4F41-8FFA-5D6CF5E207AA"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22.07.2015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«Седанка» должен соблюдать ограничения, запреты,</w:t>
      </w:r>
      <w:r>
        <w:rPr>
          <w:rFonts w:ascii="Arial" w:hAnsi="Arial"/>
          <w:b w:val="0"/>
          <w:i w:val="0"/>
          <w:caps w:val="0"/>
          <w:color w:val="000000"/>
          <w:spacing w:val="0"/>
          <w:sz w:val="24"/>
        </w:rPr>
        <w:t> </w:t>
      </w:r>
      <w:r>
        <w:rPr>
          <w:rFonts w:ascii="Arial" w:hAnsi="Arial"/>
          <w:b w:val="0"/>
          <w:i w:val="0"/>
          <w:caps w:val="0"/>
          <w:color w:val="000000"/>
          <w:spacing w:val="0"/>
          <w:sz w:val="24"/>
        </w:rPr>
        <w:t>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w:t>
      </w:r>
      <w:r>
        <w:rPr>
          <w:rFonts w:ascii="Arial" w:hAnsi="Arial"/>
          <w:b w:val="0"/>
          <w:i w:val="0"/>
          <w:caps w:val="0"/>
          <w:color w:val="000000"/>
          <w:spacing w:val="0"/>
          <w:sz w:val="24"/>
        </w:rPr>
        <w:t> </w:t>
      </w:r>
      <w:r>
        <w:rPr>
          <w:rFonts w:ascii="Arial" w:hAnsi="Arial"/>
          <w:b w:val="0"/>
          <w:i w:val="0"/>
          <w:caps w:val="0"/>
          <w:color w:val="000000"/>
          <w:spacing w:val="0"/>
          <w:sz w:val="24"/>
        </w:rPr>
        <w:t>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 финансовыми инструментами».</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9.1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9.2. Глава сельского поселения «село Седанка»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сельского поселения «село Седанка»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иными федеральными законами.</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9.2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в своей деятельности подконтролен и подотчетен населению и Совету депутатов сельского поселения «село Седанка».</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Седанка» представляет Совету депутатов сельского поселения «село Седанка»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сельского поселения «село Седанка».</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Седанка»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Седанка».</w:t>
      </w:r>
    </w:p>
    <w:p w14:paraId="2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Седанка» возлагается на должностное лицо местного самоуправления.</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Седанка».</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 Седанка</w:t>
      </w:r>
      <w:r>
        <w:rPr>
          <w:rFonts w:ascii="Arial" w:hAnsi="Arial"/>
          <w:b w:val="0"/>
          <w:i w:val="0"/>
          <w:caps w:val="0"/>
          <w:color w:val="000000"/>
          <w:spacing w:val="0"/>
          <w:sz w:val="24"/>
        </w:rPr>
        <w:t>» соответствующего распоряжения назначение исполняющего обязанности главы сельского поселения «село Седанка» осуществляется решением Совета депутатов сельского поселения «село Седанка».</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о возложении полномочий принимается большинством от числа депутатов Совета депутатов, присутствующих на сессии.</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сельского поселения «село Седанка»</w:t>
      </w:r>
    </w:p>
    <w:p w14:paraId="3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Глава сельского поселения «село Седанка» обладает следующими полномочиями:</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Седанка»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Седанка»;</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Седанка»;</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Седанка»;</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Седанка» в рамках своих полномочий;</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Седанка» проектов муниципальных правовых актов;</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Седанка» проект бюджета сельского поселения «село Седанка» и отчет о его исполнении;</w:t>
      </w:r>
    </w:p>
    <w:p w14:paraId="3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Седанка»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Седанка»;</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Седанка»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Седанка»;</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по согласованию с Советом депутатов сельского поселения «село Седанка»;</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Седанка» планы и программы социально-экономического развития сельского поселения «село Седанка», отчеты об их исполнении;</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w:t>
      </w:r>
      <w:r>
        <w:rPr>
          <w:rFonts w:ascii="Arial" w:hAnsi="Arial"/>
          <w:b w:val="0"/>
          <w:i w:val="0"/>
          <w:caps w:val="0"/>
          <w:color w:val="000000"/>
          <w:spacing w:val="0"/>
          <w:sz w:val="24"/>
        </w:rPr>
        <w:t> </w:t>
      </w:r>
      <w:r>
        <w:rPr>
          <w:rFonts w:ascii="Arial" w:hAnsi="Arial"/>
          <w:b w:val="0"/>
          <w:i w:val="0"/>
          <w:caps w:val="0"/>
          <w:color w:val="000000"/>
          <w:spacing w:val="0"/>
          <w:sz w:val="24"/>
        </w:rPr>
        <w:t>отчеты и доклады руководителей органов администрации сельского поселения «село Седанка»;</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Седанка» в соответствии с федеральными законами, законами Камчатского края и настоящим Уставом;</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в суде, арбитражном суде, а также соответствующих органах государственной власти и управления;</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Седанка» подписывает исковые заявления в суды;</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Седанка» федеральными законами, законами Камчатского края.</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Седанка» в случае, если они противоречат Конституции Российской Федерации, федеральным законам, законам Камчатского края, настоящему Уставу, а также решениям Совета депутатов.</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Седанка», сведения, необходимые для анализа социально-экономического развития сельского поселения «село Седанка»;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Седанка»;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Седанка», утвержденный Советом депутатов сельского поселения «село Седанка», распоряжается средствами сельского поселения «село Седанка» в соответствии с утвержденным Советом депутатов бюджетом и бюджетным законодательством Российской Федерации;</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и дополнения в Устав сельского поселения «село Седанка»;</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сельском поселении «село Седанка» и ликвидации их последствий;</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Седанка» имеет иные полномочия в соответствии с федеральным законодательством и законодательством Камчатского края.</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3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Досрочное прекращение полномочий главы сельского поселения «село Седанка»</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сельского поселения «село Седанка» прекращаются досрочно в случае:</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Седанка», депутата, главы сельского поселения «село Седанка»;</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Седанка».</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w:t>
      </w:r>
      <w:r>
        <w:rPr>
          <w:rFonts w:ascii="Arial" w:hAnsi="Arial"/>
          <w:b w:val="0"/>
          <w:i w:val="0"/>
          <w:caps w:val="0"/>
          <w:color w:val="000000"/>
          <w:spacing w:val="0"/>
          <w:sz w:val="24"/>
        </w:rPr>
        <w:t> </w:t>
      </w:r>
      <w:r>
        <w:rPr>
          <w:rFonts w:ascii="Arial" w:hAnsi="Arial"/>
          <w:b w:val="0"/>
          <w:i w:val="0"/>
          <w:caps w:val="0"/>
          <w:color w:val="000000"/>
          <w:spacing w:val="0"/>
          <w:sz w:val="24"/>
        </w:rPr>
        <w:t>3, 3.1-1, 5,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Седанка» более чем на 25 процентов, произошедшего вследствие изменения границ муниципального образовании;</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14:paraId="64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14 части 1 статьи 35 признан утратившим силу 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признана утратившей силу 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Arial" w:hAnsi="Arial"/>
          <w:b w:val="0"/>
          <w:i w:val="0"/>
          <w:caps w:val="0"/>
          <w:color w:val="000000"/>
          <w:spacing w:val="0"/>
          <w:sz w:val="24"/>
        </w:rPr>
        <w:t> </w:t>
      </w:r>
      <w:r>
        <w:rPr>
          <w:rFonts w:ascii="Arial" w:hAnsi="Arial"/>
          <w:b w:val="0"/>
          <w:i w:val="0"/>
          <w:caps w:val="0"/>
          <w:color w:val="000000"/>
          <w:spacing w:val="0"/>
          <w:sz w:val="24"/>
        </w:rPr>
        <w:t>расположенных за пределами территории Российской Федерации, владеть и (или) пользоваться иностранными финансовыми инструментами.».</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1.1 р</w:t>
      </w:r>
      <w:r>
        <w:rPr>
          <w:rFonts w:ascii="Arial" w:hAnsi="Arial"/>
          <w:b w:val="0"/>
          <w:i w:val="0"/>
          <w:caps w:val="0"/>
          <w:color w:val="000000"/>
          <w:spacing w:val="0"/>
          <w:sz w:val="24"/>
        </w:rPr>
        <w:t>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Седанка» выборы главы сельского поселения «село Седанка», избираемого на муниципальных выборах, проводятся в сроки, установленные Федеральным законом от 12.06.2002 №67-ФЗ «Об основных гарантиях избирательных прав и права на участие в референдуме граждан Российской Федерации»</w:t>
      </w:r>
      <w:r>
        <w:rPr>
          <w:rFonts w:ascii="Arial" w:hAnsi="Arial"/>
          <w:b w:val="0"/>
          <w:i w:val="0"/>
          <w:caps w:val="0"/>
          <w:color w:val="000000"/>
          <w:spacing w:val="0"/>
          <w:sz w:val="24"/>
        </w:rPr>
        <w:t>.</w:t>
      </w:r>
    </w:p>
    <w:p w14:paraId="6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35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Администрация сельского поселения «село Седанка»</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Седанка» – исполнительно-распорядительный орган местного самоуправления сельского поселения «село Седанка»,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Седанка» руководит глава сельского поселения «село Седанка» на принципах единоначалия.</w:t>
      </w:r>
    </w:p>
    <w:p w14:paraId="6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Седанка» является юридическим лицом.</w:t>
      </w:r>
    </w:p>
    <w:p w14:paraId="6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Седанка»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Седанка», постановлениями главы сельского поселения «село Седанка», настоящим Уставом и Положением об администрации сельского поселения «село Седанка».</w:t>
      </w:r>
    </w:p>
    <w:p w14:paraId="7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Структура администрации сельского поселения «село Седанка»</w:t>
      </w:r>
    </w:p>
    <w:p w14:paraId="7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Седанка» формируется главой сельского поселения «село Седанка» в соответствии с федеральными законами, законами Камчатского края и настоящим Уставом.</w:t>
      </w:r>
    </w:p>
    <w:p w14:paraId="7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Седанка» на основании результатов проведения конкурса на замещение вакантной должности муниципальной службы.</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сельского поселения «село Седанка»:</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Седанка».</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Седанка», в том числе, когда глава сельского поселения «село Седанка» не может исполнять свои обязанности и при досрочном прекращении его полномочий.</w:t>
      </w:r>
    </w:p>
    <w:p w14:paraId="7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Седанка» входят отраслевые (функциональные) и территориальные органы администрации сельского поселения «село Седанка».</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сельского поселения «село Седанка» не обладают правами юридического лица.</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Седанка» по доверенности главы сельского поселения «село Седанка» могут заключать договоры, соглашения, открывать счета в банках.</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Седанка» возглавляются единоличными руководителями. Руководители этих органов в целях осуществления их полномочий издают приказы единолично.</w:t>
      </w:r>
    </w:p>
    <w:p w14:paraId="7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Седанка»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7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Седанка» не вправе принимать акты, ограничивающие права и свободы граждан и их объединений.</w:t>
      </w:r>
    </w:p>
    <w:p w14:paraId="7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Седанка» осуществляют исполнительную и распорядительную деятельность, направленную на исполнение решений Совета депутатов сельского поселения «село Седанка», постановлений главы сельского поселения «село Седанка» и актов органов государственной власти, принятых в пределах их компетенции.</w:t>
      </w:r>
    </w:p>
    <w:p w14:paraId="7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Седанка» утверждаются руководителем соответствующего органа администрации сельского поселения «село Седанка».</w:t>
      </w:r>
    </w:p>
    <w:p w14:paraId="7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Седанка» устанавливаются главой администрации сельского поселения «село Седанка» в соответствии с утвержденной Советом депутатов сельского поселения «село Седанка» схемой должностных окладов в соответствии с законодательством Российской Федерации и законодательством Камчатского края.</w:t>
      </w:r>
    </w:p>
    <w:p w14:paraId="8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Седанка» и ее органов осуществляется в соответствии с утвержденным Советом депутатов сельского поселения «село Седанка» бюджетом и выделенными средствами расходов на управление.</w:t>
      </w:r>
    </w:p>
    <w:p w14:paraId="8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Полномочия администрации сельского поселения «село Седанка»</w:t>
      </w:r>
    </w:p>
    <w:p w14:paraId="8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Седанка» относится:</w:t>
      </w:r>
    </w:p>
    <w:p w14:paraId="8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Седанка» по реализации вопросов местного значения;</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Седанка» по решению вопросов местного значения сельского поселения «село Седанка»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Седанка»;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Седанка» федеральными законами и законами Камчатского края;</w:t>
      </w:r>
    </w:p>
    <w:p w14:paraId="8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Камчатского края;</w:t>
      </w:r>
    </w:p>
    <w:p w14:paraId="8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сельского поселения «село Седанка» обладает иными полномочиями, определенными федеральными законами и законами Камчатского края.</w:t>
      </w:r>
    </w:p>
    <w:p w14:paraId="8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Седанка»,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Седанка».</w:t>
      </w:r>
    </w:p>
    <w:p w14:paraId="8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B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Муниципальный контроль</w:t>
      </w:r>
    </w:p>
    <w:p w14:paraId="8C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сельского поселения «село Седанка»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8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8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Седанка»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Седанка</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администрации сельского поселения «село Седанка», в части осуществления ею муниципального контроля, определяются Положением, утверждаемым постановлением администрации сельского поселения «село Седанка».</w:t>
      </w:r>
    </w:p>
    <w:p w14:paraId="9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39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исключена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Органы местного самоуправления сельского поселения «село Седанка» как юридические лица</w:t>
      </w:r>
    </w:p>
    <w:p w14:paraId="9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Седанка»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Седанка», другие должностные лица в соответствии с настоящим Уставом.</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сельского поселения «село Седанка», которые в соответствии с федеральным законодательством и</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w:t>
      </w:r>
      <w:r>
        <w:rPr>
          <w:rFonts w:ascii="Arial" w:hAnsi="Arial"/>
          <w:b w:val="0"/>
          <w:i w:val="0"/>
          <w:caps w:val="0"/>
          <w:color w:val="000000"/>
          <w:spacing w:val="0"/>
          <w:sz w:val="24"/>
        </w:rPr>
        <w:t> </w:t>
      </w:r>
      <w:r>
        <w:rPr>
          <w:rFonts w:ascii="Arial" w:hAnsi="Arial"/>
          <w:b w:val="0"/>
          <w:i w:val="0"/>
          <w:caps w:val="0"/>
          <w:color w:val="000000"/>
          <w:spacing w:val="0"/>
          <w:sz w:val="24"/>
        </w:rPr>
        <w:t>юридических лиц в соответствии с федеральным законом.</w:t>
      </w:r>
    </w:p>
    <w:p w14:paraId="9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и администрация сельского поселения «село Седанка»,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r>
        <w:rPr>
          <w:rFonts w:ascii="Arial" w:hAnsi="Arial"/>
          <w:b w:val="0"/>
          <w:i w:val="0"/>
          <w:caps w:val="0"/>
          <w:color w:val="000000"/>
          <w:spacing w:val="0"/>
          <w:sz w:val="24"/>
        </w:rPr>
        <w:t>.</w:t>
      </w:r>
    </w:p>
    <w:p w14:paraId="9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Седанка» с правами юридического лица.</w:t>
      </w:r>
    </w:p>
    <w:p w14:paraId="9D02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2 статьи 42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 МУНИЦИПАЛЬНАЯ СЛУЖБА В СЕЛЬСКОМ ПОСЕЛЕНИИ «СЕЛО СЕДАНКА»</w:t>
      </w:r>
    </w:p>
    <w:p w14:paraId="A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1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Муниципальная служба</w:t>
      </w:r>
    </w:p>
    <w:p w14:paraId="A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A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5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Требования для замещения должностей муниципальной службы</w:t>
      </w:r>
    </w:p>
    <w:p w14:paraId="A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w:t>
      </w:r>
      <w:r>
        <w:rPr>
          <w:rFonts w:ascii="Arial" w:hAnsi="Arial"/>
          <w:b w:val="0"/>
          <w:i w:val="0"/>
          <w:caps w:val="0"/>
          <w:color w:val="000000"/>
          <w:spacing w:val="0"/>
          <w:sz w:val="24"/>
        </w:rPr>
        <w:t> </w:t>
      </w:r>
      <w:r>
        <w:rPr>
          <w:rFonts w:ascii="Arial" w:hAnsi="Arial"/>
          <w:b w:val="0"/>
          <w:i w:val="0"/>
          <w:caps w:val="0"/>
          <w:color w:val="000000"/>
          <w:spacing w:val="0"/>
          <w:sz w:val="24"/>
        </w:rPr>
        <w:t>специальности, направлению подготовки.</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w:t>
      </w:r>
      <w:r>
        <w:rPr>
          <w:rFonts w:ascii="Arial" w:hAnsi="Arial"/>
          <w:b w:val="0"/>
          <w:i w:val="0"/>
          <w:caps w:val="0"/>
          <w:color w:val="000000"/>
          <w:spacing w:val="0"/>
          <w:sz w:val="24"/>
        </w:rPr>
        <w:t> </w:t>
      </w:r>
      <w:r>
        <w:rPr>
          <w:rFonts w:ascii="Arial" w:hAnsi="Arial"/>
          <w:b w:val="0"/>
          <w:i w:val="0"/>
          <w:caps w:val="0"/>
          <w:color w:val="000000"/>
          <w:spacing w:val="0"/>
          <w:sz w:val="24"/>
        </w:rPr>
        <w:t>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A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Статус муниципального служащего</w:t>
      </w:r>
    </w:p>
    <w:p w14:paraId="B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B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B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B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B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B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муниципальным правовым актом за счет средств местного бюджета;</w:t>
      </w:r>
    </w:p>
    <w:p w14:paraId="B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"https://pravo-search.minjust.ru/bigs/showDocument.html?id=C07F57DF-5B97-413D-95D8-DF2BE9AFA5DB"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26.10.2015 №40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B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B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включая обжалование в суд их нарушений;</w:t>
      </w:r>
    </w:p>
    <w:p w14:paraId="B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B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B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C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Седанка» и иные муниципальные правовые акты и обеспечивать их исполнение;</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C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w:t>
      </w:r>
      <w:r>
        <w:rPr>
          <w:rFonts w:ascii="Arial" w:hAnsi="Arial"/>
          <w:b w:val="0"/>
          <w:i w:val="0"/>
          <w:caps w:val="0"/>
          <w:color w:val="000000"/>
          <w:spacing w:val="0"/>
          <w:sz w:val="24"/>
        </w:rPr>
        <w:t> </w:t>
      </w:r>
      <w:r>
        <w:rPr>
          <w:rFonts w:ascii="Arial" w:hAnsi="Arial"/>
          <w:b w:val="0"/>
          <w:i w:val="0"/>
          <w:caps w:val="0"/>
          <w:color w:val="000000"/>
          <w:spacing w:val="0"/>
          <w:sz w:val="24"/>
        </w:rPr>
        <w:t>права и законные интересы организаций;</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Седанка» правила внутреннего трудового распорядка, должностную инструкцию, порядок работы со служебной информацией;</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C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C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C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РФ сведения о себе и членов своей семьи;</w:t>
      </w:r>
    </w:p>
    <w:p w14:paraId="C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w:t>
      </w:r>
      <w:r>
        <w:rPr>
          <w:rFonts w:ascii="Arial" w:hAnsi="Arial"/>
          <w:b w:val="0"/>
          <w:i w:val="0"/>
          <w:caps w:val="0"/>
          <w:color w:val="000000"/>
          <w:spacing w:val="0"/>
          <w:sz w:val="24"/>
        </w:rPr>
        <w:t> </w:t>
      </w:r>
      <w:r>
        <w:rPr>
          <w:rFonts w:ascii="Arial" w:hAnsi="Arial"/>
          <w:b w:val="0"/>
          <w:i w:val="0"/>
          <w:caps w:val="0"/>
          <w:color w:val="000000"/>
          <w:spacing w:val="0"/>
          <w:sz w:val="24"/>
        </w:rPr>
        <w:t>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CD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обеспечивать равное, беспристрастное отношение ко всем</w:t>
      </w:r>
      <w:r>
        <w:rPr>
          <w:rFonts w:ascii="Arial" w:hAnsi="Arial"/>
          <w:b w:val="0"/>
          <w:i w:val="0"/>
          <w:caps w:val="0"/>
          <w:color w:val="000000"/>
          <w:spacing w:val="0"/>
          <w:sz w:val="24"/>
        </w:rPr>
        <w:t> </w:t>
      </w:r>
      <w:r>
        <w:rPr>
          <w:rFonts w:ascii="Arial" w:hAnsi="Arial"/>
          <w:b w:val="0"/>
          <w:i w:val="0"/>
          <w:caps w:val="0"/>
          <w:color w:val="000000"/>
          <w:spacing w:val="0"/>
          <w:sz w:val="24"/>
        </w:rPr>
        <w:t>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14:paraId="D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10.1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"https://pravo-search.minjust.ru/bigs/showDocument.html?id=6511964B-EF7A-4081-9EE3-E4D1D21E20C3"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25.02.2016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w:t>
      </w:r>
      <w:r>
        <w:rPr>
          <w:rFonts w:ascii="Arial" w:hAnsi="Arial"/>
          <w:b w:val="0"/>
          <w:i w:val="0"/>
          <w:caps w:val="0"/>
          <w:color w:val="000000"/>
          <w:spacing w:val="0"/>
          <w:sz w:val="24"/>
        </w:rPr>
        <w:t> </w:t>
      </w:r>
      <w:r>
        <w:rPr>
          <w:rFonts w:ascii="Arial" w:hAnsi="Arial"/>
          <w:b w:val="0"/>
          <w:i w:val="0"/>
          <w:caps w:val="0"/>
          <w:color w:val="000000"/>
          <w:spacing w:val="0"/>
          <w:sz w:val="24"/>
        </w:rPr>
        <w:t>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В связи с прохождением муниципальной службы муниципальному служащему запрещается:</w:t>
      </w:r>
    </w:p>
    <w:p w14:paraId="D6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w:t>
      </w:r>
      <w:r>
        <w:rPr>
          <w:rFonts w:ascii="Arial" w:hAnsi="Arial"/>
          <w:b w:val="0"/>
          <w:i w:val="0"/>
          <w:caps w:val="0"/>
          <w:color w:val="000000"/>
          <w:spacing w:val="0"/>
          <w:sz w:val="24"/>
        </w:rPr>
        <w:t> </w:t>
      </w:r>
      <w:r>
        <w:rPr>
          <w:rFonts w:ascii="Arial" w:hAnsi="Arial"/>
          <w:b w:val="0"/>
          <w:i w:val="0"/>
          <w:caps w:val="0"/>
          <w:color w:val="000000"/>
          <w:spacing w:val="0"/>
          <w:sz w:val="24"/>
        </w:rPr>
        <w:t>должность Камчатского края, а также в случае назначения на должность государственной службы;</w:t>
      </w:r>
    </w:p>
    <w:p w14:paraId="D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D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w:t>
      </w:r>
      <w:r>
        <w:rPr>
          <w:rFonts w:ascii="Arial" w:hAnsi="Arial"/>
          <w:b w:val="0"/>
          <w:i w:val="0"/>
          <w:caps w:val="0"/>
          <w:color w:val="000000"/>
          <w:spacing w:val="0"/>
          <w:sz w:val="24"/>
        </w:rPr>
        <w:t> </w:t>
      </w:r>
      <w:r>
        <w:rPr>
          <w:rFonts w:ascii="Arial" w:hAnsi="Arial"/>
          <w:b w:val="0"/>
          <w:i w:val="0"/>
          <w:caps w:val="0"/>
          <w:color w:val="000000"/>
          <w:spacing w:val="0"/>
          <w:sz w:val="24"/>
        </w:rPr>
        <w:t>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DB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DC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DD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сельского поселения «село Седанка»,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DF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"https://pravo-search.minjust.ru/bigs/showDocument.html?id=27E1E77C-1CBD-4447-BFE4-E41B75BE5E51"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25.07.2022 №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Седанка» в Совете муниципальных образований Камчатского края, иных объединениях муниципальных образований, а также в их органах управления;</w:t>
      </w:r>
    </w:p>
    <w:p w14:paraId="E1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Седанка»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E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E3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"https://pravo-search.minjust.ru/bigs/showDocument.html?id=BAD8E5E5-47B4-4D9B-ACB8-6DFA4C766E11"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01.08.2017 №22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"https://pravo-search.minjust.ru/bigs/showDocument.html?id=84ADE70B-3FC8-4988-A32C-2CB4C0E4E795"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22.04.2019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"https://pravo-search.minjust.ru/bigs/showDocument.html?id=5071A68F-2E80-4ED6-8885-63151C1C0388"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25.05.2020 №05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 в которых он</w:t>
      </w:r>
      <w:r>
        <w:rPr>
          <w:rFonts w:ascii="Arial" w:hAnsi="Arial"/>
          <w:b w:val="0"/>
          <w:i w:val="0"/>
          <w:caps w:val="0"/>
          <w:color w:val="000000"/>
          <w:spacing w:val="0"/>
          <w:sz w:val="24"/>
        </w:rPr>
        <w:t> </w:t>
      </w:r>
      <w:r>
        <w:rPr>
          <w:rFonts w:ascii="Arial" w:hAnsi="Arial"/>
          <w:b w:val="0"/>
          <w:i w:val="0"/>
          <w:caps w:val="0"/>
          <w:color w:val="000000"/>
          <w:spacing w:val="0"/>
          <w:sz w:val="24"/>
        </w:rPr>
        <w:t>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Седанка», в котором он замещает должность муниципальной службы, за исключением случаев, установленных Гражданским кодексом</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устанавливаемом нормативными правовыми актами Российской Федерации;</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45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w:t>
      </w:r>
      <w:r>
        <w:rPr>
          <w:rFonts w:ascii="Arial" w:hAnsi="Arial"/>
          <w:b w:val="0"/>
          <w:i w:val="0"/>
          <w:caps w:val="0"/>
          <w:color w:val="000000"/>
          <w:spacing w:val="0"/>
          <w:sz w:val="24"/>
        </w:rPr>
        <w:t>, осуществляемых на взаимной основе по договоренности органа местного самоуправления сельского поселения «село Седанка»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E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E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E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Седанка» и их руководителей, если это не входит в его должностные обязанности;</w:t>
      </w:r>
    </w:p>
    <w:p w14:paraId="F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сельского поселения «село Седанка»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w:t>
      </w:r>
      <w:r>
        <w:rPr>
          <w:rFonts w:ascii="Arial" w:hAnsi="Arial"/>
          <w:b w:val="0"/>
          <w:i w:val="0"/>
          <w:caps w:val="0"/>
          <w:color w:val="000000"/>
          <w:spacing w:val="0"/>
          <w:sz w:val="24"/>
        </w:rPr>
        <w:t> </w:t>
      </w:r>
      <w:r>
        <w:rPr>
          <w:rFonts w:ascii="Arial" w:hAnsi="Arial"/>
          <w:b w:val="0"/>
          <w:i w:val="0"/>
          <w:caps w:val="0"/>
          <w:color w:val="000000"/>
          <w:spacing w:val="0"/>
          <w:sz w:val="24"/>
        </w:rPr>
        <w:t>в его должностные обязанности входит взаимодействие с указанными организациями и объединениями;</w:t>
      </w:r>
    </w:p>
    <w:p w14:paraId="F1020000">
      <w:pPr>
        <w:spacing w:after="0" w:before="0"/>
        <w:ind w:firstLine="567"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5 статьи 45 в редакции решения Совета депутатов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"https://pravo-search.minjust.ru/bigs/showDocument.html?id=DB398B4E-61A2-4A29-B517-EB4B57EF73A0"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02.11.2011 №18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F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F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F9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 </w:t>
      </w:r>
    </w:p>
    <w:p w14:paraId="FA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45.2 признана утратившей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20000">
      <w:pPr>
        <w:spacing w:after="0" w:before="0"/>
        <w:ind w:firstLine="708"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Условия и порядок прохождения муниципальной службы</w:t>
      </w:r>
    </w:p>
    <w:p w14:paraId="F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№25-ФЗ «О муниципальной службе в Российской Федерации»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F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F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 таких сведений;</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Arial" w:hAnsi="Arial"/>
          <w:b w:val="0"/>
          <w:i w:val="0"/>
          <w:caps w:val="0"/>
          <w:color w:val="000000"/>
          <w:spacing w:val="0"/>
          <w:sz w:val="24"/>
        </w:rPr>
        <w:t>8) представления подложных документов или заведомо ложных сведений при</w:t>
      </w:r>
      <w:r>
        <w:rPr>
          <w:rFonts w:ascii="Arial" w:hAnsi="Arial"/>
          <w:b w:val="0"/>
          <w:i w:val="0"/>
          <w:caps w:val="0"/>
          <w:color w:val="000000"/>
          <w:spacing w:val="0"/>
          <w:sz w:val="24"/>
        </w:rPr>
        <w:t> </w:t>
      </w:r>
      <w:r>
        <w:rPr>
          <w:rFonts w:ascii="Arial" w:hAnsi="Arial"/>
          <w:b w:val="0"/>
          <w:i w:val="0"/>
          <w:caps w:val="0"/>
          <w:color w:val="000000"/>
          <w:spacing w:val="0"/>
          <w:sz w:val="24"/>
        </w:rPr>
        <w:t>поступлении на муниципальную службу;</w:t>
      </w:r>
    </w:p>
    <w:p w14:paraId="0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РФ», ФЗ</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0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"https://pravo-search.minjust.ru/bigs/showDocument.html?id=531A66F2-9553-4362-8CC0-4784B174A93F"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25.01.2012 №01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w:t>
      </w:r>
      <w:r>
        <w:rPr>
          <w:rFonts w:ascii="Arial" w:hAnsi="Arial"/>
          <w:b w:val="0"/>
          <w:i w:val="0"/>
          <w:caps w:val="0"/>
          <w:color w:val="000000"/>
          <w:spacing w:val="0"/>
          <w:sz w:val="24"/>
        </w:rPr>
        <w:t> </w:t>
      </w:r>
      <w:r>
        <w:rPr>
          <w:rFonts w:ascii="Arial" w:hAnsi="Arial"/>
          <w:b w:val="0"/>
          <w:i w:val="0"/>
          <w:caps w:val="0"/>
          <w:color w:val="000000"/>
          <w:spacing w:val="0"/>
          <w:sz w:val="24"/>
        </w:rPr>
        <w:t>службу по контракту)</w:t>
      </w:r>
      <w:r>
        <w:rPr>
          <w:rFonts w:ascii="Arial" w:hAnsi="Arial"/>
          <w:b w:val="0"/>
          <w:i w:val="0"/>
          <w:caps w:val="0"/>
          <w:color w:val="000000"/>
          <w:spacing w:val="0"/>
          <w:sz w:val="24"/>
        </w:rPr>
        <w:t> </w:t>
      </w:r>
      <w:r>
        <w:rPr>
          <w:rFonts w:ascii="Arial" w:hAnsi="Arial"/>
          <w:b w:val="0"/>
          <w:i w:val="0"/>
          <w:caps w:val="0"/>
          <w:color w:val="000000"/>
          <w:spacing w:val="0"/>
          <w:sz w:val="24"/>
        </w:rPr>
        <w:t>-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w:t>
      </w:r>
      <w:r>
        <w:rPr>
          <w:rFonts w:ascii="Arial" w:hAnsi="Arial"/>
          <w:b w:val="0"/>
          <w:i w:val="0"/>
          <w:caps w:val="0"/>
          <w:color w:val="000000"/>
          <w:spacing w:val="0"/>
          <w:sz w:val="24"/>
        </w:rPr>
        <w:t> </w:t>
      </w:r>
      <w:r>
        <w:rPr>
          <w:rFonts w:ascii="Arial" w:hAnsi="Arial"/>
          <w:b w:val="0"/>
          <w:i w:val="0"/>
          <w:caps w:val="0"/>
          <w:color w:val="000000"/>
          <w:spacing w:val="0"/>
          <w:sz w:val="24"/>
        </w:rPr>
        <w:t>гражданина при вынесении указанного заключения и (или) решения призывной</w:t>
      </w:r>
      <w:r>
        <w:rPr>
          <w:rFonts w:ascii="Arial" w:hAnsi="Arial"/>
          <w:b w:val="0"/>
          <w:i w:val="0"/>
          <w:caps w:val="0"/>
          <w:color w:val="000000"/>
          <w:spacing w:val="0"/>
          <w:sz w:val="24"/>
        </w:rPr>
        <w:t> </w:t>
      </w:r>
      <w:r>
        <w:rPr>
          <w:rFonts w:ascii="Arial" w:hAnsi="Arial"/>
          <w:b w:val="0"/>
          <w:i w:val="0"/>
          <w:caps w:val="0"/>
          <w:color w:val="000000"/>
          <w:spacing w:val="0"/>
          <w:sz w:val="24"/>
        </w:rPr>
        <w:t>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"https://pravo-search.minjust.ru/bigs/showDocument.html?id=D5A8674B-9325-4217-BC21-A57E5D140A4E"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27.12.2013 №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"https://pravo-search.minjust.ru/bigs/showDocument.html?id=DCE71952-1D27-4624-80D8-1A369E8F99B1"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16.02.2018 №02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"https://pravo-search.minjust.ru/bigs/showDocument.html?id=60D9E1A4-8323-47BC-AEE2-D9CD93E13A7D"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28.06.2023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"https://pravo-search.minjust.ru/bigs/showDocument.html?id=4CDAB3AA-25B4-46D9-B96B-0A915E94B75C"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01.12.2020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w:t>
      </w:r>
      <w:r>
        <w:rPr>
          <w:rFonts w:ascii="Arial" w:hAnsi="Arial"/>
          <w:b w:val="0"/>
          <w:i w:val="0"/>
          <w:caps w:val="0"/>
          <w:color w:val="000000"/>
          <w:spacing w:val="0"/>
          <w:sz w:val="24"/>
        </w:rPr>
        <w:t> </w:t>
      </w:r>
      <w:r>
        <w:rPr>
          <w:rFonts w:ascii="Arial" w:hAnsi="Arial"/>
          <w:b w:val="0"/>
          <w:i w:val="0"/>
          <w:caps w:val="0"/>
          <w:color w:val="000000"/>
          <w:spacing w:val="0"/>
          <w:sz w:val="24"/>
        </w:rPr>
        <w:t>месту жительства на территории Российской Федерации;</w:t>
      </w:r>
    </w:p>
    <w:p w14:paraId="2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w:t>
      </w:r>
      <w:r>
        <w:rPr>
          <w:rFonts w:ascii="Arial" w:hAnsi="Arial"/>
          <w:b w:val="0"/>
          <w:i w:val="0"/>
          <w:caps w:val="0"/>
          <w:color w:val="000000"/>
          <w:spacing w:val="0"/>
          <w:sz w:val="24"/>
        </w:rPr>
        <w:t> </w:t>
      </w:r>
      <w:r>
        <w:rPr>
          <w:rFonts w:ascii="Arial" w:hAnsi="Arial"/>
          <w:b w:val="0"/>
          <w:i w:val="0"/>
          <w:caps w:val="0"/>
          <w:color w:val="000000"/>
          <w:spacing w:val="0"/>
          <w:sz w:val="24"/>
        </w:rPr>
        <w:t>граждан, пребывающих в запасе</w:t>
      </w:r>
      <w:r>
        <w:rPr>
          <w:rFonts w:ascii="Arial" w:hAnsi="Arial"/>
          <w:b w:val="0"/>
          <w:i w:val="0"/>
          <w:caps w:val="0"/>
          <w:color w:val="000000"/>
          <w:spacing w:val="0"/>
          <w:sz w:val="24"/>
        </w:rPr>
        <w:t> </w:t>
      </w:r>
      <w:r>
        <w:rPr>
          <w:rFonts w:ascii="Arial" w:hAnsi="Arial"/>
          <w:b w:val="0"/>
          <w:i w:val="0"/>
          <w:caps w:val="0"/>
          <w:color w:val="000000"/>
          <w:spacing w:val="0"/>
          <w:sz w:val="24"/>
        </w:rPr>
        <w:t>и лиц, подлежащих призыву на военную службу;</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об отсутствии заболевания, препятствующего поступлению на муниципальную службу;</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"https://pravo-search.minjust.ru/bigs/showDocument.html?id=E6FADA7D-B9DF-44B1-B7D2-7063AEAD30BC"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31.01.2014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и постановлениями Правительства Российской Федерации.</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№25-ФЗ «О муниципальной службе в Российской Федерации».</w:t>
      </w:r>
    </w:p>
    <w:p w14:paraId="2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сельском поселении «село Седанка» заключению трудового договора может</w:t>
      </w:r>
      <w:r>
        <w:rPr>
          <w:rFonts w:ascii="Arial" w:hAnsi="Arial"/>
          <w:b w:val="0"/>
          <w:i w:val="0"/>
          <w:caps w:val="0"/>
          <w:color w:val="000000"/>
          <w:spacing w:val="0"/>
          <w:sz w:val="24"/>
        </w:rPr>
        <w:t> </w:t>
      </w:r>
      <w:r>
        <w:rPr>
          <w:rFonts w:ascii="Arial" w:hAnsi="Arial"/>
          <w:b w:val="0"/>
          <w:i w:val="0"/>
          <w:caps w:val="0"/>
          <w:color w:val="000000"/>
          <w:spacing w:val="0"/>
          <w:sz w:val="24"/>
        </w:rPr>
        <w:t>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должностей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Седанка».</w:t>
      </w:r>
    </w:p>
    <w:p w14:paraId="2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46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"https://pravo-search.minjust.ru/bigs/showDocument.html?id=438B92DF-BA6F-48BE-9A30-E9319F9880BE"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07.03.2017 №06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сельском поселении «село Седанка»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Седанка».</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2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w:t>
      </w:r>
      <w:r>
        <w:rPr>
          <w:rFonts w:ascii="Arial" w:hAnsi="Arial"/>
          <w:b w:val="0"/>
          <w:i w:val="0"/>
          <w:caps w:val="0"/>
          <w:color w:val="000000"/>
          <w:spacing w:val="0"/>
          <w:sz w:val="24"/>
        </w:rPr>
        <w:t> </w:t>
      </w:r>
      <w:r>
        <w:rPr>
          <w:rFonts w:ascii="Arial" w:hAnsi="Arial"/>
          <w:b w:val="0"/>
          <w:i w:val="0"/>
          <w:caps w:val="0"/>
          <w:color w:val="000000"/>
          <w:spacing w:val="0"/>
          <w:sz w:val="24"/>
        </w:rPr>
        <w:t>аттестации муниципальных служащих утверждается муниципальным правовым актом главы сельского поселения «село Седанка» в соответствии с типовым положением о проведении аттестации муниципальных служащих, утверждаемым законом Камчатского края.</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от 02.03.2007 №25-ФЗ «О муниципальной службе в Российской Федерации».</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Гарантии, предоставляемые муниципальным служащим</w:t>
      </w:r>
    </w:p>
    <w:p w14:paraId="3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3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Седанка»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Седанка».</w:t>
      </w:r>
    </w:p>
    <w:p w14:paraId="4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42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(Абзац второй части 4 статьи 47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"https://pravo-search.minjust.ru/bigs/showDocument.html?id=84859C5D-5B5D-483C-8057-C4A696ED4FFE"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29.11.2017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w:t>
      </w:r>
      <w:r>
        <w:rPr>
          <w:rFonts w:ascii="Arial" w:hAnsi="Arial"/>
          <w:b w:val="0"/>
          <w:i w:val="0"/>
          <w:caps w:val="0"/>
          <w:color w:val="000000"/>
          <w:spacing w:val="0"/>
          <w:sz w:val="24"/>
        </w:rPr>
        <w:t> </w:t>
      </w:r>
      <w:r>
        <w:rPr>
          <w:rFonts w:ascii="Arial" w:hAnsi="Arial"/>
          <w:b w:val="0"/>
          <w:i w:val="0"/>
          <w:caps w:val="0"/>
          <w:color w:val="000000"/>
          <w:spacing w:val="0"/>
          <w:sz w:val="24"/>
        </w:rPr>
        <w:t>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Седанка»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Седанка», семья муниципального служащего имеет право на возмещение расходов на его погребение за счет средств местного бюджета сельского поселения «село Седанка» в порядке и размерах, предусмотренных решением Совета депутатов сельского поселения «село Седанка».</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 ЭКОНОМИЧЕСКАЯ ОСНОВА МЕСТНОГО САМОУПРАВЛЕНИЯ СЕЛЬСКОГО ПОСЕЛЕНИЯ «СЕЛО СЕДАНКА»</w:t>
      </w:r>
    </w:p>
    <w:p w14:paraId="4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Муниципальное имущество</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Седанка» составляют находящееся в муниципальной собственности имущество, средства бюджета сельского поселения «село Седанка», а также имущественные права сельского поселения «село Седанка».</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Седанка» может находиться:</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Седанка» вопросов местного значения;</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Седанка»,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Седанка»;</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Седанка» федеральными законами и которые не отнесены к вопросам местного значения;</w:t>
      </w:r>
    </w:p>
    <w:p w14:paraId="5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w:t>
      </w:r>
      <w:r>
        <w:rPr>
          <w:rFonts w:ascii="Arial" w:hAnsi="Arial"/>
          <w:b w:val="0"/>
          <w:i w:val="0"/>
          <w:caps w:val="0"/>
          <w:color w:val="000000"/>
          <w:spacing w:val="0"/>
          <w:sz w:val="24"/>
        </w:rPr>
        <w:t> </w:t>
      </w:r>
      <w:r>
        <w:rPr>
          <w:rFonts w:ascii="Arial" w:hAnsi="Arial"/>
          <w:b w:val="0"/>
          <w:i w:val="0"/>
          <w:caps w:val="0"/>
          <w:color w:val="000000"/>
          <w:spacing w:val="0"/>
          <w:sz w:val="24"/>
        </w:rPr>
        <w:t>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Седанка»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52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Владение, пользование и распоряжение муниципальным имуществом</w:t>
      </w:r>
    </w:p>
    <w:p w14:paraId="5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сельского поселения «село Седанка».</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Седанка»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5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Седанка» принимает решение о создании органа администрации сельского поселения «село Седанка»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Седанка» ведёт реестры муниципального имущества в соответствии с федеральным законодательством.</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Порядок и условия приватизации муниципальной собственности</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Седанка»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Седанка»,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5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Учреждение, реорганизация и ликвидация муниципальных предприятий и учреждений.</w:t>
      </w:r>
    </w:p>
    <w:p w14:paraId="5F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Сельское поселение «село Седанка» вправе создавать и ликвидировать муниципальные предприятия и учреждения, участвовать в</w:t>
      </w:r>
      <w:r>
        <w:rPr>
          <w:rFonts w:ascii="Arial" w:hAnsi="Arial"/>
          <w:b w:val="0"/>
          <w:i w:val="0"/>
          <w:caps w:val="0"/>
          <w:color w:val="000000"/>
          <w:spacing w:val="0"/>
          <w:sz w:val="24"/>
        </w:rPr>
        <w:t> </w:t>
      </w:r>
      <w:r>
        <w:rPr>
          <w:rFonts w:ascii="Arial" w:hAnsi="Arial"/>
          <w:b w:val="0"/>
          <w:i w:val="0"/>
          <w:caps w:val="0"/>
          <w:color w:val="000000"/>
          <w:spacing w:val="0"/>
          <w:sz w:val="24"/>
        </w:rPr>
        <w:t>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60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Седанка».</w:t>
      </w:r>
    </w:p>
    <w:p w14:paraId="61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Седанка»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62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 находящихся в муниципальной собственности сельского поселения, определяются в решении Совета депутатов сельского поселения «село Седанка» об учреждении соответствующих муниципальных унитарных предприятий.</w:t>
      </w:r>
    </w:p>
    <w:p w14:paraId="63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Седанка»,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данных муниципальных учреждений, заслушивает отчеты об их деятельности в порядке, определяемом постановлением администрации сельского поселения «село Седанка».</w:t>
      </w:r>
    </w:p>
    <w:p w14:paraId="64030000">
      <w:pPr>
        <w:spacing w:after="0" w:before="0"/>
        <w:ind w:firstLine="720"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51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"https://pravo-search.minjust.ru/bigs/showDocument.html?id=82A3BBBD-AC27-4FC0-A24C-1388F56F8345"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03.12.2010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Взаимоотношения органов местного самоуправления сельского поселения «село Седанка» и органов местного самоуправления иных муниципальных образований.</w:t>
      </w:r>
    </w:p>
    <w:p w14:paraId="6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Седанка» участвуют в учреждении и работе Совета муниципальных образований Камчатского края в порядке, определенном законом Камчатского края, уставом Совета муниципальных образований Камчатского края и решениями Совета депутатов сельского поселения «село Седанка».</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Седанка»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6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Совет депутатов сельского поселения «село Седанка» может</w:t>
      </w:r>
      <w:r>
        <w:rPr>
          <w:rFonts w:ascii="Arial" w:hAnsi="Arial"/>
          <w:b w:val="0"/>
          <w:i w:val="0"/>
          <w:caps w:val="0"/>
          <w:color w:val="000000"/>
          <w:spacing w:val="0"/>
          <w:sz w:val="24"/>
        </w:rPr>
        <w:t> </w:t>
      </w:r>
      <w:r>
        <w:rPr>
          <w:rFonts w:ascii="Arial" w:hAnsi="Arial"/>
          <w:b w:val="0"/>
          <w:i w:val="0"/>
          <w:caps w:val="0"/>
          <w:color w:val="000000"/>
          <w:spacing w:val="0"/>
          <w:sz w:val="24"/>
        </w:rPr>
        <w:t>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w:t>
      </w:r>
      <w:r>
        <w:rPr>
          <w:rFonts w:ascii="Arial" w:hAnsi="Arial"/>
          <w:b w:val="0"/>
          <w:i w:val="0"/>
          <w:caps w:val="0"/>
          <w:color w:val="000000"/>
          <w:spacing w:val="0"/>
          <w:sz w:val="24"/>
        </w:rPr>
        <w:t>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"https://pravo-search.minjust.ru/bigs/showDocument.html?id=48B5EDFC-5123-41EC-AA5D-523F0A8042D2"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22.10.2018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w:t>
      </w:r>
      <w:r>
        <w:rPr>
          <w:rFonts w:ascii="Arial" w:hAnsi="Arial"/>
          <w:b w:val="0"/>
          <w:i w:val="0"/>
          <w:caps w:val="0"/>
          <w:color w:val="000000"/>
          <w:spacing w:val="0"/>
          <w:sz w:val="24"/>
        </w:rPr>
        <w:t> </w:t>
      </w:r>
      <w:r>
        <w:rPr>
          <w:rFonts w:ascii="Arial" w:hAnsi="Arial"/>
          <w:b w:val="0"/>
          <w:i w:val="0"/>
          <w:caps w:val="0"/>
          <w:color w:val="000000"/>
          <w:spacing w:val="0"/>
          <w:sz w:val="24"/>
        </w:rPr>
        <w:t>регистрация межмуниципальных хозяйственных обществ осуществляется в соответствии с федеральным законодательством.</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сельского поселения «село Седанка» (местный бюджет)</w:t>
      </w:r>
    </w:p>
    <w:p w14:paraId="6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Седанка» имеет собственный бюджет (местный бюджет).</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w:t>
      </w:r>
      <w:r>
        <w:rPr>
          <w:rFonts w:ascii="Arial" w:hAnsi="Arial"/>
          <w:b w:val="0"/>
          <w:i w:val="0"/>
          <w:caps w:val="0"/>
          <w:color w:val="000000"/>
          <w:spacing w:val="0"/>
          <w:sz w:val="24"/>
        </w:rPr>
        <w:t> </w:t>
      </w:r>
      <w:r>
        <w:rPr>
          <w:rFonts w:ascii="Arial" w:hAnsi="Arial"/>
          <w:b w:val="0"/>
          <w:i w:val="0"/>
          <w:caps w:val="0"/>
          <w:color w:val="000000"/>
          <w:spacing w:val="0"/>
          <w:sz w:val="24"/>
        </w:rPr>
        <w:t>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Седанка», утвержденным Советом депутатов сельского поселения «село Седанка».</w:t>
      </w:r>
    </w:p>
    <w:p w14:paraId="71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(Статьи 54-60 признаны утратившими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Закупки для обеспечения муниципальных нужд</w:t>
      </w:r>
    </w:p>
    <w:p w14:paraId="7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78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61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A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Муниципальные заимствования</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Седанка» вправе осуществлять муниципальные заимствования, в том числе путём выпуска муниципальных ценных бумаг, в соответствии с Бюджетным кодексом Российской Федерации и настоящим Уставом.</w:t>
      </w:r>
    </w:p>
    <w:p w14:paraId="7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Седанка»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Седанка» в соответствии с Бюджетным кодексом Российской Федерации и настоящим Уставом принадлежит администрации сельского поселения «село Седанка».</w:t>
      </w:r>
    </w:p>
    <w:p w14:paraId="7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F030000">
      <w:pPr>
        <w:spacing w:after="0" w:before="0"/>
        <w:ind w:firstLine="709" w:left="0" w:right="0"/>
        <w:jc w:val="both"/>
        <w:rPr>
          <w:rFonts w:ascii="Times New Roman" w:hAnsi="Times New Roman"/>
          <w:b w:val="1"/>
          <w:i w:val="0"/>
          <w:caps w:val="0"/>
          <w:color w:val="000000"/>
          <w:spacing w:val="0"/>
          <w:sz w:val="24"/>
        </w:rPr>
      </w:pPr>
      <w:r>
        <w:rPr>
          <w:rFonts w:ascii="Arial" w:hAnsi="Arial"/>
          <w:b w:val="1"/>
          <w:i w:val="0"/>
          <w:caps w:val="0"/>
          <w:color w:val="000000"/>
          <w:spacing w:val="0"/>
          <w:sz w:val="28"/>
        </w:rPr>
        <w:t>ГЛАВА V1</w:t>
      </w:r>
      <w:r>
        <w:rPr>
          <w:rFonts w:ascii="Arial" w:hAnsi="Arial"/>
          <w:b w:val="1"/>
          <w:i w:val="0"/>
          <w:caps w:val="0"/>
          <w:color w:val="000000"/>
          <w:spacing w:val="0"/>
          <w:sz w:val="28"/>
        </w:rPr>
        <w:t>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СЕДАНКА»</w:t>
      </w:r>
    </w:p>
    <w:p w14:paraId="80030000">
      <w:pPr>
        <w:spacing w:after="0" w:before="0"/>
        <w:ind w:firstLine="709" w:left="0" w:right="0"/>
        <w:jc w:val="both"/>
        <w:rPr>
          <w:rFonts w:ascii="Times New Roman" w:hAnsi="Times New Roman"/>
          <w:b w:val="1"/>
          <w:i w:val="0"/>
          <w:caps w:val="0"/>
          <w:color w:val="000000"/>
          <w:spacing w:val="0"/>
          <w:sz w:val="24"/>
        </w:rPr>
      </w:pPr>
      <w:r>
        <w:rPr>
          <w:rFonts w:ascii="Arial" w:hAnsi="Arial"/>
          <w:b w:val="0"/>
          <w:i w:val="0"/>
          <w:caps w:val="0"/>
          <w:color w:val="000000"/>
          <w:spacing w:val="0"/>
          <w:sz w:val="24"/>
        </w:rPr>
        <w:t> </w:t>
      </w:r>
    </w:p>
    <w:p w14:paraId="8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Гарантии прав граждан на осуществление местного</w:t>
      </w:r>
      <w:r>
        <w:rPr>
          <w:rFonts w:ascii="Arial" w:hAnsi="Arial"/>
          <w:b w:val="1"/>
          <w:i w:val="0"/>
          <w:caps w:val="0"/>
          <w:color w:val="000000"/>
          <w:spacing w:val="0"/>
          <w:sz w:val="26"/>
        </w:rPr>
        <w:t> </w:t>
      </w:r>
      <w:r>
        <w:rPr>
          <w:rFonts w:ascii="Arial" w:hAnsi="Arial"/>
          <w:b w:val="1"/>
          <w:i w:val="0"/>
          <w:caps w:val="0"/>
          <w:color w:val="000000"/>
          <w:spacing w:val="0"/>
          <w:sz w:val="26"/>
        </w:rPr>
        <w:t>самоуправления в сельском поселении «село Седанка»</w:t>
      </w:r>
    </w:p>
    <w:p w14:paraId="8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Седанка»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Седанка»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Седанка».</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Седанка».</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несут ответственность 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государством, физическими и юридическими лицами в соответствии с федеральными законами.</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депутатов и главы сельского поселения «село Седанка» перед населением.</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перед населением</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наступает в результате выражения недоверия депутатам и главе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 случае ненадлежащего исполнения ими полномочий по решению вопросов местного значения.</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вправе отозвать депутатов, главу</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законодательством.</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 сельского поселения «село Седанка» перед государством.</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Седанка»</w:t>
      </w:r>
      <w:r>
        <w:rPr>
          <w:rFonts w:ascii="Arial" w:hAnsi="Arial"/>
          <w:b w:val="0"/>
          <w:i w:val="0"/>
          <w:caps w:val="0"/>
          <w:color w:val="000000"/>
          <w:spacing w:val="0"/>
          <w:sz w:val="24"/>
        </w:rPr>
        <w:t> </w:t>
      </w:r>
      <w:r>
        <w:rPr>
          <w:rFonts w:ascii="Arial" w:hAnsi="Arial"/>
          <w:b w:val="0"/>
          <w:i w:val="0"/>
          <w:caps w:val="0"/>
          <w:color w:val="000000"/>
          <w:spacing w:val="0"/>
          <w:sz w:val="24"/>
        </w:rPr>
        <w:t>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Седанка» перед физическими и юридическими лицами.</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Седанка» перед физическими и юридическими лицами наступает в порядке, установленном федеральными законами.</w:t>
      </w:r>
    </w:p>
    <w:p w14:paraId="9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Контроль за деятельностью органов местного самоуправления и должностных лиц местного самоуправления сельского поселения «село Седанка».</w:t>
      </w:r>
    </w:p>
    <w:p w14:paraId="93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(Наименование статьи 68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"https://pravo-search.minjust.ru/bigs/showDocument.html?id=4573373B-AF11-4573-B9F3-217524C6549D"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11.03.2015 №15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68 признана утратившей силу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"https://pravo-search.minjust.ru/bigs/showDocument.html?id=F1B06BC9-6670-445B-9B17-991E74D0C7C5"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и должностные лица местного самоуправления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Седанка» настоящему Уставу, нормативным правовым актам Совета депутатов сельского поселения «село Седанка».</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30000">
      <w:pPr>
        <w:spacing w:after="0" w:before="0"/>
        <w:ind w:firstLine="709" w:left="0" w:right="0"/>
        <w:jc w:val="left"/>
        <w:rPr>
          <w:rFonts w:ascii="Arial" w:hAnsi="Arial"/>
          <w:b w:val="0"/>
          <w:i w:val="0"/>
          <w:caps w:val="0"/>
          <w:color w:val="000000"/>
          <w:spacing w:val="0"/>
          <w:sz w:val="28"/>
        </w:rPr>
      </w:pPr>
      <w:r>
        <w:rPr>
          <w:rFonts w:ascii="Arial" w:hAnsi="Arial"/>
          <w:b w:val="1"/>
          <w:i w:val="0"/>
          <w:caps w:val="0"/>
          <w:color w:val="000000"/>
          <w:spacing w:val="0"/>
          <w:sz w:val="28"/>
        </w:rPr>
        <w:t>ГЛАВА VIII. ПОРЯДОК ВНЕСЕНИЯ ИЗМЕНЕНИЙ В УСТАВ СЕЛЬСКОГО ПОСЕЛЕНИЯ «СЕЛО СЕДАНКА»</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Оформление инициативы по внесению изменений в Устав сельского поселения «село Седанка»</w:t>
      </w:r>
    </w:p>
    <w:p w14:paraId="9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сельского поселения «село Седанка» могут вноситься главой сельского поселения «село Седанка»,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9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70. Порядок внесения изменений в Устав сельского поселения «село Седанка»</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Седанка» принимается Советом депутатов сельского поселения «село Седанка».</w:t>
      </w:r>
    </w:p>
    <w:p w14:paraId="9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Седанка» не позднее, чем за 30 дней до дня рассмотрения вопроса о внесении изменений Советом депутатов сельского поселения «село Седанка»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w:t>
      </w:r>
      <w:r>
        <w:rPr>
          <w:rFonts w:ascii="Arial" w:hAnsi="Arial"/>
          <w:b w:val="0"/>
          <w:i w:val="0"/>
          <w:caps w:val="0"/>
          <w:color w:val="000000"/>
          <w:spacing w:val="0"/>
          <w:sz w:val="24"/>
        </w:rPr>
        <w:t> </w:t>
      </w:r>
      <w:r>
        <w:rPr>
          <w:rFonts w:ascii="Arial" w:hAnsi="Arial"/>
          <w:b w:val="0"/>
          <w:i w:val="0"/>
          <w:caps w:val="0"/>
          <w:color w:val="000000"/>
          <w:spacing w:val="0"/>
          <w:sz w:val="24"/>
        </w:rPr>
        <w:t>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Седанка», а также порядка участия граждан в его обсуждении в случае, когда в Устав сельского поселения «село Седанка»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p>
    <w:p w14:paraId="9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"https://pravo-search.minjust.ru/bigs/showDocument.html?id=A4A2383B-99A5-408B-9A0F-7759B08333EF"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03.05.2017 №12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После обнародования проект решения о внесении изменений в Устав сельского поселения «село Седанка» выносится на публичные слушания. Результаты публичных слушаний подлежат обнародованию.</w:t>
      </w:r>
    </w:p>
    <w:p w14:paraId="A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 о внесении изменений принимается большинством в 2/3 голосов от числа депутатов, установленного настоящим Уставом.</w:t>
      </w:r>
    </w:p>
    <w:p w14:paraId="A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70 в редакции решения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Седанка» подлежит государственной</w:t>
      </w:r>
      <w:r>
        <w:rPr>
          <w:rFonts w:ascii="Arial" w:hAnsi="Arial"/>
          <w:b w:val="0"/>
          <w:i w:val="0"/>
          <w:caps w:val="0"/>
          <w:color w:val="000000"/>
          <w:spacing w:val="0"/>
          <w:sz w:val="24"/>
        </w:rPr>
        <w:t> </w:t>
      </w:r>
      <w:r>
        <w:rPr>
          <w:rFonts w:ascii="Arial" w:hAnsi="Arial"/>
          <w:b w:val="0"/>
          <w:i w:val="0"/>
          <w:caps w:val="0"/>
          <w:color w:val="000000"/>
          <w:spacing w:val="0"/>
          <w:sz w:val="24"/>
        </w:rPr>
        <w:t>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 исполнительной власти в сфере</w:t>
      </w:r>
      <w:r>
        <w:rPr>
          <w:rFonts w:ascii="Arial" w:hAnsi="Arial"/>
          <w:b w:val="0"/>
          <w:i w:val="0"/>
          <w:caps w:val="0"/>
          <w:color w:val="000000"/>
          <w:spacing w:val="0"/>
          <w:sz w:val="24"/>
        </w:rPr>
        <w:t> </w:t>
      </w:r>
      <w:r>
        <w:rPr>
          <w:rFonts w:ascii="Arial" w:hAnsi="Arial"/>
          <w:b w:val="0"/>
          <w:i w:val="0"/>
          <w:caps w:val="0"/>
          <w:color w:val="000000"/>
          <w:spacing w:val="0"/>
          <w:sz w:val="24"/>
        </w:rPr>
        <w:t>регистрации уставов муниципальных образований</w:t>
      </w:r>
      <w:r>
        <w:rPr>
          <w:rFonts w:ascii="Arial" w:hAnsi="Arial"/>
          <w:b w:val="0"/>
          <w:i w:val="0"/>
          <w:caps w:val="0"/>
          <w:color w:val="000000"/>
          <w:spacing w:val="0"/>
          <w:sz w:val="24"/>
        </w:rPr>
        <w:t>, в порядке, установленном федеральным законом.</w:t>
      </w:r>
    </w:p>
    <w:p w14:paraId="A4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"https://pravo-search.minjust.ru/bigs/showDocument.html?id=85AF7F3E-E626-418C-94AF-D58B9763B42B"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02.08.2012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Решение о внесении</w:t>
      </w:r>
      <w:r>
        <w:rPr>
          <w:rFonts w:ascii="Arial" w:hAnsi="Arial"/>
          <w:b w:val="0"/>
          <w:i w:val="0"/>
          <w:caps w:val="0"/>
          <w:color w:val="000000"/>
          <w:spacing w:val="0"/>
          <w:sz w:val="24"/>
        </w:rPr>
        <w:t> </w:t>
      </w:r>
      <w:r>
        <w:rPr>
          <w:rFonts w:ascii="Arial" w:hAnsi="Arial"/>
          <w:b w:val="0"/>
          <w:i w:val="0"/>
          <w:caps w:val="0"/>
          <w:color w:val="000000"/>
          <w:spacing w:val="0"/>
          <w:sz w:val="24"/>
        </w:rPr>
        <w:t>изменений в Устав сельского поселения «село Седанка» подлежит официальному обнародованию после государственной регистрации и вступает в силу после его официального обнародования.</w:t>
      </w:r>
    </w:p>
    <w:p w14:paraId="A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Устав сельского поселения «село Седанка», муниципальный правовой акт о внесении изменений и дополнений в Устав сельского поселения «село Седанка» подлежат официальному обнародованию после их государственной регистрации и вступают в силу после их официального обнародования. Глава сельского поселения «село Седанка» обязан обнародовать зарегистрированные Устав муниципального образования, муниципальный правовой акт о внесении изменений и дополнений в Устав сельского поселения «село Седанка»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Седанка», муниципальном правовом акте о внесении изменений в Устав сельского поселения «село Седанка»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A703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(Статья 70 дополнена частью 7 решением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"https://pravo-search.minjust.ru/bigs/showDocument.html?id=BBA6C4CE-FEF3-473F-ACCA-CE2D29648D5D"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22.07.2021 №08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09"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IX. ЗАКЛЮЧИТЕЛЬНЫЕ ПОЛОЖЕНИЯ</w:t>
      </w:r>
    </w:p>
    <w:p w14:paraId="A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C03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71. Порядок вступления в действие Устава</w:t>
      </w:r>
    </w:p>
    <w:p w14:paraId="A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Седанка» подлежит государственной регистрации в</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территориальном органе уполномоченного федерального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федеральным законом.</w:t>
      </w:r>
    </w:p>
    <w:p w14:paraId="A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71 в редакции решения Совета депутатов сельского поселения «село Седанка»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"https://pravo-search.minjust.ru/bigs/showDocument.html?id=E628AB77-4341-47D3-B4A0-92F8A5452C66"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04.04.2012 №04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Седанка» подлежит официальному обнародованию после государственной регистрации и вступает в силу после его официального обнародования</w:t>
      </w:r>
      <w:r>
        <w:rPr>
          <w:rFonts w:ascii="Arial" w:hAnsi="Arial"/>
          <w:b w:val="0"/>
          <w:i w:val="0"/>
          <w:caps w:val="0"/>
          <w:color w:val="000000"/>
          <w:spacing w:val="0"/>
          <w:sz w:val="24"/>
        </w:rPr>
        <w:t>.</w:t>
      </w:r>
    </w:p>
    <w:p w14:paraId="B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3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w:t>
      </w:r>
    </w:p>
    <w:p w14:paraId="B4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«село Седанка»</w:t>
      </w:r>
    </w:p>
    <w:p w14:paraId="B5030000">
      <w:pPr>
        <w:spacing w:after="0" w:before="0"/>
        <w:ind w:firstLine="709" w:left="0" w:right="0"/>
        <w:jc w:val="right"/>
        <w:rPr>
          <w:rFonts w:ascii="Arial" w:hAnsi="Arial"/>
          <w:b w:val="0"/>
          <w:i w:val="0"/>
          <w:caps w:val="0"/>
          <w:color w:val="000000"/>
          <w:spacing w:val="0"/>
          <w:sz w:val="24"/>
        </w:rPr>
      </w:pPr>
      <w:r>
        <w:rPr>
          <w:rFonts w:ascii="Arial" w:hAnsi="Arial"/>
          <w:b w:val="0"/>
          <w:i w:val="0"/>
          <w:caps w:val="0"/>
          <w:color w:val="000000"/>
          <w:spacing w:val="0"/>
          <w:sz w:val="24"/>
        </w:rPr>
        <w:t>Н.В.Величко</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7030000"/>
    <w:sectPr>
      <w:headerReference r:id="rId1" w:type="default"/>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2023-10-31T23:03:36Z</dcterms:modified>
</cp:coreProperties>
</file>