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24" w:rsidRDefault="008B795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A24" w:rsidRDefault="00172A2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172A24" w:rsidRDefault="00172A2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72A24" w:rsidRDefault="00172A2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172A24" w:rsidRDefault="008B795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172A24" w:rsidRDefault="008B795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172A24" w:rsidRDefault="008B79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172A24" w:rsidRDefault="008B795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172A24" w:rsidRDefault="00172A2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172A2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172A24" w:rsidRDefault="008B795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172A2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2A24" w:rsidRDefault="008B795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172A2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172A24" w:rsidRDefault="00172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72A24" w:rsidRDefault="001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172A24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172A24" w:rsidRDefault="006B6998" w:rsidP="00477AB8"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  <w:r w:rsidRPr="006B6998">
              <w:rPr>
                <w:rFonts w:ascii="Times New Roman" w:hAnsi="Times New Roman"/>
                <w:b/>
                <w:sz w:val="28"/>
              </w:rPr>
              <w:t>Об утверждении Перечня юридических лиц и индивидуальных предпринимателей Камчатского края – производителей тепловой энергии, Перечня юридических лиц и индивидуальных предпринимателей Камчатского края – производителей товаров, работ и услуг в сфере водоснабжения и водоотведения и Перечня юридических лиц и индивидуальных предпринимателей Камчатского края – производителей товаров, работ и услуг в сфере обращения с твердыми коммунальными отходами на 2024 год</w:t>
            </w:r>
            <w:r w:rsidR="008B795F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172A24" w:rsidRDefault="00172A24" w:rsidP="00477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2A24" w:rsidRDefault="001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6998" w:rsidRPr="006B6998" w:rsidRDefault="006B6998" w:rsidP="006B6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6998">
        <w:rPr>
          <w:rFonts w:ascii="Times New Roman" w:hAnsi="Times New Roman"/>
          <w:color w:val="auto"/>
          <w:sz w:val="28"/>
          <w:szCs w:val="28"/>
        </w:rPr>
        <w:t xml:space="preserve">В соответствии с Законом Камчатского края от </w:t>
      </w:r>
      <w:r>
        <w:rPr>
          <w:rFonts w:ascii="Times New Roman" w:hAnsi="Times New Roman"/>
          <w:color w:val="auto"/>
          <w:sz w:val="28"/>
          <w:szCs w:val="28"/>
        </w:rPr>
        <w:t>23</w:t>
      </w:r>
      <w:r w:rsidRPr="006B6998">
        <w:rPr>
          <w:rFonts w:ascii="Times New Roman" w:hAnsi="Times New Roman"/>
          <w:color w:val="auto"/>
          <w:sz w:val="28"/>
          <w:szCs w:val="28"/>
        </w:rPr>
        <w:t>.11.202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300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6998">
        <w:rPr>
          <w:rFonts w:ascii="Times New Roman" w:hAnsi="Times New Roman"/>
          <w:color w:val="auto"/>
          <w:sz w:val="28"/>
          <w:szCs w:val="28"/>
        </w:rPr>
        <w:br/>
        <w:t>«О краевом бюджете 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и 202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годов», постановлениями Правительства Камчатского края от 17.01.2011 № 3-П </w:t>
      </w:r>
      <w:r w:rsidRPr="006B6998">
        <w:rPr>
          <w:rFonts w:ascii="Times New Roman" w:hAnsi="Times New Roman"/>
          <w:color w:val="auto"/>
          <w:sz w:val="28"/>
          <w:szCs w:val="28"/>
        </w:rPr>
        <w:br/>
        <w:t>«Об установлении расходных обязательств Камчатского края по предоставлению из краевого бюджета субсидий предприятиям коммунального комплекса в целях возмещения недополученных доходов в связи с оказанием потребителям коммунальных услуг по льготным (сниженным) тарифам», от 26.12.2018 № 560-П «Об утверждении Порядка предоставления из краевого бюджета субсидий юридическим лицам в целях возмещения недополученных доходов, возникающих в связи с оказанием услуг по обращению с твердыми коммунальными отходами»,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19.01.2024 № ХХ</w:t>
      </w:r>
    </w:p>
    <w:p w:rsidR="00172A24" w:rsidRDefault="001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2A24" w:rsidRDefault="001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2A24" w:rsidRDefault="008B79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172A24" w:rsidRDefault="001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6998" w:rsidRPr="006B6998" w:rsidRDefault="006B6998" w:rsidP="006B699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x-none"/>
        </w:rPr>
      </w:pPr>
      <w:r w:rsidRPr="006B6998">
        <w:rPr>
          <w:rFonts w:ascii="Times New Roman" w:hAnsi="Times New Roman"/>
          <w:color w:val="auto"/>
          <w:sz w:val="28"/>
          <w:szCs w:val="28"/>
          <w:lang w:val="x-none"/>
        </w:rPr>
        <w:t xml:space="preserve">Утвердить Перечень юридических лиц и индивидуальных предпринимателей Камчатского края – производителей тепловой энергии </w:t>
      </w:r>
      <w:r w:rsidRPr="006B6998"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год </w:t>
      </w:r>
      <w:r w:rsidRPr="006B6998">
        <w:rPr>
          <w:rFonts w:ascii="Times New Roman" w:hAnsi="Times New Roman"/>
          <w:color w:val="auto"/>
          <w:sz w:val="28"/>
          <w:szCs w:val="28"/>
          <w:lang w:val="x-none"/>
        </w:rPr>
        <w:t>согласно приложению 1.</w:t>
      </w:r>
    </w:p>
    <w:p w:rsidR="006B6998" w:rsidRPr="006B6998" w:rsidRDefault="006B6998" w:rsidP="006B699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/>
        </w:rPr>
      </w:pPr>
      <w:r w:rsidRPr="006B6998">
        <w:rPr>
          <w:rFonts w:ascii="Times New Roman" w:hAnsi="Times New Roman"/>
          <w:color w:val="auto"/>
          <w:sz w:val="28"/>
          <w:szCs w:val="28"/>
          <w:lang w:val="x-none"/>
        </w:rPr>
        <w:lastRenderedPageBreak/>
        <w:t xml:space="preserve">2. </w:t>
      </w:r>
      <w:r w:rsidRPr="006B6998">
        <w:rPr>
          <w:rFonts w:ascii="Times New Roman" w:hAnsi="Times New Roman"/>
          <w:color w:val="auto"/>
          <w:sz w:val="28"/>
          <w:szCs w:val="28"/>
          <w:lang w:val="x-none"/>
        </w:rPr>
        <w:tab/>
        <w:t>Утвердить Перечень юридических лиц и индивидуальных предпринимателей Камчатского края – производителей товаров, работ и услуг в сфере водоснабжения и водоотведения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Pr="006B6998">
        <w:rPr>
          <w:rFonts w:ascii="Times New Roman" w:hAnsi="Times New Roman"/>
          <w:color w:val="auto"/>
          <w:sz w:val="28"/>
          <w:szCs w:val="28"/>
          <w:lang w:val="x-none"/>
        </w:rPr>
        <w:t xml:space="preserve"> согласно приложению 2.</w:t>
      </w:r>
    </w:p>
    <w:p w:rsidR="006B6998" w:rsidRPr="006B6998" w:rsidRDefault="006B6998" w:rsidP="006B69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6998">
        <w:rPr>
          <w:rFonts w:ascii="Times New Roman" w:hAnsi="Times New Roman"/>
          <w:color w:val="auto"/>
          <w:sz w:val="28"/>
          <w:szCs w:val="28"/>
        </w:rPr>
        <w:t>3. Утвердить Перечень юридических лиц и индивидуальных предпринимателей Камчатского края – производителей товаров, работ и услуг в сфере обращения с твердыми коммунальными отходами 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год согласно приложению 3.</w:t>
      </w:r>
    </w:p>
    <w:p w:rsidR="006B6998" w:rsidRPr="006B6998" w:rsidRDefault="006B6998" w:rsidP="006B69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6998">
        <w:rPr>
          <w:rFonts w:ascii="Times New Roman" w:hAnsi="Times New Roman"/>
          <w:color w:val="auto"/>
          <w:sz w:val="28"/>
          <w:szCs w:val="28"/>
        </w:rPr>
        <w:t>4. Настоящее постановление вступает в силу со дня его официального опубликования и распространяется на правоотношения, возникшие с 1 января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года.</w:t>
      </w:r>
    </w:p>
    <w:p w:rsidR="00172A24" w:rsidRDefault="001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2A24" w:rsidRDefault="00172A2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2A24" w:rsidRDefault="00172A2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172A24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72A24" w:rsidRDefault="006B6998" w:rsidP="006B699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8B795F">
              <w:rPr>
                <w:rFonts w:ascii="Times New Roman" w:hAnsi="Times New Roman"/>
                <w:sz w:val="28"/>
              </w:rPr>
              <w:t>у</w:t>
            </w:r>
            <w:r w:rsidR="008B795F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172A24" w:rsidRDefault="008B795F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172A24" w:rsidRDefault="00172A2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172A24" w:rsidRDefault="008B79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172A24" w:rsidRDefault="00172A2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2A24" w:rsidRDefault="008B795F">
      <w:r>
        <w:br w:type="page"/>
      </w:r>
    </w:p>
    <w:p w:rsidR="00172A24" w:rsidRDefault="008B795F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B60726">
        <w:rPr>
          <w:rFonts w:ascii="Times New Roman" w:hAnsi="Times New Roman"/>
          <w:sz w:val="28"/>
        </w:rPr>
        <w:t xml:space="preserve"> 1</w:t>
      </w:r>
    </w:p>
    <w:p w:rsidR="00172A24" w:rsidRDefault="008B795F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172A24" w:rsidRDefault="008B795F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</w:t>
      </w:r>
      <w:r w:rsidR="00B60726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.202</w:t>
      </w:r>
      <w:r w:rsidR="00B6072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ХХ-Н</w:t>
      </w:r>
    </w:p>
    <w:p w:rsidR="00172A24" w:rsidRDefault="00172A24">
      <w:pPr>
        <w:rPr>
          <w:rFonts w:ascii="Times New Roman" w:hAnsi="Times New Roman"/>
          <w:sz w:val="24"/>
        </w:rPr>
      </w:pPr>
    </w:p>
    <w:p w:rsidR="00172A24" w:rsidRDefault="00172A24">
      <w:pPr>
        <w:rPr>
          <w:rFonts w:ascii="Times New Roman" w:hAnsi="Times New Roman"/>
          <w:sz w:val="24"/>
        </w:rPr>
      </w:pPr>
    </w:p>
    <w:p w:rsidR="00B60726" w:rsidRPr="00B60726" w:rsidRDefault="00B60726" w:rsidP="00B60726">
      <w:pPr>
        <w:tabs>
          <w:tab w:val="left" w:pos="4140"/>
          <w:tab w:val="left" w:pos="432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60726">
        <w:rPr>
          <w:rFonts w:ascii="Times New Roman" w:hAnsi="Times New Roman"/>
          <w:color w:val="auto"/>
          <w:sz w:val="28"/>
          <w:szCs w:val="28"/>
          <w:lang w:eastAsia="en-US"/>
        </w:rPr>
        <w:t>Перечень</w:t>
      </w:r>
      <w:r w:rsidRPr="00B60726">
        <w:rPr>
          <w:rFonts w:ascii="Baskerville Old Face" w:hAnsi="Baskerville Old Face"/>
          <w:color w:val="auto"/>
          <w:sz w:val="28"/>
          <w:szCs w:val="28"/>
          <w:lang w:eastAsia="en-US"/>
        </w:rPr>
        <w:t xml:space="preserve"> </w:t>
      </w:r>
      <w:r w:rsidRPr="00B60726">
        <w:rPr>
          <w:rFonts w:ascii="Times New Roman" w:hAnsi="Times New Roman"/>
          <w:color w:val="auto"/>
          <w:sz w:val="28"/>
          <w:szCs w:val="28"/>
          <w:lang w:eastAsia="en-US"/>
        </w:rPr>
        <w:t>юридических</w:t>
      </w:r>
      <w:r w:rsidRPr="00B60726">
        <w:rPr>
          <w:rFonts w:ascii="Baskerville Old Face" w:hAnsi="Baskerville Old Face"/>
          <w:color w:val="auto"/>
          <w:sz w:val="28"/>
          <w:szCs w:val="28"/>
          <w:lang w:eastAsia="en-US"/>
        </w:rPr>
        <w:t xml:space="preserve"> </w:t>
      </w:r>
      <w:r w:rsidRPr="00B60726">
        <w:rPr>
          <w:rFonts w:ascii="Times New Roman" w:hAnsi="Times New Roman"/>
          <w:color w:val="auto"/>
          <w:sz w:val="28"/>
          <w:szCs w:val="28"/>
          <w:lang w:eastAsia="en-US"/>
        </w:rPr>
        <w:t>лиц</w:t>
      </w:r>
      <w:r w:rsidRPr="00B60726">
        <w:rPr>
          <w:rFonts w:ascii="Baskerville Old Face" w:hAnsi="Baskerville Old Face"/>
          <w:color w:val="auto"/>
          <w:sz w:val="28"/>
          <w:szCs w:val="28"/>
          <w:lang w:eastAsia="en-US"/>
        </w:rPr>
        <w:t xml:space="preserve"> </w:t>
      </w:r>
      <w:r w:rsidRPr="00B60726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B60726">
        <w:rPr>
          <w:rFonts w:ascii="Baskerville Old Face" w:hAnsi="Baskerville Old Face"/>
          <w:color w:val="auto"/>
          <w:sz w:val="28"/>
          <w:szCs w:val="28"/>
          <w:lang w:eastAsia="en-US"/>
        </w:rPr>
        <w:t xml:space="preserve"> </w:t>
      </w:r>
      <w:r w:rsidRPr="00B60726">
        <w:rPr>
          <w:rFonts w:ascii="Times New Roman" w:hAnsi="Times New Roman"/>
          <w:color w:val="auto"/>
          <w:sz w:val="28"/>
          <w:szCs w:val="28"/>
          <w:lang w:eastAsia="en-US"/>
        </w:rPr>
        <w:t>индивидуальных</w:t>
      </w:r>
      <w:r w:rsidRPr="00B60726">
        <w:rPr>
          <w:rFonts w:ascii="Baskerville Old Face" w:hAnsi="Baskerville Old Face"/>
          <w:color w:val="auto"/>
          <w:sz w:val="28"/>
          <w:szCs w:val="28"/>
          <w:lang w:eastAsia="en-US"/>
        </w:rPr>
        <w:t xml:space="preserve"> </w:t>
      </w:r>
      <w:r w:rsidRPr="00B60726">
        <w:rPr>
          <w:rFonts w:ascii="Times New Roman" w:hAnsi="Times New Roman"/>
          <w:color w:val="auto"/>
          <w:sz w:val="28"/>
          <w:szCs w:val="28"/>
          <w:lang w:eastAsia="en-US"/>
        </w:rPr>
        <w:t>предпринимателей</w:t>
      </w:r>
    </w:p>
    <w:p w:rsidR="00B60726" w:rsidRPr="00B60726" w:rsidRDefault="00B60726" w:rsidP="00B60726">
      <w:pPr>
        <w:tabs>
          <w:tab w:val="left" w:pos="4140"/>
          <w:tab w:val="left" w:pos="432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60726">
        <w:rPr>
          <w:rFonts w:ascii="Times New Roman" w:hAnsi="Times New Roman"/>
          <w:color w:val="auto"/>
          <w:sz w:val="28"/>
          <w:szCs w:val="28"/>
          <w:lang w:eastAsia="en-US"/>
        </w:rPr>
        <w:t>Камчатского</w:t>
      </w:r>
      <w:r w:rsidRPr="00B60726">
        <w:rPr>
          <w:rFonts w:ascii="Baskerville Old Face" w:hAnsi="Baskerville Old Face"/>
          <w:color w:val="auto"/>
          <w:sz w:val="28"/>
          <w:szCs w:val="28"/>
          <w:lang w:eastAsia="en-US"/>
        </w:rPr>
        <w:t xml:space="preserve"> </w:t>
      </w:r>
      <w:r w:rsidRPr="00B60726">
        <w:rPr>
          <w:rFonts w:ascii="Times New Roman" w:hAnsi="Times New Roman"/>
          <w:color w:val="auto"/>
          <w:sz w:val="28"/>
          <w:szCs w:val="28"/>
          <w:lang w:eastAsia="en-US"/>
        </w:rPr>
        <w:t>края</w:t>
      </w:r>
      <w:r w:rsidRPr="00B60726">
        <w:rPr>
          <w:rFonts w:ascii="Baskerville Old Face" w:hAnsi="Baskerville Old Face"/>
          <w:color w:val="auto"/>
          <w:sz w:val="28"/>
          <w:szCs w:val="28"/>
          <w:lang w:eastAsia="en-US"/>
        </w:rPr>
        <w:t xml:space="preserve"> – </w:t>
      </w:r>
      <w:r w:rsidRPr="00B60726">
        <w:rPr>
          <w:rFonts w:ascii="Times New Roman" w:hAnsi="Times New Roman"/>
          <w:color w:val="auto"/>
          <w:sz w:val="28"/>
          <w:szCs w:val="28"/>
          <w:lang w:eastAsia="en-US"/>
        </w:rPr>
        <w:t>производителей</w:t>
      </w:r>
      <w:r w:rsidRPr="00B60726">
        <w:rPr>
          <w:rFonts w:ascii="Baskerville Old Face" w:hAnsi="Baskerville Old Face"/>
          <w:color w:val="auto"/>
          <w:sz w:val="28"/>
          <w:szCs w:val="28"/>
          <w:lang w:eastAsia="en-US"/>
        </w:rPr>
        <w:t xml:space="preserve"> </w:t>
      </w:r>
      <w:r w:rsidRPr="00B60726">
        <w:rPr>
          <w:rFonts w:ascii="Times New Roman" w:hAnsi="Times New Roman"/>
          <w:color w:val="auto"/>
          <w:sz w:val="28"/>
          <w:szCs w:val="28"/>
          <w:lang w:eastAsia="en-US"/>
        </w:rPr>
        <w:t>тепловой</w:t>
      </w:r>
      <w:r w:rsidRPr="00B60726">
        <w:rPr>
          <w:rFonts w:ascii="Baskerville Old Face" w:hAnsi="Baskerville Old Face"/>
          <w:color w:val="auto"/>
          <w:sz w:val="28"/>
          <w:szCs w:val="28"/>
          <w:lang w:eastAsia="en-US"/>
        </w:rPr>
        <w:t xml:space="preserve"> </w:t>
      </w:r>
      <w:r w:rsidRPr="00B60726">
        <w:rPr>
          <w:rFonts w:ascii="Times New Roman" w:hAnsi="Times New Roman"/>
          <w:color w:val="auto"/>
          <w:sz w:val="28"/>
          <w:szCs w:val="28"/>
          <w:lang w:eastAsia="en-US"/>
        </w:rPr>
        <w:t>энергии на 202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4</w:t>
      </w:r>
      <w:r w:rsidRPr="00B60726">
        <w:rPr>
          <w:rFonts w:ascii="Times New Roman" w:hAnsi="Times New Roman"/>
          <w:color w:val="auto"/>
          <w:sz w:val="28"/>
          <w:szCs w:val="28"/>
          <w:lang w:eastAsia="en-US"/>
        </w:rPr>
        <w:t xml:space="preserve"> год</w:t>
      </w:r>
    </w:p>
    <w:p w:rsidR="00B60726" w:rsidRPr="00B60726" w:rsidRDefault="00B60726" w:rsidP="00B60726">
      <w:pPr>
        <w:tabs>
          <w:tab w:val="left" w:pos="4140"/>
          <w:tab w:val="left" w:pos="4320"/>
        </w:tabs>
        <w:spacing w:after="0" w:line="240" w:lineRule="auto"/>
        <w:jc w:val="center"/>
        <w:rPr>
          <w:rFonts w:ascii="Baskerville Old Face" w:hAnsi="Baskerville Old Face"/>
          <w:color w:val="auto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2439"/>
        <w:gridCol w:w="1984"/>
        <w:gridCol w:w="1559"/>
        <w:gridCol w:w="1247"/>
      </w:tblGrid>
      <w:tr w:rsidR="00B60726" w:rsidRPr="00B60726" w:rsidTr="008B795F">
        <w:trPr>
          <w:trHeight w:val="810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bCs/>
                <w:color w:val="auto"/>
                <w:szCs w:val="22"/>
                <w:lang w:eastAsia="en-US"/>
              </w:rPr>
              <w:t>№ п/п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</w:pPr>
            <w:r w:rsidRPr="00B60726">
              <w:rPr>
                <w:rFonts w:ascii="Times New Roman" w:hAnsi="Times New Roman"/>
                <w:bCs/>
                <w:color w:val="auto"/>
                <w:szCs w:val="22"/>
                <w:lang w:eastAsia="en-US"/>
              </w:rPr>
              <w:t xml:space="preserve">Полное </w:t>
            </w:r>
            <w:proofErr w:type="spellStart"/>
            <w:r w:rsidRPr="00B60726"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</w:pPr>
            <w:proofErr w:type="spellStart"/>
            <w:r w:rsidRPr="00B60726"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  <w:t>Сокращенное</w:t>
            </w:r>
            <w:proofErr w:type="spellEnd"/>
            <w:r w:rsidRPr="00B60726"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  <w:t xml:space="preserve"> </w:t>
            </w:r>
            <w:proofErr w:type="spellStart"/>
            <w:r w:rsidRPr="00B60726"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</w:pPr>
            <w:proofErr w:type="spellStart"/>
            <w:r w:rsidRPr="00B60726"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  <w:t>Юридический</w:t>
            </w:r>
            <w:proofErr w:type="spellEnd"/>
            <w:r w:rsidRPr="00B60726"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  <w:t xml:space="preserve"> </w:t>
            </w:r>
            <w:proofErr w:type="spellStart"/>
            <w:r w:rsidRPr="00B60726"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  <w:t>адрес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</w:pPr>
            <w:r w:rsidRPr="00B60726"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  <w:t>ОГРН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</w:pPr>
            <w:r w:rsidRPr="00B60726"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  <w:t>ИНН</w:t>
            </w:r>
          </w:p>
        </w:tc>
      </w:tr>
      <w:tr w:rsidR="00B60726" w:rsidRPr="00B60726" w:rsidTr="003549E7">
        <w:trPr>
          <w:trHeight w:val="810"/>
        </w:trPr>
        <w:tc>
          <w:tcPr>
            <w:tcW w:w="534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Акционерное общество «Камчатэнергосервис»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АО «Камчатэнергосервис»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pacing w:val="-6"/>
                <w:szCs w:val="22"/>
                <w:lang w:eastAsia="en-US"/>
              </w:rPr>
              <w:t xml:space="preserve">684090, Камчатский край, г. </w:t>
            </w:r>
            <w:proofErr w:type="spellStart"/>
            <w:r w:rsidRPr="00B60726">
              <w:rPr>
                <w:rFonts w:ascii="Times New Roman" w:hAnsi="Times New Roman"/>
                <w:color w:val="auto"/>
                <w:spacing w:val="-6"/>
                <w:szCs w:val="22"/>
                <w:lang w:eastAsia="en-US"/>
              </w:rPr>
              <w:t>Вилючинск</w:t>
            </w:r>
            <w:proofErr w:type="spellEnd"/>
            <w:r w:rsidRPr="00B60726">
              <w:rPr>
                <w:rFonts w:ascii="Times New Roman" w:hAnsi="Times New Roman"/>
                <w:color w:val="auto"/>
                <w:spacing w:val="-6"/>
                <w:szCs w:val="22"/>
                <w:lang w:eastAsia="en-US"/>
              </w:rPr>
              <w:t>, ул. Мира, д.16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1114101003719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4101145793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Акционерное общество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Корякэнерго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АО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Корякэнерго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683013, Камчатский край, 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г. Петропавловск-Камчатский, ул. Озерная, д. 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1058200094204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8202010020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3.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Акционерное общество «Оссора»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АО «Оссора»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688700,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Карагинский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р-н п. Оссора, ул. Советская, д. 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1174101013822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8203011524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4.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Акционерное общество «Петропавловск-Камчатский морской торговый порт»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АО «ПКМТП»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683000, Россия, Камчатский край, г. Петропавловск-Камчатский, пл. Щедрина, д.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1024101016686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4101017801</w:t>
            </w:r>
          </w:p>
        </w:tc>
      </w:tr>
      <w:tr w:rsidR="00B60726" w:rsidRPr="00B60726" w:rsidTr="003549E7">
        <w:trPr>
          <w:trHeight w:val="848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5.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Акционерное общество «</w:t>
            </w:r>
            <w:proofErr w:type="spellStart"/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Судоремсервис</w:t>
            </w:r>
            <w:proofErr w:type="spellEnd"/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АО «СРС»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683013, Камчатский край, г. Петропавловск-Камчатский, пер. Садовый, б/н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1034100942490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4102007860</w:t>
            </w:r>
          </w:p>
        </w:tc>
      </w:tr>
      <w:tr w:rsidR="00B60726" w:rsidRPr="00B60726" w:rsidTr="003549E7">
        <w:trPr>
          <w:trHeight w:val="848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Акционерное общество «Тепло земли»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АО «Тепло земли»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684035,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р-н, п. Термальный,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 xml:space="preserve">ул.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Паратунская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1154177001846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4105045327</w:t>
            </w:r>
          </w:p>
        </w:tc>
      </w:tr>
      <w:tr w:rsidR="00B60726" w:rsidRPr="00B60726" w:rsidTr="003549E7">
        <w:trPr>
          <w:trHeight w:val="1175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7.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Акционерное общество «Южные электрические сети Камчатки»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АО «ЮЭСК»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683009, Камчатский край, г. Петропавловск - Камчатский, ул. Тундровая, д.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1054100032744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4101101796</w:t>
            </w:r>
          </w:p>
        </w:tc>
      </w:tr>
      <w:tr w:rsidR="00B60726" w:rsidRPr="00B60726" w:rsidTr="003549E7">
        <w:trPr>
          <w:trHeight w:val="1175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8.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Муниципальное автономное учреждение «Строительства, благоустройства и жилищно-коммунального 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lastRenderedPageBreak/>
              <w:t>хозяйства»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lastRenderedPageBreak/>
              <w:t>МАУ «СБ и ЖКХ»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684029,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р-н, п.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Сокоч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, ул. Лесная,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1144177001980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4105044161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9.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Муниципальное унитарное предприятие «Горсети»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МУП «Горсети»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688000,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пгт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. Палана,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Поротова, д. 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1084182000077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8202011024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10.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Муниципальное унитарное предприятие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Елизовская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управляющая компания»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МУП «ЕУК»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684000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р-н, г. Елизово, ул. Виталия Кручины, д. 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1164101053115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4105045944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11.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Муниципальное унитарное предприятие «Многоотраслевое предприятие ЖКХ КСП»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val="en-US" w:eastAsia="en-US"/>
              </w:rPr>
              <w:t>МУП «МП ЖКХ КСП»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684021,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р-н, с. Коряки,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Шоссейная,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1134177000726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4105042478</w:t>
            </w:r>
          </w:p>
        </w:tc>
      </w:tr>
      <w:tr w:rsidR="00B60726" w:rsidRPr="00B60726" w:rsidTr="003549E7">
        <w:trPr>
          <w:trHeight w:val="278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12.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Муниципальное унитарное предприятие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Тепловодхоз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»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Козыревского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Козыревское</w:t>
            </w:r>
            <w:proofErr w:type="spellEnd"/>
          </w:p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МУП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Тепловодхоз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684405,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-Камчатский р-н,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 xml:space="preserve">п.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Козыревск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Ленинская,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78 «а»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1024101223288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4109003663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13.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Муниципальное унитарное предприятие Петропавловск-Камчатского городского округа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ТеплоЭлектроСетевая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Компания»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МУП «ТЭСК»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683024, Камчатский край, г. Петропавловск-Камчатский, Владивостокская, 29, нежилые помещения 24-40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1024101034540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4101004827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«ГЕРМЕС»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val="en-US" w:eastAsia="en-US"/>
              </w:rPr>
              <w:t>ООО «ГЕРМЕС»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684415,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-Камчатский р-н, п. Усть-Камчатск, ул. 60 лет Октября, 13-12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1034100940170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4109004152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</w:t>
            </w: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«Интеллектуальные Коммунальные Системы Петропавловск-Камчатский»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ООО «ИКС Петропавловск-Камчатский»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684017,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р-н,</w:t>
            </w:r>
          </w:p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с.п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. Пионерское,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 xml:space="preserve">с. Пионерский, ул. Зеленая, зд.21 «а»,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помещ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.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1194101004822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4105097580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16.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Общество с ограниченной 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lastRenderedPageBreak/>
              <w:t>ответственностью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Интэко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lastRenderedPageBreak/>
              <w:t>ООО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Интэко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684414,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lastRenderedPageBreak/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-Камчатский р-н,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р.п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. Усть-Камчатск, ул. Лазо, д. 16б, кв.11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lastRenderedPageBreak/>
              <w:t>1124177002454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4109005420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17.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«КВТ»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«КВТ»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683003, Камчатский края, г. Петропавловск-Камчатский,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Тушканова, д. 14, оф. 2,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1104101005601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4101140379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18.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«Колхоз Ударник»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«Колхоз Ударник»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688716,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Карагинский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р-н, с. Кострома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1124177000683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8203010961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19.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КорякТеплоСнаб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«КТС»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684021,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 xml:space="preserve">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р-н, с. Коряки,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Кооперативная,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3 «А», пом..8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1154101001636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4101169385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20.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«Морошка»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«Морошка»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688713,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Карагинский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р-н, с. Ивашка,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Береговая, д.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1024101419044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8203002618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21.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«НОРД ФИШ»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«НОРД ФИШ»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684414,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-Камчатский р-н, п. Усть-Камчатск,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Лазо, д.16 «Б», кв.11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1104177001070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4109005188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22.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Ресурсо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снабжающая организация»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«РСО»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683980, Камчатский край,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г. Петропавловск-Камчатский,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 xml:space="preserve">ул.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Вулканная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, д. 23, помещение 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highlight w:val="yellow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1154101004860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highlight w:val="yellow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4101172885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«РСО «Силуэт»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«РСО «Силуэт»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683031, Камчатский край, г. Петропавловск-Камчатский, улица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Бохняка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, дом 18, офис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1124101011011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4101154090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Общество с ограниченной ответственностью «Санаторий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Начикинский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ООО «Санаторий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Начикинский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683023, Камчатский край,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г. Петропавловск-Камчатский,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пр-кт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Циолковского, д. 9/1,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1064141003057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4105029808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«Стимул»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«Стимул»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684200, Камчатский край, Соболевский р-н, 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с. Соболево,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Набережная,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1084141000569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4107002093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26.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«Строй-Альянс»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«Строй-Альянс»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684414, Камчатский край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-Камчатский р-н, п. Усть-Камчатск,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Лазо,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16б, кв.11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1114177002224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4109005318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27.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Публичное акционерное общество энергетики и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электрофикации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«Камчатскэнерго»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ПАО «Камчатскэнерго»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683000, Камчатский край,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г. Петропавловск-Камчатский,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Набережная,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1024101024078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4100000668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28.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Федеральное государственное казенное учреждение «Пограничное управление ФСБ России по восточному арктическому району»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ПУ ФСБ России по восточному арктическому району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683032, Камчатский край, г. Петропавловск-Камчатский, пр. Карла Маркса,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1/1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1154101001757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4101169459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29.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Управление Федеральной службы безопасности Российской Федерации по Камчатскому краю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УФСБ России по Камчатскому краю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683001, Камчатский край,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г. Петропавловск-Камчатский,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Советская,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1034100656556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4101092326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30.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val="en-US" w:eastAsia="en-US"/>
              </w:rPr>
              <w:t xml:space="preserve">ФГБУ «ЦЖКУ»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val="en-US" w:eastAsia="en-US"/>
              </w:rPr>
              <w:t>Минобороны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val="en-US" w:eastAsia="en-US"/>
              </w:rPr>
              <w:t xml:space="preserve">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val="en-US" w:eastAsia="en-US"/>
              </w:rPr>
              <w:t>России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105066, г. Москва, ул. Спартаковская, д. 2Б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1027700430889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7729314745</w:t>
            </w:r>
          </w:p>
        </w:tc>
      </w:tr>
      <w:tr w:rsidR="00B60726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31.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Федеральное государственное казенное учреждение «Камчатский спасательный центр МЧС России»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ФГКУ «Камчатский спасательный центр МЧС России»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684020,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р-н, 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пос. Раздольный,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Зеленая, д. 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1024101230119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4105006293</w:t>
            </w:r>
          </w:p>
        </w:tc>
      </w:tr>
    </w:tbl>
    <w:p w:rsidR="00B60726" w:rsidRDefault="00B60726"/>
    <w:p w:rsidR="00B60726" w:rsidRDefault="00B60726">
      <w:r>
        <w:br w:type="page"/>
      </w:r>
    </w:p>
    <w:p w:rsidR="00B60726" w:rsidRDefault="00B60726" w:rsidP="00B60726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B60726" w:rsidRDefault="00B60726" w:rsidP="00B60726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B60726" w:rsidRDefault="00B60726" w:rsidP="00B60726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ХХ.01.2024 № ХХ-Н</w:t>
      </w:r>
    </w:p>
    <w:p w:rsidR="00B60726" w:rsidRDefault="00B60726" w:rsidP="00B60726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B60726" w:rsidRPr="00B60726" w:rsidRDefault="00B60726" w:rsidP="00B6072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60726">
        <w:rPr>
          <w:rFonts w:ascii="Times New Roman" w:hAnsi="Times New Roman"/>
          <w:color w:val="auto"/>
          <w:sz w:val="28"/>
          <w:szCs w:val="28"/>
        </w:rPr>
        <w:t>Перечень юридических лиц и индивидуальных предпринимателей</w:t>
      </w:r>
      <w:r w:rsidRPr="00B60726">
        <w:rPr>
          <w:rFonts w:ascii="Times New Roman" w:hAnsi="Times New Roman"/>
          <w:color w:val="auto"/>
          <w:sz w:val="28"/>
          <w:szCs w:val="28"/>
        </w:rPr>
        <w:br/>
        <w:t>Камчатского края – производителей товаров, работ и услуг в сфере</w:t>
      </w:r>
      <w:r w:rsidRPr="00B60726">
        <w:rPr>
          <w:rFonts w:ascii="Times New Roman" w:hAnsi="Times New Roman"/>
          <w:color w:val="auto"/>
          <w:sz w:val="28"/>
          <w:szCs w:val="28"/>
        </w:rPr>
        <w:br/>
        <w:t>водоснабжения и водоотведения 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B60726">
        <w:rPr>
          <w:rFonts w:ascii="Times New Roman" w:hAnsi="Times New Roman"/>
          <w:color w:val="auto"/>
          <w:sz w:val="28"/>
          <w:szCs w:val="28"/>
        </w:rPr>
        <w:t xml:space="preserve"> год</w:t>
      </w:r>
    </w:p>
    <w:p w:rsidR="00B60726" w:rsidRPr="00B60726" w:rsidRDefault="00B60726" w:rsidP="00B6072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2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77"/>
        <w:gridCol w:w="2126"/>
        <w:gridCol w:w="2268"/>
        <w:gridCol w:w="1558"/>
        <w:gridCol w:w="1425"/>
      </w:tblGrid>
      <w:tr w:rsidR="00B60726" w:rsidRPr="00B60726" w:rsidTr="008923C9">
        <w:trPr>
          <w:trHeight w:val="686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Полное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Юридический адрес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ОГРН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ИНН</w:t>
            </w:r>
          </w:p>
        </w:tc>
      </w:tr>
      <w:tr w:rsidR="00B60726" w:rsidRPr="00B60726" w:rsidTr="003549E7">
        <w:trPr>
          <w:trHeight w:val="11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Акционерное общество ордена Трудового Красного Знамени «Заречное»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АО «Заречное»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684020,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район,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п.Раздольный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, Таежная улица, дом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1194101003249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4105097269</w:t>
            </w:r>
          </w:p>
        </w:tc>
      </w:tr>
      <w:tr w:rsidR="00B60726" w:rsidRPr="00B60726" w:rsidTr="003549E7">
        <w:trPr>
          <w:trHeight w:val="13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Акционерное общество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Корякэнерго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АО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Корякэнерго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683013, Камчатский край, г. Петропавловск-Камчатский, Озерная улица, 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1058200094204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8202010020</w:t>
            </w:r>
          </w:p>
        </w:tc>
      </w:tr>
      <w:tr w:rsidR="00B60726" w:rsidRPr="00B60726" w:rsidTr="003549E7">
        <w:trPr>
          <w:trHeight w:val="11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Акционерное общество «Озерновский рыбоконсервный завод № 55»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АО «Озерновский РКЗ № 55»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684110,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-Большерецкий район, поселок Озерновский, Октябрьская улица, 1А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1024101221473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4108003484</w:t>
            </w:r>
          </w:p>
        </w:tc>
      </w:tr>
      <w:tr w:rsidR="00B60726" w:rsidRPr="00B60726" w:rsidTr="003549E7">
        <w:trPr>
          <w:trHeight w:val="13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Акционерное общество «Оссора»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АО «Оссора»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688700,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Карагинский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район, поселок Оссора, Советская улица, дом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1174101013822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8203011524</w:t>
            </w:r>
          </w:p>
        </w:tc>
      </w:tr>
      <w:tr w:rsidR="00B60726" w:rsidRPr="00B60726" w:rsidTr="003549E7"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Акционерное общество «Северо-Восточный ремонтный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АО «СВРЦ»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684090, Камчатский край, г.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, ул. Владивостокская, д.1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1084141000492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4102009338</w:t>
            </w:r>
          </w:p>
        </w:tc>
      </w:tr>
      <w:tr w:rsidR="00B60726" w:rsidRPr="00B60726" w:rsidTr="003549E7">
        <w:trPr>
          <w:trHeight w:val="13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Акционерное общество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Судоремсервис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АО «СРС»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683013, Камчатский край, г. Петропавловск-Камчатский, пер. Садовый, б/н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1034100942490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4102007860</w:t>
            </w:r>
          </w:p>
        </w:tc>
      </w:tr>
      <w:tr w:rsidR="00B60726" w:rsidRPr="00B60726" w:rsidTr="003549E7">
        <w:trPr>
          <w:trHeight w:val="14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Акционерное общество «Южные электрические сети Камчатки»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АО «ЮЭСК»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683017, Камчатский край, г. Петропавловск-Камчатский, ул. Тундровая, д.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1054100032744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4101101796</w:t>
            </w:r>
          </w:p>
        </w:tc>
      </w:tr>
      <w:tr w:rsidR="00B60726" w:rsidRPr="00B60726" w:rsidTr="003549E7"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8.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Краевое государственное унитарное предприятие «Камчатский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lastRenderedPageBreak/>
              <w:t>водоканал»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lastRenderedPageBreak/>
              <w:t>КГУП «Камчатский водоканал»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683009, Камчатский край, г. Петропавловск-Камчатский, пр. Циолковского,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br/>
            </w:r>
            <w:r w:rsidRPr="00B60726">
              <w:rPr>
                <w:rFonts w:ascii="Times New Roman" w:hAnsi="Times New Roman"/>
                <w:color w:val="auto"/>
                <w:szCs w:val="22"/>
              </w:rPr>
              <w:lastRenderedPageBreak/>
              <w:t>д. 3/1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lastRenderedPageBreak/>
              <w:t>1074101006726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4101119472</w:t>
            </w:r>
          </w:p>
        </w:tc>
      </w:tr>
      <w:tr w:rsidR="00B60726" w:rsidRPr="00B60726" w:rsidTr="003549E7">
        <w:trPr>
          <w:trHeight w:val="26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9.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Муниципальное бюджетное учреждение «Надежда» жилищно-коммунального хозяйства администрации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-Большерецкого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МБУ ЖКХ «Надежда»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684100,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-Большерецкий район, с. Усть-Большерецк,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br/>
              <w:t>ул. Бочкарева, д. 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1184101003074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4108008242</w:t>
            </w:r>
          </w:p>
        </w:tc>
      </w:tr>
      <w:tr w:rsidR="00B60726" w:rsidRPr="00B60726" w:rsidTr="003549E7"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10.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Муниципальное казенное предприятие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Вилючинского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городского округа «Вилючинский водоканал»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МКП ВГО «Вилючинский водоканал»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684090, Камчатский край, г.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, улица Мира, дом 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1184101005516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4102012468</w:t>
            </w:r>
          </w:p>
        </w:tc>
      </w:tr>
      <w:tr w:rsidR="00B60726" w:rsidRPr="00B60726" w:rsidTr="003549E7"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Муниципальное унитарное предприятие «Водоканал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-Камчатского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«Водоканал УКСП»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684415,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-Камчатский район, п. Усть-Камчатск, ул. 60 лет Октября, д. 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1194101005361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4109006022</w:t>
            </w:r>
          </w:p>
        </w:tc>
      </w:tr>
      <w:tr w:rsidR="00B60726" w:rsidRPr="00B60726" w:rsidTr="003549E7">
        <w:trPr>
          <w:trHeight w:val="14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2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«Горсети»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«Горсети»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688000, Камчатский край, 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Тигильский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район,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пгт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Палана, улица Поротова, 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1084182000077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8202011024</w:t>
            </w:r>
          </w:p>
        </w:tc>
      </w:tr>
      <w:tr w:rsidR="006F493D" w:rsidRPr="00B60726" w:rsidTr="003549E7">
        <w:trPr>
          <w:trHeight w:val="11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93D" w:rsidRPr="00B60726" w:rsidRDefault="006F493D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D" w:rsidRPr="00B60726" w:rsidRDefault="006F493D" w:rsidP="006F493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«Никольская управляющая организация»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D" w:rsidRPr="00B60726" w:rsidRDefault="006F493D" w:rsidP="006F493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«НУО»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D" w:rsidRPr="00B60726" w:rsidRDefault="006F493D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684500, Камчатский край, Алеутский округ, с. Никольское, ул. 50 лет Октября, д.24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D" w:rsidRPr="00B60726" w:rsidRDefault="006F493D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1094141000580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D" w:rsidRPr="00B60726" w:rsidRDefault="006F493D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4103000850</w:t>
            </w:r>
          </w:p>
        </w:tc>
      </w:tr>
      <w:tr w:rsidR="00B60726" w:rsidRPr="00B60726" w:rsidTr="003549E7">
        <w:trPr>
          <w:trHeight w:val="11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Муниципальное унитарное предприятие «Коммунальное хозяйство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-Большерецкого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МУП «Коммунальное хозяйство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-Большерецкого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684100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-Большерецкий район, с. Усть-Большерецк, ул. Калининская, д.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1154177000218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4108007873</w:t>
            </w:r>
          </w:p>
        </w:tc>
      </w:tr>
      <w:tr w:rsidR="00B60726" w:rsidRPr="00B60726" w:rsidTr="003549E7">
        <w:trPr>
          <w:trHeight w:val="7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Муниципальное унитарное предприятие «Коммунальные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br/>
              <w:t>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«Коммунальные системы»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684036,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р-н, п.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Вулканный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br/>
              <w:t>ул. Центральная,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1184101003052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4105087091</w:t>
            </w:r>
          </w:p>
        </w:tc>
      </w:tr>
      <w:tr w:rsidR="00B60726" w:rsidRPr="00B60726" w:rsidTr="003549E7">
        <w:trPr>
          <w:trHeight w:val="54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6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6" w:rsidRPr="00B60726" w:rsidRDefault="00B60726" w:rsidP="00B6072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Муниципальное унитарное предприятие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lastRenderedPageBreak/>
              <w:t>«Николаевское благоустройство»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lastRenderedPageBreak/>
              <w:t>МУП «Николаевское благоустройство»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6" w:rsidRPr="00B60726" w:rsidRDefault="00B60726" w:rsidP="00B6072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684032,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район, село Николаевка,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lastRenderedPageBreak/>
              <w:t>Елизовская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улица, дом 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6" w:rsidRPr="00B60726" w:rsidRDefault="00B60726" w:rsidP="00B6072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lastRenderedPageBreak/>
              <w:t>1154177000647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6" w:rsidRPr="00B60726" w:rsidRDefault="00B60726" w:rsidP="00B6072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4105044620</w:t>
            </w:r>
          </w:p>
        </w:tc>
      </w:tr>
      <w:tr w:rsidR="00B60726" w:rsidRPr="00B60726" w:rsidTr="003549E7">
        <w:trPr>
          <w:trHeight w:val="7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7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Паратунское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коммунальное хозяйство»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Паратунское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коммунальное хозяйство»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684035,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район, п. Термальный, ул. Крашенинникова, д.2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1184101000478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4105086700</w:t>
            </w:r>
          </w:p>
        </w:tc>
      </w:tr>
      <w:tr w:rsidR="00B60726" w:rsidRPr="00B60726" w:rsidTr="003549E7"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8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Тепловодхоз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»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Козыревского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Тепловодхоз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684405,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-Камчатский район, п.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Козыревск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, ул. Ленинская, д. 78 «а»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1024101223288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4109003663</w:t>
            </w:r>
          </w:p>
        </w:tc>
      </w:tr>
      <w:tr w:rsidR="00B60726" w:rsidRPr="00B60726" w:rsidTr="003549E7">
        <w:trPr>
          <w:trHeight w:val="6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6F493D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19</w:t>
            </w:r>
            <w:r w:rsidR="00B60726"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bCs/>
                <w:color w:val="auto"/>
                <w:szCs w:val="22"/>
              </w:rPr>
              <w:t xml:space="preserve">Муниципальное </w:t>
            </w:r>
            <w:r w:rsidRPr="00B60726">
              <w:rPr>
                <w:rFonts w:ascii="Times New Roman" w:hAnsi="Times New Roman"/>
                <w:color w:val="auto"/>
                <w:szCs w:val="24"/>
              </w:rPr>
              <w:t>унитарное</w:t>
            </w:r>
            <w:r w:rsidRPr="00B60726">
              <w:rPr>
                <w:rFonts w:ascii="Times New Roman" w:hAnsi="Times New Roman"/>
                <w:bCs/>
                <w:color w:val="auto"/>
                <w:szCs w:val="22"/>
              </w:rPr>
              <w:t xml:space="preserve"> предприятие «Ключевская управляющая компания»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bCs/>
                <w:color w:val="auto"/>
                <w:szCs w:val="22"/>
              </w:rPr>
              <w:t>МУП «УК Ключи»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684400,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-Камчатский р-он, п. Ключи, ул. Кирова, д.138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1154177000450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4109005597</w:t>
            </w:r>
          </w:p>
        </w:tc>
      </w:tr>
      <w:tr w:rsidR="00B60726" w:rsidRPr="00B60726" w:rsidTr="003549E7">
        <w:trPr>
          <w:trHeight w:val="6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«Жестяно-баночная фабрика и 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«ЖБФ и 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683015, Камчатский край, г. Петропавловск-Камчатский,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br/>
              <w:t>ул. Индустриальная, д. 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1074101003778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4101116979</w:t>
            </w:r>
          </w:p>
        </w:tc>
      </w:tr>
      <w:tr w:rsidR="00B60726" w:rsidRPr="00B60726" w:rsidTr="003549E7">
        <w:trPr>
          <w:trHeight w:val="14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«Заозёрный»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«Заозёрный»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683041, Камчатский край, г. Петропавловск-Камчатский, Новая улица, дом 1а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1204100002590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4101192867</w:t>
            </w:r>
          </w:p>
        </w:tc>
      </w:tr>
      <w:tr w:rsidR="00B60726" w:rsidRPr="00B60726" w:rsidTr="003549E7">
        <w:trPr>
          <w:trHeight w:val="11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2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«Колхоз Ударник»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«Колхоз Ударник»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688716,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Карагинский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район, с. Кострома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1124177000683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8203010961</w:t>
            </w:r>
          </w:p>
        </w:tc>
      </w:tr>
      <w:tr w:rsidR="00B60726" w:rsidRPr="00B60726" w:rsidTr="003549E7">
        <w:trPr>
          <w:trHeight w:val="6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3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«Магма»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«Магма»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683023, Камчатский край, г. Петропавловск-Камчатский, проспект Победы, 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1024101031789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4100020304</w:t>
            </w:r>
          </w:p>
        </w:tc>
      </w:tr>
      <w:tr w:rsidR="00B60726" w:rsidRPr="00B60726" w:rsidTr="003549E7">
        <w:trPr>
          <w:trHeight w:val="11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«Наш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«Наш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688600,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Тигильский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р-н, с. Тигиль, ул. Гагарина, д. 34, оф.13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1104177001720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8202016015</w:t>
            </w:r>
          </w:p>
        </w:tc>
      </w:tr>
      <w:tr w:rsidR="00B60726" w:rsidRPr="00B60726" w:rsidTr="003549E7">
        <w:trPr>
          <w:trHeight w:val="112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«Светлячок»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«Светлячок»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684024,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район, п. Лесной,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br/>
              <w:t>ул. Чапаева, д.  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1104177002710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4105038739</w:t>
            </w:r>
          </w:p>
        </w:tc>
      </w:tr>
      <w:tr w:rsidR="00B60726" w:rsidRPr="00B60726" w:rsidTr="003549E7">
        <w:trPr>
          <w:trHeight w:val="14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lastRenderedPageBreak/>
              <w:t>2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6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«Стимул»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«Стимул»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pacing w:val="-6"/>
                <w:szCs w:val="22"/>
              </w:rPr>
              <w:t xml:space="preserve">688713,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pacing w:val="-6"/>
                <w:szCs w:val="22"/>
              </w:rPr>
              <w:t>Карагинский</w:t>
            </w:r>
            <w:proofErr w:type="spellEnd"/>
            <w:r w:rsidRPr="00B60726">
              <w:rPr>
                <w:rFonts w:ascii="Times New Roman" w:hAnsi="Times New Roman"/>
                <w:color w:val="auto"/>
                <w:spacing w:val="-6"/>
                <w:szCs w:val="22"/>
              </w:rPr>
              <w:t xml:space="preserve"> район, село Ивашка, улица Левченко, дом 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1114101003642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4101145708</w:t>
            </w:r>
          </w:p>
        </w:tc>
      </w:tr>
      <w:tr w:rsidR="00B60726" w:rsidRPr="00B60726" w:rsidTr="003549E7">
        <w:trPr>
          <w:trHeight w:val="14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7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«Управляющая организация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Сокоч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«УО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Сокоч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684029,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р-н, п.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Сокоч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, ул. Лесная, д.1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1104177000014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4105037333</w:t>
            </w:r>
          </w:p>
        </w:tc>
      </w:tr>
      <w:tr w:rsidR="00B60726" w:rsidRPr="00B60726" w:rsidTr="003549E7">
        <w:trPr>
          <w:trHeight w:val="12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8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«Устькамчатрыба»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«Устькамчатрыба»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684415, Камчатский край, п. Усть-Камчатск, ул. Комсомольская, д. 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1024101221066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4109002780</w:t>
            </w:r>
          </w:p>
        </w:tc>
      </w:tr>
      <w:tr w:rsidR="00B60726" w:rsidRPr="00B60726" w:rsidTr="003549E7">
        <w:trPr>
          <w:trHeight w:val="13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726" w:rsidRPr="00B60726" w:rsidRDefault="006F493D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29</w:t>
            </w:r>
            <w:r w:rsidR="00B60726"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Рыболовецкая артель «Колхоз Красный труженик»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Рыболовецкая артель «Колхоз Красный труженик»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684111,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-Больше-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рецкий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р-н, с. Запорожье, ул. Центральная, д. 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1024101219559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4108000596</w:t>
            </w:r>
          </w:p>
        </w:tc>
      </w:tr>
      <w:tr w:rsidR="00B60726" w:rsidRPr="00B60726" w:rsidTr="003549E7">
        <w:trPr>
          <w:trHeight w:val="17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3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Управление Федеральной службы безопасности Российской Федерации по Камчатскому краю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УФСБ России по Камчатскому краю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683001, Камчатский край, г. Петропавловск-Камчатский,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br/>
              <w:t>ул. Советская, д. 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1034100656556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4101092326</w:t>
            </w:r>
          </w:p>
        </w:tc>
      </w:tr>
      <w:tr w:rsidR="00B60726" w:rsidRPr="00B60726" w:rsidTr="003549E7">
        <w:trPr>
          <w:trHeight w:val="29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3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ФГБУ «ЦЖКУ» Минобороны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105066, г. Москва, Спартаковская улица, дом 2б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1027700430889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7729314745</w:t>
            </w:r>
          </w:p>
        </w:tc>
      </w:tr>
      <w:tr w:rsidR="00F1383E" w:rsidRPr="00B60726" w:rsidTr="00F1383E">
        <w:trPr>
          <w:trHeight w:val="12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83E" w:rsidRPr="00B60726" w:rsidRDefault="00F1383E" w:rsidP="006F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F493D">
              <w:rPr>
                <w:rFonts w:ascii="Times New Roman" w:hAnsi="Times New Roman"/>
                <w:color w:val="auto"/>
                <w:szCs w:val="22"/>
              </w:rPr>
              <w:t>2</w:t>
            </w:r>
            <w:bookmarkStart w:id="2" w:name="_GoBack"/>
            <w:bookmarkEnd w:id="2"/>
            <w:r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83E" w:rsidRDefault="00F1383E" w:rsidP="00F1383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</w:rPr>
              <w:t>Каминжиниринг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83E" w:rsidRDefault="00F1383E" w:rsidP="00F1383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Каминжиниринг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83E" w:rsidRDefault="00F1383E" w:rsidP="00F1383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683031, Камчатский край, г. Петропавловск-Камчатский,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Карла Маркса, д. 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83E" w:rsidRPr="00F1383E" w:rsidRDefault="00F1383E" w:rsidP="00F1383E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F1383E">
              <w:rPr>
                <w:rFonts w:ascii="Times New Roman" w:hAnsi="Times New Roman"/>
                <w:sz w:val="20"/>
              </w:rPr>
              <w:t>1224100000970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83E" w:rsidRPr="00F1383E" w:rsidRDefault="00F1383E" w:rsidP="00F1383E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F1383E">
              <w:rPr>
                <w:rFonts w:ascii="Times New Roman" w:hAnsi="Times New Roman"/>
                <w:sz w:val="20"/>
              </w:rPr>
              <w:t>4100042072</w:t>
            </w:r>
          </w:p>
        </w:tc>
      </w:tr>
    </w:tbl>
    <w:p w:rsidR="00B60726" w:rsidRDefault="00B60726"/>
    <w:p w:rsidR="00B60726" w:rsidRDefault="00B60726">
      <w:r>
        <w:br w:type="page"/>
      </w:r>
    </w:p>
    <w:p w:rsidR="00B60726" w:rsidRDefault="00B60726" w:rsidP="00B60726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</w:p>
    <w:p w:rsidR="00B60726" w:rsidRDefault="00B60726" w:rsidP="00B60726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B60726" w:rsidRDefault="00B60726" w:rsidP="00B60726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ХХ.01.2024 № ХХ-Н</w:t>
      </w:r>
    </w:p>
    <w:p w:rsidR="00B60726" w:rsidRDefault="00B60726"/>
    <w:p w:rsidR="00B60726" w:rsidRPr="00B60726" w:rsidRDefault="00B60726" w:rsidP="00B6072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60726">
        <w:rPr>
          <w:rFonts w:ascii="Times New Roman" w:hAnsi="Times New Roman"/>
          <w:color w:val="auto"/>
          <w:sz w:val="28"/>
          <w:szCs w:val="28"/>
        </w:rPr>
        <w:t xml:space="preserve">Перечень юридических лиц </w:t>
      </w:r>
    </w:p>
    <w:p w:rsidR="00B60726" w:rsidRPr="00B60726" w:rsidRDefault="00B60726" w:rsidP="00B6072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60726">
        <w:rPr>
          <w:rFonts w:ascii="Times New Roman" w:hAnsi="Times New Roman"/>
          <w:color w:val="auto"/>
          <w:sz w:val="28"/>
          <w:szCs w:val="28"/>
        </w:rPr>
        <w:t>Камчатского края – производителей товаров, работ и услуг в сфере</w:t>
      </w:r>
    </w:p>
    <w:p w:rsidR="00B60726" w:rsidRPr="00B60726" w:rsidRDefault="00B60726" w:rsidP="00B6072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60726">
        <w:rPr>
          <w:rFonts w:ascii="Times New Roman" w:hAnsi="Times New Roman"/>
          <w:color w:val="auto"/>
          <w:sz w:val="28"/>
          <w:szCs w:val="28"/>
        </w:rPr>
        <w:t>обращения с твердыми коммунальными отходами 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B60726">
        <w:rPr>
          <w:rFonts w:ascii="Times New Roman" w:hAnsi="Times New Roman"/>
          <w:color w:val="auto"/>
          <w:sz w:val="28"/>
          <w:szCs w:val="28"/>
        </w:rPr>
        <w:t xml:space="preserve"> год</w:t>
      </w:r>
    </w:p>
    <w:p w:rsidR="00B60726" w:rsidRPr="00B60726" w:rsidRDefault="00B60726" w:rsidP="00B6072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2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77"/>
        <w:gridCol w:w="2411"/>
        <w:gridCol w:w="2126"/>
        <w:gridCol w:w="1560"/>
        <w:gridCol w:w="1280"/>
      </w:tblGrid>
      <w:tr w:rsidR="00B60726" w:rsidRPr="00B60726" w:rsidTr="003549E7">
        <w:trPr>
          <w:trHeight w:val="6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Полное 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Юридический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ОГРН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ИНН</w:t>
            </w:r>
          </w:p>
        </w:tc>
      </w:tr>
      <w:tr w:rsidR="00B60726" w:rsidRPr="00B60726" w:rsidTr="003549E7">
        <w:trPr>
          <w:trHeight w:val="11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C74523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Акционерное общество</w:t>
            </w:r>
            <w:r w:rsidR="00B60726" w:rsidRPr="00B60726">
              <w:rPr>
                <w:rFonts w:ascii="Times New Roman" w:hAnsi="Times New Roman"/>
                <w:color w:val="auto"/>
                <w:szCs w:val="22"/>
              </w:rPr>
              <w:t xml:space="preserve"> «</w:t>
            </w:r>
            <w:proofErr w:type="spellStart"/>
            <w:r w:rsidR="00B60726" w:rsidRPr="00B60726">
              <w:rPr>
                <w:rFonts w:ascii="Times New Roman" w:hAnsi="Times New Roman"/>
                <w:color w:val="auto"/>
                <w:szCs w:val="22"/>
              </w:rPr>
              <w:t>Спецтранс</w:t>
            </w:r>
            <w:proofErr w:type="spellEnd"/>
            <w:r w:rsidR="00B60726" w:rsidRPr="00B60726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C74523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АО</w:t>
            </w:r>
            <w:r w:rsidR="00B60726" w:rsidRPr="00B60726">
              <w:rPr>
                <w:rFonts w:ascii="Times New Roman" w:hAnsi="Times New Roman"/>
                <w:color w:val="auto"/>
                <w:szCs w:val="22"/>
              </w:rPr>
              <w:t xml:space="preserve"> «</w:t>
            </w:r>
            <w:proofErr w:type="spellStart"/>
            <w:r w:rsidR="00B60726" w:rsidRPr="00B60726">
              <w:rPr>
                <w:rFonts w:ascii="Times New Roman" w:hAnsi="Times New Roman"/>
                <w:color w:val="auto"/>
                <w:szCs w:val="22"/>
              </w:rPr>
              <w:t>Спецтранс</w:t>
            </w:r>
            <w:proofErr w:type="spellEnd"/>
            <w:r w:rsidR="00B60726" w:rsidRPr="00B60726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683024, Камчатский край,  </w:t>
            </w:r>
          </w:p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Зеркальная, д.50/1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6762F5" w:rsidP="00B60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1234100001794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6762F5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4100046983</w:t>
            </w:r>
          </w:p>
        </w:tc>
      </w:tr>
      <w:tr w:rsidR="00B60726" w:rsidRPr="00B60726" w:rsidTr="003549E7">
        <w:trPr>
          <w:trHeight w:val="13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«Бытсервис»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«Бытсервис»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684350,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Быстринский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район, с. Эссо, ул. Набережная, д.48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1064141026840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4104002810</w:t>
            </w:r>
          </w:p>
        </w:tc>
      </w:tr>
      <w:tr w:rsidR="00B60726" w:rsidRPr="00B60726" w:rsidTr="003549E7">
        <w:trPr>
          <w:trHeight w:val="11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Открытое акционерное общество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Елизовское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многоотраслевое коммунальное хозяйство»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ОАО «ЕМКХ»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684000, Камчатский край,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район, г. Елизово, ул.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Завойко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, д.21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1024101217117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4105001305</w:t>
            </w:r>
          </w:p>
        </w:tc>
      </w:tr>
      <w:tr w:rsidR="00B60726" w:rsidRPr="00B60726" w:rsidTr="003549E7">
        <w:trPr>
          <w:trHeight w:val="13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Ремжилсервис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Ремжилсервис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694090, Камчатский край, г. </w:t>
            </w: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>, ул. Победы, д.5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1024101223112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4102001321</w:t>
            </w:r>
          </w:p>
        </w:tc>
      </w:tr>
      <w:tr w:rsidR="00B60726" w:rsidRPr="00B60726" w:rsidTr="003549E7"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«Феникс»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«Феникс»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683024, Камчатский край, г. Петропавловск-Камчатский, бульвар Рыбацкой Славы, д.1,кв.91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1174101016715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4101181689</w:t>
            </w:r>
          </w:p>
        </w:tc>
      </w:tr>
      <w:tr w:rsidR="00B60726" w:rsidRPr="00B60726" w:rsidTr="003549E7">
        <w:trPr>
          <w:trHeight w:val="13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«Чистый край»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«Чистый край»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684017, Камчатский край, </w:t>
            </w:r>
          </w:p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B60726">
              <w:rPr>
                <w:rFonts w:ascii="Times New Roman" w:hAnsi="Times New Roman"/>
                <w:color w:val="auto"/>
                <w:szCs w:val="22"/>
              </w:rPr>
              <w:t>Елизовский</w:t>
            </w:r>
            <w:proofErr w:type="spellEnd"/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 район, п. Пионерский, ул. Янтарная,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1164101056008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4105046137</w:t>
            </w:r>
          </w:p>
        </w:tc>
      </w:tr>
      <w:tr w:rsidR="00B60726" w:rsidRPr="00B60726" w:rsidTr="003549E7">
        <w:trPr>
          <w:trHeight w:val="14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«Никольская управляющая организация»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«НУО»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684500, Камчатский край, Алеутский округ, с. Никольское, ул. 50 лет Октября, д.24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1094141000580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B60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4103000850</w:t>
            </w:r>
          </w:p>
        </w:tc>
      </w:tr>
    </w:tbl>
    <w:p w:rsidR="00B60726" w:rsidRPr="00B60726" w:rsidRDefault="00B60726" w:rsidP="00B6072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60726" w:rsidRDefault="00B60726"/>
    <w:sectPr w:rsidR="00B60726" w:rsidSect="00477AB8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1E01"/>
    <w:multiLevelType w:val="hybridMultilevel"/>
    <w:tmpl w:val="55E6C74E"/>
    <w:lvl w:ilvl="0" w:tplc="54C20E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4"/>
    <w:rsid w:val="00172A24"/>
    <w:rsid w:val="00477AB8"/>
    <w:rsid w:val="006762F5"/>
    <w:rsid w:val="006B6998"/>
    <w:rsid w:val="006F493D"/>
    <w:rsid w:val="008923C9"/>
    <w:rsid w:val="008B795F"/>
    <w:rsid w:val="00B60726"/>
    <w:rsid w:val="00C74523"/>
    <w:rsid w:val="00F1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6B8E"/>
  <w15:docId w15:val="{2A2287F1-0A11-455C-B8AE-A7252040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10</cp:revision>
  <cp:lastPrinted>2024-01-10T04:43:00Z</cp:lastPrinted>
  <dcterms:created xsi:type="dcterms:W3CDTF">2024-01-10T04:23:00Z</dcterms:created>
  <dcterms:modified xsi:type="dcterms:W3CDTF">2024-01-10T04:49:00Z</dcterms:modified>
</cp:coreProperties>
</file>