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F877" w14:textId="5B185F72" w:rsidR="00DD10FF" w:rsidRPr="00DD10FF" w:rsidRDefault="00DD10FF" w:rsidP="00DD10FF">
      <w:pPr>
        <w:pStyle w:val="a3"/>
        <w:shd w:val="clear" w:color="auto" w:fill="FFFFFF"/>
        <w:ind w:firstLine="708"/>
      </w:pPr>
      <w:r w:rsidRPr="00DD10FF">
        <w:t>Администрация Карагинского муниципального района в соответствии с "</w:t>
      </w:r>
      <w:r>
        <w:t xml:space="preserve">Положением об организации общественных обсуждений </w:t>
      </w:r>
      <w:r w:rsidRPr="00435F1A">
        <w:t>по оценке воздействия намечаемой хозяйственной</w:t>
      </w:r>
      <w:r>
        <w:t xml:space="preserve"> </w:t>
      </w:r>
      <w:r w:rsidRPr="00435F1A">
        <w:t>и иной деятельности на окружающую среду</w:t>
      </w:r>
      <w:r>
        <w:t xml:space="preserve"> в Карагинском муниципальном районе</w:t>
      </w:r>
      <w:r w:rsidRPr="00DD10FF">
        <w:t xml:space="preserve">", утвержденным </w:t>
      </w:r>
      <w:r>
        <w:t>постановлением администрации Карагинского муниципального района от 13.10.2017 г. № 198</w:t>
      </w:r>
      <w:r w:rsidRPr="00DD10FF">
        <w:t xml:space="preserve">, уведомляет о проведении </w:t>
      </w:r>
      <w:r w:rsidR="0061793A" w:rsidRPr="00F92CB3">
        <w:t>общественных обсуждений</w:t>
      </w:r>
      <w:r w:rsidR="0061793A">
        <w:t xml:space="preserve"> по оценке воздействия на окружающую среду для проектируемого объекта:</w:t>
      </w:r>
      <w:r w:rsidR="0061793A" w:rsidRPr="00F92CB3">
        <w:t xml:space="preserve"> </w:t>
      </w:r>
      <w:r w:rsidR="0061793A">
        <w:t>«С</w:t>
      </w:r>
      <w:r w:rsidR="0061793A" w:rsidRPr="00F92CB3">
        <w:rPr>
          <w:bCs/>
        </w:rPr>
        <w:t>троительств</w:t>
      </w:r>
      <w:r w:rsidR="0061793A">
        <w:rPr>
          <w:bCs/>
        </w:rPr>
        <w:t>о</w:t>
      </w:r>
      <w:r w:rsidR="0061793A" w:rsidRPr="00F92CB3">
        <w:rPr>
          <w:bCs/>
        </w:rPr>
        <w:t xml:space="preserve"> полигона ТКО для населенных пунктов: п. Оссора, с. Карага, с. Кострома</w:t>
      </w:r>
      <w:r w:rsidR="0061793A">
        <w:rPr>
          <w:bCs/>
        </w:rPr>
        <w:t>»</w:t>
      </w:r>
    </w:p>
    <w:p w14:paraId="63ED2D48" w14:textId="0D45463C" w:rsidR="006B4BCD" w:rsidRDefault="00DD10FF" w:rsidP="006B4BCD">
      <w:pPr>
        <w:pStyle w:val="a3"/>
        <w:shd w:val="clear" w:color="auto" w:fill="FFFFFF"/>
        <w:ind w:firstLine="708"/>
      </w:pPr>
      <w:r w:rsidRPr="00DD10FF">
        <w:t>Заказчик проекта Администрация Карагинского муниципального района (68</w:t>
      </w:r>
      <w:r>
        <w:t>8700</w:t>
      </w:r>
      <w:r w:rsidRPr="00DD10FF">
        <w:t xml:space="preserve">, </w:t>
      </w:r>
      <w:r>
        <w:t>Камчатский край, Карагинский района, п.</w:t>
      </w:r>
      <w:r w:rsidR="00170D48" w:rsidRPr="00170D48">
        <w:t xml:space="preserve"> </w:t>
      </w:r>
      <w:r>
        <w:t>Оссора,</w:t>
      </w:r>
      <w:r w:rsidRPr="00DD10FF">
        <w:t xml:space="preserve"> ул. </w:t>
      </w:r>
      <w:r>
        <w:t>Советская</w:t>
      </w:r>
      <w:r w:rsidRPr="00DD10FF">
        <w:t>, 3</w:t>
      </w:r>
      <w:r>
        <w:t>7</w:t>
      </w:r>
      <w:r w:rsidRPr="00DD10FF">
        <w:t>, тел. (</w:t>
      </w:r>
      <w:r>
        <w:t>415 45</w:t>
      </w:r>
      <w:r w:rsidRPr="00DD10FF">
        <w:t>) 41-3</w:t>
      </w:r>
      <w:r>
        <w:t>-</w:t>
      </w:r>
      <w:r w:rsidRPr="00DD10FF">
        <w:t>44</w:t>
      </w:r>
      <w:r>
        <w:t>, е</w:t>
      </w:r>
      <w:r w:rsidRPr="00DD10FF">
        <w:t>-</w:t>
      </w:r>
      <w:proofErr w:type="spellStart"/>
      <w:r w:rsidRPr="00DD10FF">
        <w:t>mail</w:t>
      </w:r>
      <w:proofErr w:type="spellEnd"/>
      <w:r w:rsidRPr="00DD10FF">
        <w:t xml:space="preserve">: </w:t>
      </w:r>
      <w:hyperlink r:id="rId5" w:history="1">
        <w:r w:rsidR="006B4BCD" w:rsidRPr="002342C1">
          <w:rPr>
            <w:rStyle w:val="a4"/>
            <w:color w:val="auto"/>
          </w:rPr>
          <w:t>akmr@karaginskiy.ru</w:t>
        </w:r>
      </w:hyperlink>
      <w:r w:rsidRPr="002342C1">
        <w:t>).</w:t>
      </w:r>
    </w:p>
    <w:p w14:paraId="197BDA8E" w14:textId="35A41A7A" w:rsidR="00DD10FF" w:rsidRPr="00DD10FF" w:rsidRDefault="00DD10FF" w:rsidP="006B4BCD">
      <w:pPr>
        <w:pStyle w:val="a3"/>
        <w:shd w:val="clear" w:color="auto" w:fill="FFFFFF"/>
        <w:ind w:firstLine="708"/>
      </w:pPr>
      <w:r w:rsidRPr="00DD10FF">
        <w:t xml:space="preserve">Разработчик проекта </w:t>
      </w:r>
      <w:r>
        <w:t>ООО</w:t>
      </w:r>
      <w:r w:rsidRPr="00DD10FF">
        <w:t xml:space="preserve"> «</w:t>
      </w:r>
      <w:r w:rsidR="00785DDD">
        <w:t>Альфа-</w:t>
      </w:r>
      <w:r w:rsidR="00820C7E">
        <w:t>С</w:t>
      </w:r>
      <w:r w:rsidR="00785DDD">
        <w:t>трой</w:t>
      </w:r>
      <w:r w:rsidRPr="00DD10FF">
        <w:t>» (6</w:t>
      </w:r>
      <w:r w:rsidR="00785DDD">
        <w:t>83000</w:t>
      </w:r>
      <w:r w:rsidRPr="00DD10FF">
        <w:t xml:space="preserve">, г. </w:t>
      </w:r>
      <w:r w:rsidR="00785DDD">
        <w:t>Петропавловск-Камчатский</w:t>
      </w:r>
      <w:r w:rsidRPr="00DD10FF">
        <w:t xml:space="preserve">, ул. </w:t>
      </w:r>
      <w:r w:rsidR="00785DDD">
        <w:t>Советск</w:t>
      </w:r>
      <w:r w:rsidR="009009BC">
        <w:t>ая</w:t>
      </w:r>
      <w:r w:rsidRPr="00DD10FF">
        <w:t xml:space="preserve">, </w:t>
      </w:r>
      <w:r w:rsidR="009009BC">
        <w:t>48, офис 14</w:t>
      </w:r>
      <w:r w:rsidRPr="00DD10FF">
        <w:t>, тел. (</w:t>
      </w:r>
      <w:r w:rsidR="009009BC">
        <w:t>415 2</w:t>
      </w:r>
      <w:r w:rsidRPr="00DD10FF">
        <w:t xml:space="preserve">) </w:t>
      </w:r>
      <w:r w:rsidR="009009BC">
        <w:t>35-00-85</w:t>
      </w:r>
      <w:r w:rsidRPr="00DD10FF">
        <w:t xml:space="preserve">, </w:t>
      </w:r>
      <w:proofErr w:type="spellStart"/>
      <w:r w:rsidRPr="00DD10FF">
        <w:t>e-mail</w:t>
      </w:r>
      <w:proofErr w:type="spellEnd"/>
      <w:r w:rsidRPr="00DD10FF">
        <w:t xml:space="preserve">: </w:t>
      </w:r>
      <w:r w:rsidR="00820C7E">
        <w:rPr>
          <w:lang w:val="en-US"/>
        </w:rPr>
        <w:t>imperia</w:t>
      </w:r>
      <w:r w:rsidR="00820C7E" w:rsidRPr="00F67545">
        <w:t>.</w:t>
      </w:r>
      <w:proofErr w:type="spellStart"/>
      <w:r w:rsidR="00820C7E">
        <w:rPr>
          <w:lang w:val="en-US"/>
        </w:rPr>
        <w:t>kam</w:t>
      </w:r>
      <w:proofErr w:type="spellEnd"/>
      <w:r w:rsidRPr="00DD10FF">
        <w:t>@m</w:t>
      </w:r>
      <w:r w:rsidR="00820C7E">
        <w:rPr>
          <w:lang w:val="en-US"/>
        </w:rPr>
        <w:t>ail</w:t>
      </w:r>
      <w:r w:rsidRPr="00DD10FF">
        <w:t>.</w:t>
      </w:r>
      <w:proofErr w:type="spellStart"/>
      <w:r w:rsidRPr="00DD10FF">
        <w:t>ru</w:t>
      </w:r>
      <w:proofErr w:type="spellEnd"/>
      <w:r w:rsidRPr="00DD10FF">
        <w:t>).</w:t>
      </w:r>
    </w:p>
    <w:p w14:paraId="64FBA035" w14:textId="447A422B" w:rsidR="00F67545" w:rsidRDefault="00DD10FF" w:rsidP="006B4BCD">
      <w:pPr>
        <w:pStyle w:val="a3"/>
        <w:shd w:val="clear" w:color="auto" w:fill="FFFFFF"/>
        <w:ind w:firstLine="708"/>
      </w:pPr>
      <w:r w:rsidRPr="00DD10FF">
        <w:t xml:space="preserve">Общественные обсуждения будут проходить </w:t>
      </w:r>
      <w:r w:rsidR="005A5ABC">
        <w:t>2</w:t>
      </w:r>
      <w:r w:rsidR="006E5AA3">
        <w:t xml:space="preserve">8 апреля </w:t>
      </w:r>
      <w:r w:rsidR="006E5AA3" w:rsidRPr="0003396F">
        <w:t>202</w:t>
      </w:r>
      <w:r w:rsidR="006E5AA3">
        <w:t>3</w:t>
      </w:r>
      <w:r w:rsidR="006E5AA3" w:rsidRPr="0003396F">
        <w:t xml:space="preserve"> года </w:t>
      </w:r>
      <w:r w:rsidR="00F67545" w:rsidRPr="00F67545">
        <w:t>в 11-00 часов по адресу: ул. Советская 37, п. Оссора, актовый зал администрации Карагинского муниципального района</w:t>
      </w:r>
      <w:r w:rsidR="00F67545">
        <w:t>.</w:t>
      </w:r>
    </w:p>
    <w:p w14:paraId="0ED839F1" w14:textId="23A9A12D" w:rsidR="006B4BCD" w:rsidRDefault="006B4BCD" w:rsidP="006B4BCD">
      <w:pPr>
        <w:pStyle w:val="a3"/>
        <w:shd w:val="clear" w:color="auto" w:fill="FFFFFF"/>
        <w:ind w:firstLine="708"/>
      </w:pPr>
      <w:r w:rsidRPr="006B4BCD">
        <w:t xml:space="preserve">Ознакомиться с материалами оценки можно на сайте: </w:t>
      </w:r>
      <w:proofErr w:type="spellStart"/>
      <w:r w:rsidRPr="006B4BCD">
        <w:t>Карагинский.РФ</w:t>
      </w:r>
      <w:proofErr w:type="spellEnd"/>
      <w:r w:rsidRPr="006B4BCD">
        <w:t xml:space="preserve">. и в администрации Карагинского муниципального района по адресу: ул. Советская 37, п. Оссора, кабинет № 24 после </w:t>
      </w:r>
      <w:r w:rsidR="005A5ABC">
        <w:t>6</w:t>
      </w:r>
      <w:r w:rsidR="006E5AA3">
        <w:t xml:space="preserve"> </w:t>
      </w:r>
      <w:r w:rsidR="005A5ABC">
        <w:t>апреля</w:t>
      </w:r>
      <w:r w:rsidR="006E5AA3" w:rsidRPr="0003396F">
        <w:t xml:space="preserve"> 202</w:t>
      </w:r>
      <w:r w:rsidR="006E5AA3">
        <w:t>3</w:t>
      </w:r>
      <w:r w:rsidR="006E5AA3" w:rsidRPr="0003396F">
        <w:t xml:space="preserve"> </w:t>
      </w:r>
      <w:r w:rsidRPr="006B4BCD">
        <w:t>года.</w:t>
      </w:r>
    </w:p>
    <w:p w14:paraId="17322E0E" w14:textId="6F467AA2" w:rsidR="006B4BCD" w:rsidRDefault="001E4444" w:rsidP="006B4BCD">
      <w:pPr>
        <w:pStyle w:val="a3"/>
        <w:shd w:val="clear" w:color="auto" w:fill="FFFFFF"/>
        <w:ind w:firstLine="708"/>
      </w:pPr>
      <w:r w:rsidRPr="001E4444">
        <w:t xml:space="preserve">Инициатором проведения общественных обсуждений является администрация Карагинского муниципального района. Сроки подачи участниками общественных обсуждений предложений и рекомендаций (в письменной форме) </w:t>
      </w:r>
      <w:r w:rsidR="00C77B6C">
        <w:t xml:space="preserve">с </w:t>
      </w:r>
      <w:r w:rsidR="005A5ABC">
        <w:t>6 апреля</w:t>
      </w:r>
      <w:r w:rsidR="006E5AA3">
        <w:t xml:space="preserve"> </w:t>
      </w:r>
      <w:r w:rsidR="006E5AA3" w:rsidRPr="0003396F">
        <w:t>202</w:t>
      </w:r>
      <w:r w:rsidR="006E5AA3">
        <w:t>3</w:t>
      </w:r>
      <w:r w:rsidR="006E5AA3" w:rsidRPr="0003396F">
        <w:t xml:space="preserve"> </w:t>
      </w:r>
      <w:r w:rsidR="006E5AA3">
        <w:t>года</w:t>
      </w:r>
      <w:r w:rsidR="006E5AA3" w:rsidRPr="0003396F">
        <w:t xml:space="preserve"> до </w:t>
      </w:r>
      <w:r w:rsidR="005A5ABC">
        <w:t>11</w:t>
      </w:r>
      <w:r w:rsidR="006E5AA3">
        <w:t xml:space="preserve"> </w:t>
      </w:r>
      <w:r w:rsidR="008109FC">
        <w:t>м</w:t>
      </w:r>
      <w:r w:rsidR="005A5ABC">
        <w:t>ая</w:t>
      </w:r>
      <w:r w:rsidR="006E5AA3">
        <w:t xml:space="preserve"> </w:t>
      </w:r>
      <w:r w:rsidR="006E5AA3" w:rsidRPr="0003396F">
        <w:t>202</w:t>
      </w:r>
      <w:r w:rsidR="006E5AA3">
        <w:t>3</w:t>
      </w:r>
      <w:r w:rsidR="001831FA" w:rsidRPr="00F67545">
        <w:t xml:space="preserve"> года</w:t>
      </w:r>
      <w:r w:rsidRPr="001E4444">
        <w:t>.</w:t>
      </w:r>
    </w:p>
    <w:p w14:paraId="30887933" w14:textId="16052640" w:rsidR="001E4444" w:rsidRDefault="00DD10FF" w:rsidP="001E4444">
      <w:pPr>
        <w:pStyle w:val="a3"/>
        <w:shd w:val="clear" w:color="auto" w:fill="FFFFFF"/>
        <w:ind w:firstLine="708"/>
      </w:pPr>
      <w:r w:rsidRPr="00DD10FF">
        <w:t>Почтовы</w:t>
      </w:r>
      <w:r w:rsidR="001E4444">
        <w:t>й</w:t>
      </w:r>
      <w:r w:rsidRPr="00DD10FF">
        <w:t xml:space="preserve"> и электронны</w:t>
      </w:r>
      <w:r w:rsidR="001E4444">
        <w:t>й</w:t>
      </w:r>
      <w:r w:rsidRPr="00DD10FF">
        <w:t xml:space="preserve"> адреса для направления предложений</w:t>
      </w:r>
      <w:r w:rsidR="001E4444">
        <w:t xml:space="preserve"> и</w:t>
      </w:r>
      <w:r w:rsidRPr="00DD10FF">
        <w:t xml:space="preserve"> замечаний: администрация </w:t>
      </w:r>
      <w:r w:rsidR="001E4444" w:rsidRPr="00DD10FF">
        <w:t>Карагинского муниципального района</w:t>
      </w:r>
      <w:r w:rsidRPr="00DD10FF">
        <w:t xml:space="preserve">, </w:t>
      </w:r>
      <w:r w:rsidR="001E4444" w:rsidRPr="00DD10FF">
        <w:t>68</w:t>
      </w:r>
      <w:r w:rsidR="001E4444">
        <w:t>8700</w:t>
      </w:r>
      <w:r w:rsidR="001E4444" w:rsidRPr="00DD10FF">
        <w:t xml:space="preserve">, </w:t>
      </w:r>
      <w:r w:rsidR="001E4444">
        <w:t>Камчатский край, Карагинский района, п.</w:t>
      </w:r>
      <w:r w:rsidR="001E4444" w:rsidRPr="00170D48">
        <w:t xml:space="preserve"> </w:t>
      </w:r>
      <w:r w:rsidR="001E4444">
        <w:t>Оссора,</w:t>
      </w:r>
      <w:r w:rsidR="001E4444" w:rsidRPr="00DD10FF">
        <w:t xml:space="preserve"> ул. </w:t>
      </w:r>
      <w:r w:rsidR="001E4444">
        <w:t>Советская</w:t>
      </w:r>
      <w:r w:rsidR="001E4444" w:rsidRPr="00DD10FF">
        <w:t>, 3</w:t>
      </w:r>
      <w:r w:rsidR="001E4444">
        <w:t>7</w:t>
      </w:r>
      <w:r w:rsidR="001E4444" w:rsidRPr="00DD10FF">
        <w:t>, тел. (</w:t>
      </w:r>
      <w:r w:rsidR="001E4444">
        <w:t>415 45</w:t>
      </w:r>
      <w:r w:rsidR="001E4444" w:rsidRPr="00DD10FF">
        <w:t>) 41-</w:t>
      </w:r>
      <w:r w:rsidR="001E4444">
        <w:t>4-93, е</w:t>
      </w:r>
      <w:r w:rsidR="001E4444" w:rsidRPr="00DD10FF">
        <w:t>-</w:t>
      </w:r>
      <w:proofErr w:type="spellStart"/>
      <w:r w:rsidR="001E4444" w:rsidRPr="00DD10FF">
        <w:t>mail</w:t>
      </w:r>
      <w:proofErr w:type="spellEnd"/>
      <w:r w:rsidR="001E4444" w:rsidRPr="00DD10FF">
        <w:t xml:space="preserve">: </w:t>
      </w:r>
      <w:hyperlink r:id="rId6" w:history="1">
        <w:r w:rsidR="001E4444" w:rsidRPr="002342C1">
          <w:rPr>
            <w:rStyle w:val="a4"/>
            <w:color w:val="auto"/>
          </w:rPr>
          <w:t>akmr@karaginskiy.ru</w:t>
        </w:r>
      </w:hyperlink>
      <w:r w:rsidR="001E4444" w:rsidRPr="002342C1">
        <w:t>.</w:t>
      </w:r>
    </w:p>
    <w:p w14:paraId="5E9919C6" w14:textId="327EA76F" w:rsidR="00C77B6C" w:rsidRDefault="00C77B6C" w:rsidP="001E4444">
      <w:pPr>
        <w:pStyle w:val="a3"/>
        <w:shd w:val="clear" w:color="auto" w:fill="FFFFFF"/>
        <w:ind w:firstLine="708"/>
      </w:pPr>
    </w:p>
    <w:p w14:paraId="0698FC96" w14:textId="3CBE4D9B" w:rsidR="00DD10FF" w:rsidRDefault="00DD10FF" w:rsidP="001E4444">
      <w:pPr>
        <w:pStyle w:val="a3"/>
        <w:shd w:val="clear" w:color="auto" w:fill="FFFFFF"/>
        <w:ind w:firstLine="708"/>
      </w:pPr>
    </w:p>
    <w:p w14:paraId="6BB40281" w14:textId="73D10ED7" w:rsidR="00BB183E" w:rsidRDefault="00BB183E" w:rsidP="001E4444">
      <w:pPr>
        <w:pStyle w:val="a3"/>
        <w:shd w:val="clear" w:color="auto" w:fill="FFFFFF"/>
        <w:ind w:firstLine="708"/>
      </w:pPr>
    </w:p>
    <w:p w14:paraId="3633313D" w14:textId="64F4B09F" w:rsidR="00BB183E" w:rsidRDefault="00BB183E" w:rsidP="001E4444">
      <w:pPr>
        <w:pStyle w:val="a3"/>
        <w:shd w:val="clear" w:color="auto" w:fill="FFFFFF"/>
        <w:ind w:firstLine="708"/>
      </w:pPr>
    </w:p>
    <w:p w14:paraId="1A28BE32" w14:textId="2815565D" w:rsidR="00BB183E" w:rsidRDefault="00BB183E" w:rsidP="001E4444">
      <w:pPr>
        <w:pStyle w:val="a3"/>
        <w:shd w:val="clear" w:color="auto" w:fill="FFFFFF"/>
        <w:ind w:firstLine="708"/>
      </w:pPr>
    </w:p>
    <w:p w14:paraId="559EEB3A" w14:textId="4CB2E7D0" w:rsidR="00BB183E" w:rsidRDefault="00BB183E" w:rsidP="001E4444">
      <w:pPr>
        <w:pStyle w:val="a3"/>
        <w:shd w:val="clear" w:color="auto" w:fill="FFFFFF"/>
        <w:ind w:firstLine="708"/>
      </w:pPr>
    </w:p>
    <w:p w14:paraId="0673E4F1" w14:textId="2722A4E1" w:rsidR="00BB183E" w:rsidRDefault="00BB183E" w:rsidP="001E4444">
      <w:pPr>
        <w:pStyle w:val="a3"/>
        <w:shd w:val="clear" w:color="auto" w:fill="FFFFFF"/>
        <w:ind w:firstLine="708"/>
      </w:pPr>
    </w:p>
    <w:p w14:paraId="771C0F78" w14:textId="0A8A7698" w:rsidR="00BB183E" w:rsidRDefault="00BB183E" w:rsidP="001E4444">
      <w:pPr>
        <w:pStyle w:val="a3"/>
        <w:shd w:val="clear" w:color="auto" w:fill="FFFFFF"/>
        <w:ind w:firstLine="708"/>
      </w:pPr>
    </w:p>
    <w:sectPr w:rsidR="00BB1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87A9B"/>
    <w:multiLevelType w:val="multilevel"/>
    <w:tmpl w:val="B23049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01777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85D11"/>
    <w:rsid w:val="00170D48"/>
    <w:rsid w:val="001831FA"/>
    <w:rsid w:val="001E4444"/>
    <w:rsid w:val="002342C1"/>
    <w:rsid w:val="00534574"/>
    <w:rsid w:val="00585D11"/>
    <w:rsid w:val="005A5ABC"/>
    <w:rsid w:val="0061793A"/>
    <w:rsid w:val="006B4BCD"/>
    <w:rsid w:val="006E5AA3"/>
    <w:rsid w:val="00785DDD"/>
    <w:rsid w:val="008109FC"/>
    <w:rsid w:val="00820C7E"/>
    <w:rsid w:val="009009BC"/>
    <w:rsid w:val="009705D7"/>
    <w:rsid w:val="00AC08DE"/>
    <w:rsid w:val="00BB183E"/>
    <w:rsid w:val="00C77B6C"/>
    <w:rsid w:val="00DD10FF"/>
    <w:rsid w:val="00E048DB"/>
    <w:rsid w:val="00E93CCC"/>
    <w:rsid w:val="00EA7B64"/>
    <w:rsid w:val="00F67545"/>
    <w:rsid w:val="00FE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802"/>
  <w15:chartTrackingRefBased/>
  <w15:docId w15:val="{37409458-603A-4C2C-98C0-95EF59E1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1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1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4BC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4BC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B1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BB1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mr@karaginskiy.ru" TargetMode="Externa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Абрамкин</dc:creator>
  <cp:keywords/>
  <dc:description/>
  <cp:lastModifiedBy>Абрамкин</cp:lastModifiedBy>
  <cp:revision>21</cp:revision>
  <dcterms:created xsi:type="dcterms:W3CDTF">2021-09-01T04:25:00Z</dcterms:created>
  <dcterms:modified xsi:type="dcterms:W3CDTF">2023-04-04T03:00:00Z</dcterms:modified>
</cp:coreProperties>
</file>