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E8" w:rsidRPr="00DC5FE8" w:rsidRDefault="00DC5FE8" w:rsidP="00DC5F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C5FE8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МИНИСТЕРСТВО ОБРАЗОВАНИЯ И НАУКИ КАМЧАТСКОГО КРАЯ</w:t>
      </w:r>
    </w:p>
    <w:p w:rsidR="00DC5FE8" w:rsidRPr="00DC5FE8" w:rsidRDefault="00DC5FE8" w:rsidP="00DC5F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ПРИКАЗ</w:t>
      </w:r>
    </w:p>
    <w:p w:rsidR="00DC5FE8" w:rsidRPr="00DC5FE8" w:rsidRDefault="00DC5FE8" w:rsidP="00DC5F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 31 июля 2012 года №932</w:t>
      </w:r>
    </w:p>
    <w:p w:rsidR="00DC5FE8" w:rsidRPr="00DC5FE8" w:rsidRDefault="00DC5FE8" w:rsidP="00DC5F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 утверждении административного регламента предоставления местными администрациями и иными органами местного самоуправления, осуществляющими исполнительно-распорядительные полномочия в муниципальных образованиях, реализующие переданные полномочия Камчатского края государственной услуги по установлению (прекращению) опеки (попечительства) над несовершеннолетними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(Изменения:</w:t>
      </w:r>
      <w:proofErr w:type="gramEnd"/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Камчатского края </w:t>
      </w:r>
      <w:hyperlink r:id="rId5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13.09.2012 №1090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Камчатского края </w:t>
      </w:r>
      <w:hyperlink r:id="rId6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26.12.2013 №1656</w:t>
        </w:r>
      </w:hyperlink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образования и науки Камчатского края от 14.02.2017 №113</w:t>
        </w:r>
      </w:hyperlink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proofErr w:type="gramStart"/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образования и молодежной политики Камчатского края от 09.10.2018 №1027</w:t>
        </w:r>
      </w:hyperlink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Камчатского края </w:t>
      </w:r>
      <w:hyperlink r:id="rId9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05.08.2011 №321-П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разработки и утверждения административных регламентов исполнения государственных функций и порядка разработки и утверждения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административных регламентов предоставления государственных услуг исполнительными органами государственной власти Камчатского края»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предоставления местными администрациями и иными органами местного самоуправления, осуществляющими исполнительно-распорядительные полномочия в муниципальных образованиях, реализующие переданные полномочия Камчатского края государственной услуги по установлению (прекращению) опеки (попечительства) над несовершеннолетними (далее – Административный регламент) согласно приложению.</w:t>
      </w:r>
      <w:bookmarkStart w:id="1" w:name="sub_243"/>
      <w:bookmarkEnd w:id="1"/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 2, 3 утратили силу </w:t>
      </w:r>
      <w:hyperlink r:id="rId10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образования и науки Камчатского края от 14.02.2017 №113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Настоящий приказ вступает в силу через 10 дней после дня его официального опубликования.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                                                                                                                              В.Л. ТЮМЕНЦЕВ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 xml:space="preserve">к приказу Министерства образования и 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науки Камчатского края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от 31 июля 2012  №932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ПУ, красный - я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АДМИНИСТРАТИВНЫЙ РЕГЛАМЕНТ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местными администрациями и иными органами местного самоуправления, осуществляющими исполнительно-распорядительные полномочия в муниципальных образованиях, реализующие переданные полномочия Камчатского края государственной услуги по установлению (прекращению) опеки (попечительства) над несовершеннолетними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Общие положения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DC5F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регулирования административного регламента.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регулирования Административного регламента является предоставление местными администрациями и иными органами местного самоуправления, осуществляющими исполнительно-распорядительные полномочия в муниципальных образованиях, реализующие переданные полномочия Камчатского края по организации и осуществлению деятельности по</w:t>
      </w: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опеке и попечительству в Камчатском крае в соответствии с </w:t>
      </w:r>
      <w:hyperlink r:id="rId11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Камчатского края от 01.04.2014 №419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наделении органов местного самоуправления муниципальных образований в Камчатском крае государственными полномочиями по опеке и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попечительству в Камчатском крае</w:t>
      </w: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услуги по установлению (прекращению) опеки (попечительства) над несовершеннолетними (далее – государственная услуга).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1.1.1 приложения в редакции </w:t>
      </w:r>
      <w:hyperlink r:id="rId12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науки Камчатского края от 14.02.2017 №113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1.1.2.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Опека и попечительство над несовершеннолетними устанавливается при отсутствии у них родителей, усыновителей, лишении судом родителей родительских прав, а также в случаях, когда такие граждане по иным причинам остались без родительского попечения, в частности, когда родители уклоняются от воспитания либо защиты их прав и интересов. 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Опека устанавливается над детьми, не достигшими возраста 14 лет, попечительство устанавливается над несовершеннолетними в возрасте от 14 до 18 лет.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DC5F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 заявителей. 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Государственная услуга предоставляется физическим лицам, гражданам Российской Федерации (далее – граждане), требования к которым установлены статьей 146 </w:t>
      </w:r>
      <w:hyperlink r:id="rId13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Семейного кодекса Российской Федерации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1.2.1. подраздела 1.2. в редакции приказа Министерства образования и науки Камчатского края </w:t>
      </w:r>
      <w:hyperlink r:id="rId14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13.09.2012 №1090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1.2.1 раздела 1 в редакции приказа Министерства образования и науки Камчатского края </w:t>
      </w:r>
      <w:hyperlink r:id="rId15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26.12.2013 №1656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1.2.2.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семью, утвержден </w:t>
      </w:r>
      <w:hyperlink r:id="rId16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14.02.2013 №117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</w:t>
      </w:r>
      <w:r w:rsidRPr="00DC5F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proofErr w:type="gramEnd"/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.1.2.2 раздела 1 приложения в редакции </w:t>
      </w:r>
      <w:hyperlink r:id="rId17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молодежной политики Камчатского края от 09.10.2018 №1027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Требования к порядку информирования и предоставления государственной услуги.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Информация о месте нахождения и графике работы местных администраций и иных органов местного самоуправления, предоставляющих государственную услугу, их структурных подразделениях, справочные телефоны, адреса официальных сайтов.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местных администраций и иных органов местного самоуправления, предоставляющих государственную услугу, их структурных подразделениях, справочные телефоны, адреса официальных сайтов представлен в Приложении №1 к настоящему Административному регламенту.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1.3.1. подраздела 1.3. в редакции приказа Министерства образования и науки Камчатского края </w:t>
      </w:r>
      <w:hyperlink r:id="rId18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13.09.2012 №1090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1.3.1 приложения в редакции </w:t>
      </w:r>
      <w:hyperlink r:id="rId19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науки Камчатского края от 14.02.2017 №113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Порядок получения информации заявителями по вопросам предоставления государственной услуги.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информации о порядке предоставления государственной услуги заявители обращаются в органы опеки и попечительства: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лично;</w:t>
      </w:r>
      <w:proofErr w:type="gramEnd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письменном виде (почтой, телеграммой или посредством факсимильной связи);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форме электронного документа;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 телефону;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5) через федеральную государственную информационную систему «Единый Портал государственных и муниципальных услуг (функций)», краевую государственную информационную систему «Портал государственных и муниципальных услуг (функций) Камчатского края».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(пункт 5 части 1.4 раздела 1 приложения в редакции </w:t>
      </w:r>
      <w:hyperlink r:id="rId20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молодежной политики Камчатского края от 09.10.2018 №1027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осуществляется в виде: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индивидуального информирования;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публичного информирования. 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информирование проводится в форме: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устного информирования;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письменного информирования.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устное информирование о порядке предоставления государственной услуги осуществляется муниципальными гражданскими служащими органов опеки и попечительства (далее - специалисты):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лично;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телефону.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ответах на устные обращения (по телефону или лично) специалисты подробно и в вежливой форме информируют обратившихся заявителей по интересующим их вопросам. Ответ на телефонный звонок должен содержать информацию о наименовании органа, в который обратился заявитель, фамилии, имени, отчестве и должности работника, принявшего телефонный звонок. При невозможности ответить на поставленный вопрос, заявителю рекомендуется обратиться к другому специалисту или ему сообщается телефонный номер, по которому можно получить необходимую информацию, либо предлагается обратиться письменно, в форме электронного документа или назначить другое удобное для заявителя время консультации.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письменное информирование о порядке предоставления государственной услуги при обращении заявителей в орган опеки и попечительства осуществляется путем направления ответов почтовым отправлением, а также электронной почтой.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1.4.1. Информация о предоставлении государственной услуги в федеральной государственной информационной системе «Единый Портал государственных и муниципальных услуг (функций)», а также в краевой государственной информационной системе «Портал государственных и муниципальных услуг (функций) Камчатского края».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(функций)», а также в краевой государственной информационной системе «Портал государственных и муниципальных услуг (функций) Камчатского края» размещается следующая информация: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круг заявителей;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предоставления государственной услуги;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место предоставления государственной услуги;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размер государственной пошлины, взимаемой за предоставление государственной услуги;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исчерпывающий перечень оснований для приостановления или отказа в предоставлении государственной услуги;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8)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9) формы заявлений (уведомлений, сообщений), используемые при предоставлении государственной услуги.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в федеральной государственной информационной системе «Единый Портал государственных и муниципальных услуг (функций)», а также в краевой государственной информационной системе «Портал государственных и муниципальных услуг (функций) Камчатского края» о порядке и сроках предоставления государственной услуги на основании сведений, содержащихся в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  <w:proofErr w:type="gramEnd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1.4.1 раздела 1 приложения дополнена </w:t>
      </w:r>
      <w:hyperlink r:id="rId21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образования и молодежной политики Камчатского края от 09.10.2018 №1027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Порядок, форма и место размещения информации о предоставлении государственной услуги.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Публичное информирование заявителей о порядке предоставления государственной услуги осуществляется посредством привлечения средств массовой информации, радио,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телевидения, путем размещения информации на официальном сайте, информационном стенде.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1.5.1. На официальном сайте и информационном стенде органов опеки и попечительства размещается следующая информация: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местонахождение, график (режим) работы, номера телефонов, адрес официального сайта, адрес электронной почты органов опеки и попечительства;</w:t>
      </w:r>
      <w:proofErr w:type="gramEnd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текст настоящего Административного регламента, блок-схема предоставления государственной услуги согласно Приложению №3 к настоящему Административному регламенту;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3 части 1.5.1. в редакции приказа Министерства образования и науки Камчатского края </w:t>
      </w:r>
      <w:hyperlink r:id="rId22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13.09.2012 №1090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извлечения из нормативных правовых актов Российской Федерации, Камчатского края, регулирующих деятельность по предоставлению государственной услуги.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1.5.2.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вопросам предоставления государственной услуги предоставляется заявителям с использованием федеральной государственной системы «Единый портал государственных и муниципальных услуг (функций)» (далее - единый портал государственных и муниципальных услуг (функций) и краевой государственной информационной системы «Портал государственных и муниципальных услуг (функций) Камчатского края».</w:t>
      </w:r>
      <w:proofErr w:type="gramEnd"/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1.5.2 раздела 1 приложения в редакции </w:t>
      </w:r>
      <w:hyperlink r:id="rId23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молодежной политики Камчатского края от 09.10.2018 №1027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Стандарт предоставления государственной услуги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государственной услуги – установление (прекращение) опеки (попечительства) над несовершеннолетними.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органов, предоставляющих государственную услугу - местные администрации и иные органы местного самоуправления, осуществляющие исполнительно-распорядительные полномочия в муниципальных образованиях, реализующие переданные полномочия Камчатского края по организации и осуществлению деятельности по</w:t>
      </w: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опеке и попечительству в Камчатском крае в соответствии с </w:t>
      </w:r>
      <w:hyperlink r:id="rId24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Камчатского края от 01.04.2014 №419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наделении органов местного самоуправления муниципальных образований в Камчатском крае государственными полномочиями по опеке и попечительству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Камчатском крае</w:t>
      </w: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2.2.1. подраздела 2.1. в редакции приказа Министерства образования и науки Камчатского края </w:t>
      </w:r>
      <w:hyperlink r:id="rId25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13.09.2012 №1090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(часть 2.2.1 приложения в редакции </w:t>
      </w:r>
      <w:hyperlink r:id="rId26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науки Камчатского края от 14.02.2017 №113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Информация об органах, участвующих в предоставлении государственной услуги: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Pr="00DC5F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УМВД России по Камчатскому краю.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(почтовый адрес): ул. Ленинградская, д. 126,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Петропавловск-Камчатский, Камчатский край, 683003.</w:t>
      </w:r>
      <w:proofErr w:type="gramEnd"/>
    </w:p>
    <w:p w:rsidR="00DC5FE8" w:rsidRPr="00DC5FE8" w:rsidRDefault="00DC5FE8" w:rsidP="00DC5FE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</w:t>
      </w: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с: </w:t>
      </w:r>
      <w:hyperlink r:id="rId27" w:history="1">
        <w:r w:rsidRPr="00DC5FE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presskamuvd@mail.ru</w:t>
        </w:r>
      </w:hyperlink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Официальный сайт: </w:t>
      </w:r>
      <w:hyperlink r:id="rId28" w:history="1">
        <w:r w:rsidRPr="00DC5FE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www.41.mvd.ru</w:t>
        </w:r>
      </w:hyperlink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 (415-2) 27-12-07, 27-14-33.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работы: прием заявлений: вторник и пятница с 10.00 до 12.00 часов, выдача готовых справок: вторник и пятница с 14.00 до 16.00 часов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Pr="00DC5F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Федеральной службы по надзору в сфере защиты прав потребителей и благополучия человека по Камчатскому краю (Управление Роспотребнадзора по Камчатскому краю). </w:t>
      </w:r>
    </w:p>
    <w:p w:rsidR="00DC5FE8" w:rsidRPr="00DC5FE8" w:rsidRDefault="00DC5FE8" w:rsidP="00DC5FE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нахождения (почтовый адрес): ул. Владивостокская, д. 9/1,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Петропавловск-Камчатский, Камчатский край, 683003. </w:t>
      </w:r>
      <w:proofErr w:type="gramEnd"/>
    </w:p>
    <w:p w:rsidR="00DC5FE8" w:rsidRPr="00DC5FE8" w:rsidRDefault="00DC5FE8" w:rsidP="00DC5FE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Электронная почта: </w:t>
      </w:r>
      <w:hyperlink r:id="rId29" w:history="1">
        <w:r w:rsidRPr="00DC5FE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sgm@sanep.kamchatka.ru</w:t>
        </w:r>
      </w:hyperlink>
    </w:p>
    <w:p w:rsidR="00DC5FE8" w:rsidRPr="00DC5FE8" w:rsidRDefault="00DC5FE8" w:rsidP="00DC5FE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Официальный сайт: </w:t>
      </w:r>
      <w:hyperlink r:id="rId30" w:history="1">
        <w:r w:rsidRPr="00DC5FE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41.rospotrebnadzor.ru</w:t>
        </w:r>
      </w:hyperlink>
    </w:p>
    <w:p w:rsidR="00DC5FE8" w:rsidRPr="00DC5FE8" w:rsidRDefault="00DC5FE8" w:rsidP="00DC5FE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(415-2) 46-19-84, факс (415-2) 46-76-05. 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месте нахождения, справочных телефонах территориальных отделов Управления Федеральной службы по надзору в сфере защиты прав потребителей и благополучия человека по Камчатскому краю размещена на его официальном сайте.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2 части 2.2.2 раздела 2 утратил силу приказом Министерства образования и науки Камчатского края </w:t>
      </w:r>
      <w:hyperlink r:id="rId31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26.12.2013 №1656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Pr="00DC5F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Управляющие компании многоквартирными домами, ТСЖ, органы и организации, осуществляющие выдачу выписки из домовой (поквартирной) книги, копии финансового лицевого счета с места жительства заявителя (зарегистрированного на территории муниципального образования в Камчатском крае) и обследование технического состояния жилого помещения. 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Pr="00DC5F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Пенсионного фонда Российской Федерации по Камчатскому краю.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Место нахождения (почтовый адрес): ул. Ленинградская, д.124 «Б»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Петропавловск-Камчатский, Камчатский край, 683003.</w:t>
      </w:r>
      <w:proofErr w:type="gramEnd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адрес: e-</w:t>
      </w:r>
      <w:proofErr w:type="spell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32" w:history="1">
        <w:r w:rsidRPr="00DC5FE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1302@051.pfr.ru</w:t>
        </w:r>
      </w:hyperlink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Официальный сайт: </w:t>
      </w:r>
      <w:hyperlink r:id="rId33" w:history="1">
        <w:r w:rsidRPr="00DC5FE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http://www.pfrf.ru/ot_kamchat</w:t>
        </w:r>
      </w:hyperlink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приемной: (415 2) 42-90-86.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месте нахождения, справочных телефонах, графике работы Управлений Пенсионного фонда Российской Федерации в муниципальных образованиях в  Камчатском крае размещена на его официальном сайте.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3 части 1 статьи 7 </w:t>
      </w:r>
      <w:hyperlink r:id="rId34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27.07.2010 №210-ФЗ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 органы, предоставляющие государственные услуги,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информации, предоставляемых в результате предоставления таких услуг, включенных в перечни, указанные в части 1 статьи 9 данного Федерального закона.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2.2.2 в редакции </w:t>
      </w:r>
      <w:hyperlink r:id="rId35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науки Камчатского края от 14.02.2017 №113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 предоставления государственной услуги.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Конечным результатом предоставления государственной услуги является: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Pr="00DC5F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акта о назначении (об отказе в назначении) заявителя опекуном (попечителем) несовершеннолетнего;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Pr="00DC5F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акта об освобождении заявителя от обязанностей опекуна (попечителя) несовершеннолетнего;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Срок предоставления  государственной услуги, в том числе с учетом необходимости обращения в органы и организации, участвующие в предоставлении государственной услуги, срок выдачи (направления) документов, являющихся результатом предоставления государственной услуги.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государственной услуги не должен превышать 30 календарных дней со дня регистрации заявления со всеми необходимыми документами.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предоставления заявителем в ходе рассмотрения дополнительных (недостающих) документов, направления органом опеки и попечительства запросов в органы и организации, участвующие в предоставлении государственной услуги, срок исчисляется с момента поступления и регистрации дополнительных документов специалистом, ответственным за делопроизводство.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 Перечень нормативных правовых актов Российской Федерации, Камчатского края, регулирующих отношения, возникающие в связи с предоставлением государственной услуги, с указанием реквизитов и источников официального опубликования: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36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Гражданский кодекс Российской Федерации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37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Семейный кодекс Российской Федерации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hyperlink r:id="rId38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24.04.2008 №48-ФЗ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опеке и попечительстве»;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hyperlink r:id="rId39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27.07.2010 №210-ФЗ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hyperlink r:id="rId40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29.03.2000 №275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гражданства»;</w:t>
      </w:r>
      <w:proofErr w:type="gramEnd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hyperlink r:id="rId41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18.05.2009 №423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отдельных вопросах осуществления опеки и попечительства в отношении несовершеннолетних граждан»;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hyperlink r:id="rId42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14.02.2013 №117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приказ Министерства образования и науки Российской Федерации от 14.09.2009 №334 «О реализации постановления Правительства Российской Федерации от 18.05.2009 №423»;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hyperlink r:id="rId43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Камчатского края от 03.12.2007 №702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и осуществлении деятельности по опеке и попечительству в Камчатском крае»;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hyperlink r:id="rId44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Камчатского края от 01.04.2014 №419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наделении органов местного самоуправления муниципальных образований в Камчатском крае  государственными полномочиями по опеке и попечительству в Камчатском крае»;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hyperlink r:id="rId45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Камчатского края от 19.12.2008 №439-П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Министерстве образования и молодежной политики Камчатского края»;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11 части 2.5 раздела 2 приложения в редакции </w:t>
      </w:r>
      <w:hyperlink r:id="rId46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молодежной политики Камчатского края от 09.10.2018 №1027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12) </w:t>
      </w:r>
      <w:hyperlink r:id="rId47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Камчатского края от 14.02.2013 №52-П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государственные услуги».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тринадцатый части 2.5 раздела 2 в редакции приказа Министерства образования и науки Камчатского края </w:t>
      </w:r>
      <w:hyperlink r:id="rId48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26.12.2013 №1656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2.5 приложения в редакции </w:t>
      </w:r>
      <w:hyperlink r:id="rId49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науки Камчатского края от 14.02.2017 №113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Исчерпывающий перечень документов, необходимых в соответствии с нормативными правовыми актами Российской Федерации, Камчатского края для предоставления государственной услуги, которые являются необходимыми и обязательными для предоставления государственной услуги, подлежащих представлению заявителем. </w:t>
      </w:r>
    </w:p>
    <w:p w:rsidR="00DC5FE8" w:rsidRPr="00DC5FE8" w:rsidRDefault="00DC5FE8" w:rsidP="00DC5FE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 целях получения заключения о возможности быть опекуном (попечителем), приемным родителем и (или) установления опеки (попечительства) над несовершеннолетним подает в орган опеки и попечительства по месту жительства заявление в соответствии с требованиями </w:t>
      </w:r>
      <w:hyperlink r:id="rId50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Российской Федерации от 18.05.2009 №423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отдельных вопросах осуществления опеки и попечительства в отношении несовершеннолетних граждан», с указанием просьбы (далее – заявление):</w:t>
      </w:r>
      <w:proofErr w:type="gramEnd"/>
    </w:p>
    <w:p w:rsidR="00DC5FE8" w:rsidRPr="00DC5FE8" w:rsidRDefault="00DC5FE8" w:rsidP="00DC5FE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выдать заключение о возможности быть опекуном (попечителем);</w:t>
      </w:r>
    </w:p>
    <w:p w:rsidR="00DC5FE8" w:rsidRPr="00DC5FE8" w:rsidRDefault="00DC5FE8" w:rsidP="00DC5FE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выдать заключение о возможности быть приемным родителем;</w:t>
      </w:r>
    </w:p>
    <w:p w:rsidR="00DC5FE8" w:rsidRPr="00DC5FE8" w:rsidRDefault="00DC5FE8" w:rsidP="00DC5FE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передать под опеку (попечительство) ребенка (детей) с указанием фамилии, имени, отчества, даты рождения;</w:t>
      </w:r>
      <w:proofErr w:type="gramEnd"/>
    </w:p>
    <w:p w:rsidR="00DC5FE8" w:rsidRPr="00DC5FE8" w:rsidRDefault="00DC5FE8" w:rsidP="00DC5FE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передать под опеку (попечительство) на возмездной основе ребенка (детей) с указанием фамилии, имени, отчества, даты рождения.</w:t>
      </w:r>
    </w:p>
    <w:p w:rsidR="00DC5FE8" w:rsidRPr="00DC5FE8" w:rsidRDefault="00DC5FE8" w:rsidP="00DC5FE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2.6.1.1. Заявитель, выразивший желание стать опекуном (попечителем), приемным родителем,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краткая автобиография;</w:t>
      </w:r>
      <w:bookmarkStart w:id="2" w:name="Par3"/>
      <w:bookmarkEnd w:id="2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средней заработной платы за последние 12 месяцев и (или) иной документ, подтверждающий доход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супруга (супруги) указанного лица;</w:t>
      </w:r>
      <w:bookmarkStart w:id="3" w:name="Par4"/>
      <w:bookmarkEnd w:id="3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свидетельства о браке (если заявитель, выразивший желание стать опекуном (попечителем), приемным родителем, состоит в браке);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письменное согласие совершеннолетних членов семьи с учетом мнения детей, достигших 10-летнего возраста, проживающих совместно с заявителем, выразившим желание стать опекуном (попечителем), приемным родителем, на прием ребенка (детей) в семью;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</w:t>
      </w:r>
      <w:hyperlink r:id="rId51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Семейного кодекса Российской Федерации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являлись опекунами (попечителями) детей и которые не были отстранены от исполнения возложенных на них обязанностей). Форма указанного свидетельства утверждается Министерством образования и науки Российской Федерации.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пункте 2 части 2.6.1.1, действительны в течение года со дня выдачи, документы, указанные в пункте 3 части 2.6.1.1, действительны в течение 6 месяцев со дня выдачи.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асть 2.6.1 раздела 2 приложения в редакции </w:t>
      </w:r>
      <w:hyperlink r:id="rId52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молодежной политики Камчатского края от 09.10.2018 №1027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2.6.1</w:t>
      </w:r>
      <w:r w:rsidRPr="00DC5FE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подаче заявления в орган опеки и попечительства заявитель должен предъявить паспорт или иной документ, удостоверяющий его личность.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 2.6.1</w:t>
      </w:r>
      <w:r w:rsidRPr="00DC5FE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2 приложения дополнена </w:t>
      </w:r>
      <w:hyperlink r:id="rId53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образования и молодежной политики Камчатского края от 09.10.2018 №1027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Документы, которые находятся в распоряжении органов, участвующих в предоставлении государственной услуги, и подлежат представлению в рамках межведомственного информационного взаимодействия: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Pr="00DC5F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домовой (поквартирной) книги с места жительства или иной документ, подтверждающие право пользования жилым помещением либо право собственности на жилое помещение, и копия финансового лицевого счета с места жительства;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Pr="00DC5F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органов внутренних дел, подтверждающую отсутствие у гражданина, выразившего желание стать опекуном, судимости за преступления против жизни и здоровья, свободы, чести и достоинства личности, половой неприкосновенности и половой свободы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личности, против семьи и несовершеннолетних, здоровья населения и общественной нравственности, против общественной безопасности, за тяжкие или особо тяжкие преступления;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E8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Pr="00DC5F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размере пенсии застрахованного лица за последние 12 месяцев из территориального органа Пенсионного фонда Российской Федерации или иного органа, осуществляющего пенсионное обеспечение (для – заявителей, являющихся пенсионерами).</w:t>
      </w:r>
      <w:proofErr w:type="gramEnd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представить сведения, предусмотренные настоящей частью, по собственной инициативе.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2.6.2 раздела 2 в редакции приказа Министерства образования и науки Камчатского края </w:t>
      </w:r>
      <w:hyperlink r:id="rId54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26.12.2013 №1656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Заявитель с целью прекращения опеки (попечительства) над несовершеннолетним представляет в орган опеки и попечительства и следующие документы: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Pr="00DC5F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личного обращения заявитель предъявляет паспорт или иной документ, удостоверяющий его личность, при направлении документов почтой - заверенную в нотариальном порядке копию паспорта или иного документа, удостоверяющего его личность.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Pr="00DC5F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опекуна (попечителя) об освобождении от опекунских (попечительских) обязанностей по форме согласно приложению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2 к настоящему Административному регламенту;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Pr="00DC5F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органа опеки и попечительства об установлении опеки (попечительства) над несовершеннолетним и назначении заявителя опекуном (попечителем);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Pr="00DC5F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из личного дела опекаемого (подопечного) несовершеннолетнего, переданные заявителю органом опеки и попечительства при установлении опеки (попечительства), в соответствии с подпунктами «а», «в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«е» пункта 2 и подпунктами «б» - «г», «е» - «л» и «п» пункта 3 Правил ведения личных дел несовершеннолетних подопечных, утвержденных Постановлением Правительства Российской Федерации от 18.05.2012 № 423;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Pr="00DC5F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опекуна или попечителя о хранении, об использовании имущества несовершеннолетнего подопечного и об управлении таким имуществом на дату заполнения заявления, форма которого утверждена Постановлением Правительства Российской Федерации от 18.05.2009 № 423.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5 части 2.6.3. в редакции приказа Министерства образования и науки Камчатского края </w:t>
      </w:r>
      <w:hyperlink r:id="rId55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13.09.2012 №1090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2.6.4 раздела 2 приложения утратила силу </w:t>
      </w:r>
      <w:hyperlink r:id="rId56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образования и молодежной политики Камчатского края от 09.10.2018 №1027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2.6.5. Специалисты, участвующие в предоставлении государственной услуги, не вправе требовать от заявителя: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или Камчатского края, регулирующих отношения, возникающие в связи с предоставлением государственной услуги;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представления документов и информации, которые находятся в распоряжении исполнительных органов государственной власти Камчатского края, представляющих государственную услугу, иных органов государственной власти, органов местного самоуправления муниципальных образований в Камчатском крае либо ведомственных им организаций, участвующих в предоставлении государственных услуг в соответствии с нормативными правовыми актами Российской Федерации и Камчатского края и муниципальными правовыми актами муниципальных образований в Камчатском крае, за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исключением документов, указанных в части 6 статьи 7 Федерального закона «Об организации предоставления государственных и муниципальных услуг»;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3 части 2.6.5 раздела 2 приложения дополнен </w:t>
      </w:r>
      <w:hyperlink r:id="rId57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образования и молодежной политики Камчатского края от 09.10.2018 №1027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2.6.5</w:t>
      </w:r>
      <w:r w:rsidRPr="00DC5FE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Запрещается отказывать: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приеме заявления и иных документов,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в федеральной государственной информационной системе «Единый Портал государственных и муниципальных услуг (функций)», а также в краевой государственной информационной системе «Портал государственных и муниципальных услуг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(функций) Камчатского края»;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в федеральной государственной информационной системе «Единый Портал государственных и муниципальных услуг (функций)», а также в краевой государственной информационной системе «Портал государственных и муниципальных услуг (функций) Камчатского края».</w:t>
      </w:r>
      <w:proofErr w:type="gramEnd"/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 2.6.5</w:t>
      </w:r>
      <w:r w:rsidRPr="00DC5FE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2 приложения дополнена </w:t>
      </w:r>
      <w:hyperlink r:id="rId58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образования и молодежной политики Камчатского края от 09.10.2018 №1027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государственной услуги.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приеме документов, необходимых для предоставления государственной услуги, является представление заявителем неполного пакета документов.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асть 2.7 раздела 2 приложения в редакции </w:t>
      </w:r>
      <w:hyperlink r:id="rId59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молодежной политики Камчатского края от 09.10.2018 №1027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Исчерпывающий перечень оснований для отказа в предоставлении государственной услуги. 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 Основаниями для отказа в предоставлении государственной услуги государственной услуги являются: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Pr="00DC5F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принадлежности заявителя к категории лиц, не имеющих права на получение государственной услуги в соответствии с пунктом 1.2. настоящего Административного регламента;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2 части 2.8.1 раздела 2 приложения утратил силу </w:t>
      </w:r>
      <w:hyperlink r:id="rId60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образования и молодежной политики Камчатского края от 09.10.2018 №1027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несоответствие содержания или оформления документов, представленных заявителем, требованиям, установленными пунктом 2.6</w:t>
      </w:r>
      <w:r w:rsidRPr="00DC5F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непредставление в орган опеки и попечительства оригиналов документов, предусмотренных пунктом 2.6.1. настоящего Административного регламента для сверки, если представленные копии не заверены нотариально, на момент вынесения решения о возможности гражданина быть опекуном (о назначении гражданина опекуном).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Порядок, размер и основания взимания государственной пошлины или иной платы, взимаемой за предоставление государственной услуги.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пошлина или иная плата за предоставление государственной услуги не взимается.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одраздел 2.9. в редакции приказа Министерства образования и науки Камчатского края </w:t>
      </w:r>
      <w:hyperlink r:id="rId61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13.09.2012 №1090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Порядок, размер и основания взимания платы за предоставление необходимых и обязательных услуг.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государственной услуги осуществляется на безвозмездной основе.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одраздел 2.10. в редакции приказа Министерства образования и науки Камчатского края </w:t>
      </w:r>
      <w:hyperlink r:id="rId62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13.09.2012 №1090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Максимальный срок ожидания в очереди при подаче заявления о предоставлении государственной услуги и при получении результата предоставления услуги не может превышать 15 минут.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одраздел 2.11. в редакции приказа Министерства образования и науки Камчатского края </w:t>
      </w:r>
      <w:hyperlink r:id="rId63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13.09.2012 №1090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(часть 2.11 раздела 2 в редакции приказа Министерства образования и науки Камчатского края </w:t>
      </w:r>
      <w:hyperlink r:id="rId64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26.12.2013 №1656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2.11 раздела 2 приложения в редакции </w:t>
      </w:r>
      <w:hyperlink r:id="rId65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молодежной политики Камчатского края от 09.10.2018 №1027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Срок и порядок регистрации заявления заявителя о предоставлении государственной услуги, предоставляемой организацией, участвующей в предоставлении государственной услуги, в том числе в электронной форме.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(в том числе в электронной форме) о предоставлении государственной услуги осуществляется в день его поступления в соответствии с пунктом 3.3.2. настоящего Административного регламента.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направляют в органы опеки и попечительства заявление и прилагаемые к нему документы на предоставление государственной услуги: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Pr="00DC5F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Pr="00DC5F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почтой, в форме электронного документа;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Pr="00DC5F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федеральной государственной информационной системе «Единый Портал государственных и муниципальных услуг (функций)», а также краевой государственной информационной системы «Портал государственных и муниципальных услуг (функций) Камчатского края» (без использования электронных носителей).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3 части 2.12 раздела 2 приложения в редакции </w:t>
      </w:r>
      <w:hyperlink r:id="rId66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молодежной политики Камчатского края от 09.10.2018 №1027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(подраздел 2.12. в редакции приказа Министерства образования и науки Камчатского края </w:t>
      </w:r>
      <w:hyperlink r:id="rId67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13.09.2012 №1090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2.12 раздела 2 приложения в редакции </w:t>
      </w:r>
      <w:hyperlink r:id="rId68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молодежной политики Камчатского края от 09.10.2018 №1027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асть 2.13 приложения в редакции </w:t>
      </w:r>
      <w:hyperlink r:id="rId69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науки Камчатского края от 14.02.2017 №113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 Выбор помещения, в котором планируется предоставление государственной услуги, должен осуществляться с учетом пешеходной доступности (не более 10 минут пешком) для заявителей от остановок общественного транспорта.</w:t>
      </w:r>
    </w:p>
    <w:p w:rsidR="00DC5FE8" w:rsidRPr="00DC5FE8" w:rsidRDefault="00DC5FE8" w:rsidP="00DC5FE8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Помещение должно соответствовать санитарно-гигиеническим, противопожарным требованиям и требованиям техники безопасности, а также обеспечивать свободный доступ к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ним инвалидов и маломобильных групп населения. Входы и выходы в помещение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 предоставляется возможность самостоятельного передвижения по территории, на которой расположен орган опеки и попечительства, посадки в транспортное средство и высадки из него, в том числе с использованием кресла-коляски.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Инвалидам, имеющим стойкие расстройства функции зрения и самостоятельного передвижения, обеспечивается сопровождение и оказание им помощи в зданиях и на территории, на которой расположен орган опеки и попечительства.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территорию, на которой расположен орган опеки и попечительства, допускаются собаки-проводники при наличии документов, подтверждающих их специальное обучение и выдаваемых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2.13.2. Места информирования, предназначенные для ознакомления заявителей с информационными материалами, оборудуются информационными стендами. В помещении органа опеки и попечительства 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шрифтом. Обеспечивается допуск сурдопереводчика и тифлосурдопереводчика.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заявителей осуществляется в специально выделенных для этих целей помещениях (присутственных местах).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удобства заявителей помещения для непосредственного взаимодействия специалистов и заявителей размещаются на нижнем этаже здания.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Присутственные места включают места для ожидания, информирования, приема заявителей. Присутственные места оборудуются: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системой кондиционирования воздуха;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противопожарной системой и средствами пожаротушения;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системой оповещения о возникновении чрезвычайной ситуации;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системой охраны.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возможности оформления документов оборудуются стульями, столами и обеспечиваются бланками заявлений и канцелярскими принадлежностями.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в очереди на предоставление государственной услуги могут быть оборудованы стульями, кресельными секциями, скамьями (</w:t>
      </w:r>
      <w:proofErr w:type="spell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банкетками</w:t>
      </w:r>
      <w:proofErr w:type="spell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документов, необходимых для предоставления государственной услуги, осуществляется специалистом органа опеки и попечительства, ответственным за предоставление государственной услуги.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Специалисты, ответственные за предоставление государственной услуги, обязаны иметь личные нагрудные идентификационные карточки (</w:t>
      </w:r>
      <w:proofErr w:type="spell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бейджи</w:t>
      </w:r>
      <w:proofErr w:type="spell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указанием фамилии, имени, отчества и должности либо таблички аналогичного содержания на рабочих местах.</w:t>
      </w:r>
      <w:proofErr w:type="gramEnd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2112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2.13.3. Кабинеты приема заявителей должны быть оборудованы информационными табличками (вывесками) с указанием:</w:t>
      </w:r>
      <w:bookmarkEnd w:id="4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номера кабинета;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фамилии, имени, отчества и должности специалиста, осуществляющего предоставление государственной услуги;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режима работы.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рабочих мест для специалистов должна быть предусмотрена возможность свободного входа и выхода из помещения при необходимости.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2.13.4. На территориях, прилегающих к месту расположения органа опеки и попечительства, оборудуются места для стоянки (остановки) автотранспортных средств. На стоянке выделяется не менее 10 процентов мест, но не менее одного места для парковки специальных автотранспортных средств инвалидов.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одраздел 2.13. в редакции приказа Министерства образования и науки Камчатского края </w:t>
      </w:r>
      <w:hyperlink r:id="rId70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13.09.2012 №1090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2.13.4 раздела 2 приложения в редакции </w:t>
      </w:r>
      <w:hyperlink r:id="rId71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молодежной политики Камчатского края от 09.10.2018 №1027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Показателями доступности государственной услуги являются: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уровень информирования заявителей о порядке предоставления государственной услуги посредством размещения информации на информационном стенде органа опеки и попечительства, официальном сайте администрации муниципального образования Камчатского края и в Реестре государственных и муниципальных услуг Камчатского края;</w:t>
      </w:r>
      <w:proofErr w:type="gramEnd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уровень транспортной доступности места предоставления государственной услуги общественным транспортом;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доступность обращения за предоставлением государственной услуги и предоставление государственной услуги, в том числе для лиц с ограниченными возможностями здоровья;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(подраздел 2.14. в редакции приказа Министерства образования и науки Камчатского края </w:t>
      </w:r>
      <w:hyperlink r:id="rId72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13.09.2012 №1090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Показателями качества государственной услуги являются: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достоверность предоставляемой информации;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полнота информирования;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соответствие требованиям комфортности предоставления государственной услуги;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степень удовлетворенности заявителей качеством государственной услуги;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количество жалоб на действия и решения должностных лиц, специалистов органа опеки и попечительства в процессе предоставления государственной услуги;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количество выявленных нарушений полноты и качества предоставления государственной услуги по результатам плановых и внеплановых проверок.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(подраздел 2.15. в редакции приказа Министерства образования и науки Камчатского края </w:t>
      </w:r>
      <w:hyperlink r:id="rId73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13.09.2012 №1090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краевой государственной информационной системы «Портал государственных и муниципальных услуг (функций) Камчатского края».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3.1.1. В целях предоставления государственной услуги осуществляется прием заявителей по предварительной записи.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 прием проводится посредством федеральной государственной информационной системы «Единый портал государственных и муниципальных услуг (функций)» или краевой государственной информационной системы «Портал государственных и муниципальных услуг (функций) Камчатского края».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органе опеки и попечительства графика приема заявителей.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опеки и попечительства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Формирование запроса о предоставлении государственной услуги в федеральной государственной информационной системе «Единый портал государственных и муниципальных услуг (функций)», краевой государственной информационной системе «Портал государственных и муниципальных услуг (функций) Камчатского края», на официальном сайте не осуществляется.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Прием и регистрация органом опеки и попечительства заявления и иных документов, необходимых для предоставления государственной услуги с использованием федеральной государственной информационной системы «Единый портал государственных и муниципальных услуг (функций)», краевой государственной информационной системы «Портал государственных и муниципальных услуг (функций) Камчатского края», официального сайта не осуществляется.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Информация о результате предоставления государственной услуги с использованием федеральной государственной информационной системы «Единый портал государственных и муниципальных услуг (функций)», краевой государственной информационной системы «Портал государственных и муниципальных услуг (функций) Камчатского края», официального сайта не предоставляется.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Информация о получении сведений о ходе выполнения запроса с использованием федеральной государственной информационной системы «Единый портал государственных и муниципальных услуг (функций)», краевой государственной информационной системы «Портал государственных и муниципальных услуг (функций) Камчатского края», официального сайта не осуществляется.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Заявителям обеспечивается возможность оценить доступность и качество государственной услуги посредством федеральной государственной информационной системы «Единый портал государственных и муниципальных услуг (функций)», краевой государственной информационной системы «Портал государственных и муниципальных услуг (функций) Камчатского края».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Последовательность административных процедур.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Предоставление государственной услуги включает в себя следующие административные процедуры: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bookmarkStart w:id="5" w:name="sub_311"/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документов, необходимых для предоставления государственной услуги и проверка их содержания;</w:t>
      </w:r>
      <w:bookmarkEnd w:id="5"/>
      <w:proofErr w:type="gramEnd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условий жизни заявителя, принятие решения о возможности (невозможности) предоставления государственной услуги;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312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принятие решения о предоставлении либо об отказе в предоставлении государственной услуги;</w:t>
      </w:r>
      <w:bookmarkEnd w:id="6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313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предоставление государственной услуги.</w:t>
      </w:r>
      <w:bookmarkEnd w:id="7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Блок-схема последовательности действий при предоставлении государственной услуги приведена в приложении №3 к настоящему Административному регламенту.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Административная процедура «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документов, необходимых для предоставления государственной услуги и проверка их содержания</w:t>
      </w: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3.3.1. Основанием для начала административной процедуры является поступление в орган опеки и попечительства заявления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приложенных к нему документов, в соответствии с частью 2.6 настоящего Административного регламента (далее - заявление) лично, посредством почтового отправления.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3.3.2. Специалист, ответственный за предоставление государственной услуги (далее – специалист), при личном обращении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</w:t>
      </w: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личность заявителя, проверяет документ, удостоверяющий личность и проверяет наличие документов, в соответствии с частью 2.6 настоящего Административного регламента.</w:t>
      </w:r>
    </w:p>
    <w:p w:rsidR="00DC5FE8" w:rsidRPr="00DC5FE8" w:rsidRDefault="00DC5FE8" w:rsidP="00DC5FE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действия составляет 15 минут.</w:t>
      </w:r>
    </w:p>
    <w:p w:rsidR="00DC5FE8" w:rsidRPr="00DC5FE8" w:rsidRDefault="00DC5FE8" w:rsidP="00DC5FE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3.3.3. При установлении оснований для отказа в приеме заявления специалист при личном обращении заявителя уведомляет его о перечне недостающих документов, </w:t>
      </w:r>
      <w:proofErr w:type="gramStart"/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 принять меры по их устранению и возвращает</w:t>
      </w:r>
      <w:proofErr w:type="gramEnd"/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представленные документы заявителю, в день обращения.</w:t>
      </w:r>
    </w:p>
    <w:p w:rsidR="00DC5FE8" w:rsidRPr="00DC5FE8" w:rsidRDefault="00DC5FE8" w:rsidP="00DC5FE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 заявления представленного заявителем по почте, осуществляется не позднее 3-х рабочих дней со дня их поступления с указанием причин отказа в приеме документов и порядка обжалования данного решения.</w:t>
      </w:r>
    </w:p>
    <w:p w:rsidR="00DC5FE8" w:rsidRPr="00DC5FE8" w:rsidRDefault="00DC5FE8" w:rsidP="00DC5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у заявителя заполненного заявления или неправильном его заполнении, специалист помогает заявителю собственноручно заполнить заявление.</w:t>
      </w:r>
    </w:p>
    <w:p w:rsidR="00DC5FE8" w:rsidRPr="00DC5FE8" w:rsidRDefault="00DC5FE8" w:rsidP="00DC5FE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Специалист при личном обращении заявителя готовит копии представленных документов либо сличает представленные заявителем копии и оригиналы документов.</w:t>
      </w:r>
    </w:p>
    <w:p w:rsidR="00DC5FE8" w:rsidRPr="00DC5FE8" w:rsidRDefault="00DC5FE8" w:rsidP="00DC5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Копии представленных документов должны быть заверены в порядке, установленном законодательством Российской Федерации, либо заверены специалистом при визуальном осмотре и сличении оригинала и копии. Оригиналы документов возвращаются заявителю.</w:t>
      </w:r>
    </w:p>
    <w:p w:rsidR="00DC5FE8" w:rsidRPr="00DC5FE8" w:rsidRDefault="00DC5FE8" w:rsidP="00DC5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действия составляет 15 минут.</w:t>
      </w:r>
    </w:p>
    <w:p w:rsidR="00DC5FE8" w:rsidRPr="00DC5FE8" w:rsidRDefault="00DC5FE8" w:rsidP="00DC5FE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3.3.5. Специалист регистрирует заявление в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журнале учета граждан, обратившихся в орган опеки и попечительства с просьбой дать заключение о возможности быть опекуном (попечителем) несовершеннолетнего гражданина или назначить опекуном (попечителем) несовершеннолетнего гражданина. </w:t>
      </w:r>
    </w:p>
    <w:p w:rsidR="00DC5FE8" w:rsidRPr="00DC5FE8" w:rsidRDefault="00DC5FE8" w:rsidP="00DC5FE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 Заявителю выдается расписка-уведомление с указанием даты и регистрационного номера заявления.</w:t>
      </w:r>
    </w:p>
    <w:p w:rsidR="00DC5FE8" w:rsidRPr="00DC5FE8" w:rsidRDefault="00DC5FE8" w:rsidP="00DC5FE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3.3.7. При поступлении заявления посредством почтового отправления специалист регистрирует заявление в журнале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граждан, обратившихся в орган опеки и попечительства с просьбой дать заключение о возможности быть опекуном (попечителем) несовершеннолетнего гражданина или назначить опекуном (попечителем) несовершеннолетнего гражданина,</w:t>
      </w: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день поступления документов.</w:t>
      </w:r>
    </w:p>
    <w:p w:rsidR="00DC5FE8" w:rsidRPr="00DC5FE8" w:rsidRDefault="00DC5FE8" w:rsidP="00DC5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3.3.8.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Зарегистрированное заявление передается руководителю органа опеки и попечительства (далее - руководитель) для рассмотрения и наложения резолюции </w:t>
      </w: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регистрации документов.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3.3.9. Руководитель визирует заявление, и передает специалисту.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3.3.10. Специалист в течение 3-х рабочих дней направляет запрос о предоставлении </w:t>
      </w: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документов, необходимых для предоставления государственной услуги, направляются специалистом в соответствующие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местного самоуправления муниципальных образований в Камчатском крае и иные организации, участвующие в предоставлении государственной услуги, </w:t>
      </w: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3 дней со дня предоставления документов от заявителя, предусмотренных частью 2.6.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запросы органов опеки и попечительства о предоставлении документов, предусмотренных пунктом 1 части 2.6.2 направляются в орган опеки и попечительства в течение 5 дней со дня получения соответствующего запроса.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и порядок представления ответа на запросы органа опеки и попечительства о предоставлении документа, предусмотренного пунктом 2 части 2.6.2, а также форма соответствующего запроса органа опеки и попечительства устанавливаются Министерством внутренних дел Российской Федерации. Срок направления ответа на запрос органа опеки и попечительства о предоставлении этого документа не может превышать 30 календарных дней со дня получения соответствующего запроса.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3.3.11. При наличии оснований для отказа в предоставлении государственной услуги, установленных  частью 2.7 настоящего Административного регламента, специалист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и представляет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руководителю проект письма, содержащего мотивированный отказ в предоставлении государственной услуги.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3.3.12. </w:t>
      </w: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ответов на запросы, содержащих документы, являющиеся необходимыми и обязательными для предоставления государственной услуги, специалист проводит экспертизу представленных документов на соответствие сведений о заявителе требованиям пункта 1.2 настоящего Административного регламента.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3.3.13.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исполнения административной процедуры является поступление зарегистрированного заявления специалисту, </w:t>
      </w: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специалистом принадлежности заявителя к категории лиц, имеющих (не имеющих) право на предоставление государственной услуги.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3.3.14. Максимальный срок исполнения административной процедуры 5 дней со дня поступления ответов на запросы органа опеки и попечительства.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Административная процедура «Обследование условий жизни заявителя, принятие решения о возможности (невозможности) предоставления государственной услуги».</w:t>
      </w:r>
    </w:p>
    <w:p w:rsidR="00DC5FE8" w:rsidRPr="00DC5FE8" w:rsidRDefault="00DC5FE8" w:rsidP="00DC5FE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 Основанием для начала административной процедуры, является установление специалистом принадлежности заявителя к категории лиц, имеющих право на предоставление государственной услуги.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3.4.2. Специали</w:t>
      </w:r>
      <w:proofErr w:type="gramStart"/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в ср</w:t>
      </w:r>
      <w:proofErr w:type="gramEnd"/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до 7 дней проводит обследование условий жизни заявителя. Дата и время согласовывается с заявителем.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обследования специалист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обследования в срок до 3 дней со дня его проведения специалист </w:t>
      </w:r>
      <w:proofErr w:type="gramStart"/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оформляет и подписывает</w:t>
      </w:r>
      <w:proofErr w:type="gramEnd"/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 обследования условий жизни заявителя по форме, который утверждается руководителем.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обследования условий жизни заявителя оформляется в 2 экземплярах, один из которых специалист приобщает к документам на предоставление государственной услуги, а второй для отправки заявителю.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рассмотрения заявления об освобождении заявителя от обязанностей опекуна (попечителя) специалист выполняет административные действия в соответствии с частью 3.5.4 настоящего Административного регламента.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3.4.3. На основании заявления и акта обследования условий жизни заявителя специалист готовит проект заключения о возможности (невозможности) заявителя быть опекуном (попечителем), приемным родителем с указанием конкретной формы семейного устройства несовершеннолетнего и передает для принятия решения, подписания руководителю.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заключения о возможности заявителя быть опекуном (попечителем), приемным родителем утверждена </w:t>
      </w:r>
      <w:hyperlink r:id="rId74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17.02.2015 №101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формирования, ведения и использования государственного банка данных о детях, оставшихся без попечения родителей».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3.4.4. Результатом административной процедуры является поступление специалисту подписанного и зарегистрированного в установленном порядке заключения о возможности (невозможности) заявителя быть опекуном (попечителем), приемным родителем.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3.4.5. Максимальный срок выполнения административной процедуры – 10 дней.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Административная процедура «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либо об отказе в предоставлении государственной услуги</w:t>
      </w: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3.5.1. Основанием для начала административной процедуры является поступление специалисту подписанного и зарегистрированного в установленном порядке заключения о возможности (невозможности) заявителя быть усыновителем, опекуном (попечителем), приемным родителем.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3.5.2. В случае положительного результата рассмотрения заявления от заявителя с просьбой передать под опеку (попечительство) конкретного ребенка (детей) специалист готовит проект акта органа опеки и попечительства о передаче несовершеннолетнего под опеку (попечительство) и назначении заявителя опекуном (попечителем) на безвозмездной (возмездной) основе.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3.5.3. В случае принятия решения об отказе передать под опеку (попечительство) конкретного ребенка (детей) специалист готовит проект акта об отказе в назначении заявителя опекуном (попечителем) несовершеннолетнего.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3.5.4. В случае поступления заявления об освобождении заявителя от обязанностей опекуна (попечителя) несовершеннолетнего специалист готовит соответствующий проект акта органа опеки и попечительства.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3.5.5. Результатом административной процедуры является поступление специалисту подписанного и зарегистрированного акта о назначении (об отказе в назначении) заявителя опекуном (попечителем) несовершеннолетнего или акта об освобождении заявителя от обязанностей опекуна (попечителя) несовершеннолетнего.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3.5.6. Максимальный срок выполнения административной процедуры составляет 7 дней.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Административная процедура «П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 государственной услуги</w:t>
      </w: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3.6.1. Основанием для начала административной процедуры является поступление специалисту подписанного и зарегистрированного акта о назначении (об отказе в назначении) заявителя опекуном (попечителем) несовершеннолетнего или акта об освобождении заявителя от обязанностей опекуна (попечителя) несовершеннолетнего.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3.6.2. Специалист при наличии контактного телефона заявителя по телефону приглашает его в орган опеки и попечительства для получения результата предоставления государственной услуги.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3.6.3. При отсутствии контактного телефона или при неявке заявителя за получением результата представления государственной услуги в течение 2 дней со дня его устного </w:t>
      </w: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уведомления результат предоставления государственной услуги направляется заявителю по почте.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3.6.4. Результатом административной процедуры является получение заявителем акта о назначении (об отказе в назначении) заявителя опекуном (попечителем) несовершеннолетнего или акта об освобождении заявителя от обязанностей опекуна (попечителя) несовершеннолетнего.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3.6.5. Максимальный срок выполнения указанной административной процедуры составляет 3 дня.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аздел 3 приложения в редакции </w:t>
      </w:r>
      <w:hyperlink r:id="rId75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молодежной политики Камчатского края от 09.10.2018 №1027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Формы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государственной услуги.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государственной услуги включает в себя проведение проверок (плановых и внеплановых); выявление и устранение нарушений прав заявителей; рассмотрение обращений заявителей, содержащих жалобы на решения, действия (бездействие) должностных лиц и специалистов органов опеки и попечительства; принятие решений по результатам рассмотрения жалоб и направления ответов заявителям.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Текущий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и специалистами органов опеки и попечительства сроков и последовательности действий, определенных административными процедурами в ходе предоставления государственной услуги, осуществляется руководителем органа опеки и попечительства или заместителем руководителя органа опеки и попечительства, курирующим вопросы опеки и попечительства над несовершеннолетними.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Проверки полноты и качества предоставления государственной услуги осуществляются на основании приказов органов опеки и попечительства.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проверки полноты и качества предоставления государственной услуги в органе опеки и попечительства формируется комиссия из трех специалистов органа опеки и попечительства.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проверки комиссия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анализ исполнения должностными лицами и специалистами органа опеки и попечительства административных процедур и выявляет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нарушения, допущенные в ходе предоставления государственной услуги.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деятельности комиссии оформляются в виде акта, в котором 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отражаются выявленные нарушения предоставления государственной услуги и предлагаются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 их устранению. Акт подписывается председателем комиссии.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 Проверки полноты и качества предоставления государственной услуги могут быть плановыми и внеплановыми.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1 раз в полугодие на основании утвержденного плана работы органа опеки и попечительства. В ходе проведения плановых проверок рассматриваются вопросы соблюдения должностными лицами и специалистами органа опеки и попечительства порядка информирования заявителей о предоставлении государственной услуги, сроках и порядке осуществления административных процедур, предусмотренных настоящим Административным регламентом.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на основании обращений заявителей. В данном случае проверка осуществляется в отношении каждого конкретного случая.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 результатам проведенных проверок, в случае выявления нарушений прав заявителей должностные лица и специалисты органа опеки и попечительства несут дисциплинарную ответственность в соответствии с законодательством Российской Федерации, Камчатского края и должностными регламентами.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осуществлением органами местного самоуправления муниципальных образований в Камчатском крае государственных полномочий в части осуществления деятельности по опеке и попечительству в отношении несовершеннолетних осуществляется Министерством образования и молодежной политики Камчатского края.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асть 4.6 раздела 4 приложения в редакции </w:t>
      </w:r>
      <w:hyperlink r:id="rId76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молодежной политики Камчатского края от 09.10.2018 №1027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исполнительного органа государственной власти Камчатского края, предоставляющего государственную услугу, а также его должностных лиц и специалистов.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bookmarkStart w:id="8" w:name="sub_511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  <w:bookmarkEnd w:id="8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заявления заявителя о предоставлении государственной услуги;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1 части 5.1 раздела 5 приложения в редакции </w:t>
      </w:r>
      <w:hyperlink r:id="rId77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молодежной политики Камчатского края от 09.10.2018 №1027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государственной услуги;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Камчатского края;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 опеки и попечительства, должностного лица или специалиста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bookmarkStart w:id="9" w:name="sub_529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действие (бездействие) органа опеки и попечительства, его должностных лиц, предоставляющих государственные услуги, а также на принятые ими решения подается в письменной форме на бумажном носителе, в электронной форме в орган опеки и попечительства, предоставляющий государственную услугу, и рассматриваются им в порядке, предусмотренном настоящим разделом Административного регламента.</w:t>
      </w:r>
      <w:bookmarkEnd w:id="9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 опеки и попечительства, федеральной государственной информационной системы «Единый портал государственных и муниципальных услуг (функций)», а также краевой государственной информационной системы «Портал государственных и муниципальных услуг (функций) Камчатского края», а также может быть принята при личном приеме заявителя.</w:t>
      </w:r>
      <w:proofErr w:type="gramEnd"/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бзац второй части 5.2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5 приложения в редакции </w:t>
      </w:r>
      <w:hyperlink r:id="rId78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молодежной политики Камчатского края от 09.10.2018 №1027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в письменной форме в орган опеки и попечительства, подлежит обязательной регистрации в журнале учета жалоб на решения и действия (бездействие) органа опеки и попечительства, его должностных лиц, муниципальных служащих (специалистов), предоставляющих государственные услуги (далее - Журнал), не позднее следующего рабочего дня со дня ее поступления с присвоением ей регистрационного номера.</w:t>
      </w:r>
      <w:proofErr w:type="gramEnd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 правовым актом органа опеки и попечительства.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рассмотрения жалобы исчисляется со дня регистрации жалобы в органе опеки и попечительства.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5210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5.3. </w:t>
      </w:r>
      <w:bookmarkStart w:id="11" w:name="sub_523"/>
      <w:bookmarkEnd w:id="10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обжалуются решения руководителя органа опеки и попечительства, жалоба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 в Министерство образования и молодежной политики Камчатского края и рассматривается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предусмотренным настоящим разделом.</w:t>
      </w:r>
      <w:bookmarkEnd w:id="11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обжалуются решения Министра,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</w:t>
      </w:r>
      <w:hyperlink r:id="rId79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Камчатского</w:t>
        </w:r>
        <w:proofErr w:type="gramEnd"/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края от 14.02.2013 №52-П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</w:t>
      </w:r>
      <w:hyperlink r:id="rId80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Камчатского края от 28.07.2008 №230-П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5.3 раздела 5 приложения в редакции </w:t>
      </w:r>
      <w:hyperlink r:id="rId81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молодежной политики Камчатского края от 09.10.2018 №1027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В случае подачи жалобы при личном приеме заявитель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документ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удостоверяющий его личность, в соответствии с законодательством Российской Федерации.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524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В случае если жалоба подается через представителя заявителя,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документ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предоставлена</w:t>
      </w:r>
      <w:bookmarkEnd w:id="12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оформленная в соответствии с законодательством Российской Федерации доверенность (для физических лиц).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526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bookmarkEnd w:id="13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подаче жалобы в электронном виде документы, указанные в части 5.5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513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Жалоба должна содержать: </w:t>
      </w:r>
      <w:bookmarkEnd w:id="14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органа опеки и попечительства, предоставляющего государственную услугу, должностного лица органа, предоставляющего государственную услугу, либо муниципального служащего, решения и действия (бездействие) которых обжалуется.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 опеки и попечительства, предоставляющего государственную услугу, его должностного лица либо муниципального служащего;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доводы, на основании которых заявитель не согласен с решением и действием (бездействием) органа опеки и попечительства, предоставляющего государственную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514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Руководитель органа опеки и попечительства обеспечивает:</w:t>
      </w:r>
      <w:bookmarkEnd w:id="15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 и рассмотрение жалоб в соответствии с требованиями настоящего раздела административного регламента;</w:t>
      </w:r>
      <w:proofErr w:type="gramEnd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направление жалобы в уполномоченный на ее рассмотрение орган в случае, предусмотренном частью 5.11 настоящего раздела.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515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Орган опеки и попечительства обеспечивает:</w:t>
      </w:r>
      <w:bookmarkEnd w:id="16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оснащение мест приема жалоб;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информирование заявителей о порядке обжалования решений и действий (бездействия) органа опеки и попечительства, его должностных лиц, посредством размещения информации на стендах в месте предоставления государственной услуги, на официальном сайте органа опеки и попечительства, с использованием информационно-телекоммуникационной сети «Интернет», в федеральной государственной информационной системы «Единый портал государственных и муниципальных услуг (функций)», а также краевой государственной информационной системы «Портал государственных и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 (функций) Камчатского края»;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2 части 5.10 раздела 5 приложения в редакции </w:t>
      </w:r>
      <w:hyperlink r:id="rId82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молодежной политики Камчатского края от 09.10.2018 №1027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консультирование заявителей о порядке обжалования решений и действий (бездействия) органа опеки и попечительства, его должностных лиц, в том числе по телефону, электронной почте, при личном приеме.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5212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жалоба подана заявителем в орган опеки и попечительства, но принятие решения по жалобе не входит в компетенцию органа опеки и попечительства, жалоба в течение 1 рабочего дня со дня ее регистрации направляется в уполномоченный на ее рассмотрение орган, и заявитель в письменной форме информируется о перенаправлении жалобы, за исключением случаев, установленных частью 5.13 и пунктом 2 части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5.14 настоящего раздела.</w:t>
      </w:r>
      <w:bookmarkEnd w:id="17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Жалоба подлежит рассмотрению органом опеки и попечительства в течение 15 рабочих дней со дня ее регистрации.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обжалования отказа органа опеки и попечительства, его должностного лица (специалиста) в приеме документов у заявителя либо в исправлении допущенных опечаток и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Орган опеки и попечительства или должностное лицо при получении жалобы вправе оставить ее без ответа в следующих случаях: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остается без ответа по существу поставленных в нем вопросов, и гражданину, направившему жалобу, сообщается о недопустимости злоупотребления правом;</w:t>
      </w:r>
      <w:proofErr w:type="gramEnd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если в жалобе не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 (при наличии), почтовый адрес заявителя;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Орган опеки и попечительства отказывает в удовлетворении жалобы в следующих случаях: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  <w:proofErr w:type="gramEnd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наличие решения по жалобе, принятого ранее в соответствии с требованиями настоящего порядка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5.15. По результатам рассмотрения жалобы принимается одно из следующих решений: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удовлетворение жалобы, в том числе в форме отмены принятого решения, исправления допущенных органом опеки и попечительства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  <w:proofErr w:type="gramEnd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 в удовлетворении жалобы.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5.16.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5.17. В ответе по результатам рассмотрения жалобы указываются: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наименование органа опеки и попечительства, должность, фамилия, имя, отчество (при наличии) должностного лица, принявшего решение по жалобе;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фамилия, имя, отчество (при наличии) или наименование заявителя;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основания для принятия решения по жалобе;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принятое по жалобе решение;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сведения о порядке обжалования принятого по жалобе решения.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5.18. Ответ по результатам рассмотрения жалобы подписывается руководителем </w:t>
      </w:r>
      <w:bookmarkStart w:id="18" w:name="sub_5311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уполномоченным на рассмотрение жалобы должностным лицом органа опеки и попечительства.</w:t>
      </w:r>
      <w:bookmarkEnd w:id="18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5.19.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руководителя органа опеки и попечительства, вид которой установлен законодательством Российской Федерации.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5.20. В случае установления в ходе или по результатам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признаков состава преступления руководитель незамедлительно направляет соответствующие материалы в органы прокуратуры.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5.21. Решение, принятое по результатам рассмотрения жалобы, может быть обжаловано в судебном порядке в соответствии с действующим законодательством.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bookmarkStart w:id="19" w:name="OLE_LINK1"/>
      <w:bookmarkStart w:id="20" w:name="OLE_LINK2"/>
      <w:bookmarkEnd w:id="19"/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 5</w:t>
      </w:r>
      <w:bookmarkEnd w:id="20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редакции приказа Министерства образования и науки Камчатского края </w:t>
      </w:r>
      <w:hyperlink r:id="rId83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26.12.2013 №1656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(раздел 5 приложения в редакции </w:t>
      </w:r>
      <w:hyperlink r:id="rId84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науки Камчатского края от 14.02.2017 №113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1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Административному регламенту  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органами местного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образований в Камчатском крае 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услуги по установлению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(прекращению) опеки (попечительства)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несовершеннолетними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Перечень местных администраций и иных органов местного самоуправления, предоставляющих государственную услугу, их структурных подразделениях, справочные телефоны, адреса официальных сайтов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Алеутского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(почтовый адрес): ул. 50 лет Октября, д. 13, с. Никольское, Алеутский район, Камчатский край, 684500.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адрес: admamrk@mail.kamchatka.ru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сайт: </w:t>
      </w:r>
      <w:hyperlink r:id="rId85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http://aleut-admin.ru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четвертый приложения №1 в редакции приказа Министерства образования и науки Камчатского края </w:t>
      </w:r>
      <w:hyperlink r:id="rId86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26.12.2013 №1656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 факс приемной: (415 47) 22-1-15.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должностного лица, осуществляющего деятельность по опеке и попечительству в отношении несовершеннолетних: (415 47) 22-318.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понедельник – четверг – с 09.00 до 18.00 часов, пятница - с 09.00 до 13.00 часов, перерыв на обед - с 13-00 до 14-00 часов, суббота, воскресенье – выходные дни.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Быстринского  муниципального района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Место нахождения (почтовый адрес): ул. Терешковой, д. 1 с. Эссо, Быстринский район, Камчатский край, 684350.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адрес: </w:t>
      </w:r>
      <w:hyperlink r:id="rId87" w:history="1">
        <w:r w:rsidRPr="00DC5FE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admesso@yandex.ru</w:t>
        </w:r>
      </w:hyperlink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Официальный сайт: </w:t>
      </w:r>
      <w:hyperlink r:id="rId88" w:tgtFrame="_blank" w:history="1">
        <w:r w:rsidRPr="00DC5FE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bmr-kamchatka.ru</w:t>
        </w:r>
      </w:hyperlink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 факс приемной: (415 42) 21-330.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должностного лица, осуществляющего деятельность по опеке и попечительству в отношении несовершеннолетних: (415 42) 21-606.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понедельник – четверг – с 09.00 до 18.00 часов, пятница - с 09.00 до 13.00 часов, перерыв на обед - с 13-00 до 14-00 часов, суббота, воскресенье – выходные дни.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«поселок Палана»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(почтовый адрес): ул. Обухова, 6, п. Палана, Камчатский край, 688800.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</w:t>
      </w: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с: </w:t>
      </w:r>
      <w:hyperlink r:id="rId89" w:history="1">
        <w:r w:rsidRPr="00DC5FE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adm_palana@mail.kamchatka.ru</w:t>
        </w:r>
      </w:hyperlink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Официальный сайт: </w:t>
      </w:r>
      <w:hyperlink r:id="rId90" w:tgtFrame="_blank" w:history="1">
        <w:r w:rsidRPr="00DC5FE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www.palana.ru</w:t>
        </w:r>
      </w:hyperlink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 факс приемной: (415-43)  31-100.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Структурное подразделение администрации городского округа «поселок Палана», осуществляющее деятельность по опеке и попечительству в отношении несовершеннолетних: Отдел образования, опеки и попечительства администрации городского округа «поселок Палана». 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специалиста: (415 43) 31-260.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понедельник – четверг – с 09.00 до 18.00 часов, пятница - с 09.00 до 13.00 часов, перерыв на обед - с 13-00 до 14-0 часов, суббота, воскресенье – выходные дни.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Петропавловск-Камчатского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(почтовый адрес): ул. Ленинская, д. 14,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Петропавловск-Камчатский, 683000.</w:t>
      </w:r>
      <w:proofErr w:type="gramEnd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91" w:history="1">
        <w:r w:rsidRPr="00DC5FE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secretarU@pkgo.ru</w:t>
        </w:r>
      </w:hyperlink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сайт: www</w:t>
      </w: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hyperlink r:id="rId92" w:tgtFrame="_blank" w:history="1">
        <w:r w:rsidRPr="00DC5FE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pkgo.ru</w:t>
        </w:r>
      </w:hyperlink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Телефон приемной: (415 2) 235-040, факс (415 2) 235-227.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администрации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Петропавловск-Камчатского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по организации и осуществлению деятельности по опеке и попечительству несовершеннолетних граждан, недееспособных или не полностью дееспособных граждан: Департамент социального развития  Петропавловск – Камчатского  городского округа</w:t>
      </w:r>
      <w:r w:rsidRPr="00DC5F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специалиста: (415 2) 235-220.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понедельник – четверг – с 09.00 до 17.30 часов, пятница - с 09.00 до 16.00 часов, перерыв на обед - с 13-00 до 14-00 часов, суббота, воскресенье – выходные дни.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Вилючинского городского округа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(почтовый адрес): ул. Победы, д. 1, г. Вилючинск, Камчатский край, 684090.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адрес:</w:t>
      </w: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93" w:history="1">
        <w:r w:rsidRPr="00DC5FE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vilobr@mail.kamchatka.ru</w:t>
        </w:r>
      </w:hyperlink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Официальный сайт </w:t>
      </w:r>
      <w:hyperlink r:id="rId94" w:tgtFrame="_blank" w:history="1">
        <w:r w:rsidRPr="00DC5FE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www.viluchinsk-city.ru</w:t>
        </w:r>
      </w:hyperlink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приемной: (415 35) 3-19-58,  факс: 3-13-24.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  администрации Вилючинского городского округа, в части осуществления деятельности по опеке и попечительству в отношении несовершеннолетних граждан, недееспособных или не полностью дееспособных граждан: Отдел образования администрации Вилючинского городского округа.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специалиста: (415 35) 3-21-90.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понедельник – четверг – с 09.00 до 18.00 часов, пятница - с 09.00 до 13.00 часов, перерыв на обед - с 13-00 до 14-00 часов, суббота, воскресенье – выходные дни.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Соболевского муниципального района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(почтовый адрес): ул.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35,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с. Соболево, Соболевский район, Камчатский край, 684200.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адрес: </w:t>
      </w:r>
      <w:hyperlink r:id="rId95" w:history="1">
        <w:r w:rsidRPr="00DC5FE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obraz-srmo@mail.kamchatka.ru</w:t>
        </w:r>
      </w:hyperlink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сайт: www</w:t>
      </w: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hyperlink r:id="rId96" w:tgtFrame="_blank" w:history="1">
        <w:r w:rsidRPr="00DC5FE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sobolevomr.ru</w:t>
        </w:r>
      </w:hyperlink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 факс приемной: (415 36) 32-473.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Структурное подразделение администрации Соболевского муниципального района, осуществляющее деятельность по опеке и попечительству в отношении несовершеннолетних: Отдел образования администрации Соболевского муниципального района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специалиста: (415 36) 32-736.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понедельник – четверг – с 09.00 до 18.00 часов, пятница - с 09.00 до 13.00 часов, перерыв на обед - с 13-00 до 14-00 часов, суббота, воскресенье – выходные дни.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Олюторского  муниципального района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(почтовый адрес): ул.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10, с. Тиличики, Олюторский район, Камчатский край,  688800.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97" w:history="1">
        <w:r w:rsidRPr="00DC5FE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oladm_zavoz@mail.ru</w:t>
        </w:r>
      </w:hyperlink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Официальный сайт: </w:t>
      </w:r>
      <w:hyperlink r:id="rId98" w:tgtFrame="_blank" w:history="1">
        <w:r w:rsidRPr="00DC5FE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www.oladm.ru</w:t>
        </w:r>
      </w:hyperlink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приемной:  (415 44) 52-9-31,  факс: 52-9-49.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администрации Олюторского  муниципального района, осуществляющее деятельность по опеке и попечительству в отношении несовершеннолетних: Отдел образования администрации Олюторского  муниципального района.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специалиста: (415 44) 52-936.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понедельник – четверг – с 09.00 до 18.00 часов, пятница - с 09.00 до 13.00 часов, перерыв на обед - с 13-00 до 14-00 часов, суббота, воскресенье – выходные дни.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Елизовского муниципального района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(почтовый адрес): ул.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Вилюйская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4,  г. Елизово, Елизовский район, Камчатский край, 684000.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адрес: </w:t>
      </w:r>
      <w:hyperlink r:id="rId99" w:history="1">
        <w:r w:rsidRPr="00DC5FE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uopriem_uoelz@mail.ru</w:t>
        </w:r>
      </w:hyperlink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сайт: www</w:t>
      </w: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hyperlink r:id="rId100" w:tgtFrame="_blank" w:history="1">
        <w:r w:rsidRPr="00DC5FE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elizovomr.ru</w:t>
        </w:r>
      </w:hyperlink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 факс приемной: (415 31) 6-11-53.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администрации Елизовского муниципального района, осуществлять деятельность по опеке и попечительству в отношении несовершеннолетних граждан: Управление образования Администрации Елизовского муниципального района.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Телефон специалиста: (415 31) 7-16-80.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понедельник – пятница – с 8.30 до 17.12 часов, перерыв на обед - с 12-30 до 14-00 часов, суббота, воскресенье – выходные дни.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Карагинского муниципального района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(почтовый адрес): ул.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37, п. Оссора, Карагинский район, Камчатский край, 688700. 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адрес: </w:t>
      </w:r>
      <w:hyperlink r:id="rId101" w:history="1">
        <w:r w:rsidRPr="00DC5FE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obraz@karadm.ru</w:t>
        </w:r>
      </w:hyperlink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сайт: www</w:t>
      </w: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hyperlink r:id="rId102" w:tgtFrame="_blank" w:history="1">
        <w:r w:rsidRPr="00DC5FE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karadm.ru</w:t>
        </w:r>
      </w:hyperlink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приемной: (415 45) 41-2-38,  факс: 47-0-13.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администрации Карагинского муниципального района, осуществлять деятельность по опеке и попечительству в отношении несовершеннолетних граждан: Управление образования администрации Карагинского муниципального района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специалиста: (415 45) 47-253.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понедельник – четверг – с 09.00 до 18.00 часов, пятница - с 09.00 до 13.00 часов, перерыв на обед - с 13-00 до 14-00 часов, суббота, воскресенье – выходные дни.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Мильковского муниципального района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(почтовый адрес): </w:t>
      </w:r>
      <w:r w:rsidRPr="00DC5FE8">
        <w:rPr>
          <w:rFonts w:ascii="Arial" w:eastAsia="Times New Roman" w:hAnsi="Arial" w:cs="Arial"/>
          <w:sz w:val="24"/>
          <w:szCs w:val="24"/>
          <w:lang w:eastAsia="ru-RU"/>
        </w:rPr>
        <w:t>ул. Комарова, д.1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Мильково, Мильковский район, Камчатский край, 684300.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семьдесят второй приложения №1 в редакции приказа Министерства образования и науки Камчатского края </w:t>
      </w:r>
      <w:hyperlink r:id="rId103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26.12.2013 №1656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адрес: </w:t>
      </w:r>
      <w:hyperlink r:id="rId104" w:history="1">
        <w:r w:rsidRPr="00DC5FE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ooamrmo@list.ru</w:t>
        </w:r>
      </w:hyperlink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Официальный сайт: </w:t>
      </w:r>
      <w:hyperlink r:id="rId105" w:tgtFrame="_blank" w:history="1">
        <w:r w:rsidRPr="00DC5FE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www.milkovoadm.ru</w:t>
        </w:r>
      </w:hyperlink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 факс приемной: (415 33) 2-14-54.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администрации Мильковского муниципального района, осуществляющее деятельность по опеке и попечительству в отношении несовершеннолетних: Управление образования администрации Мильковского муниципального района.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специалиста: (415 33) 2-16-73.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График работы: понедельник – четверг – с 09.00 до 18.00 часов, пятница - с 09.00 до 13.00 часов, перерыв на обед - с 13-00 до 14-00 часов, суббота, воскресенье – выходные дни.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Пенжинского муниципального района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(почтовый адрес): ул. Ленина, д. 12, с. Каменское, Пенжинский район, Камчатский край, 688850.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адрес:</w:t>
      </w: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6" w:history="1">
        <w:r w:rsidRPr="00DC5FE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penobraz@mail.ru</w:t>
        </w:r>
      </w:hyperlink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Официальный сайт: </w:t>
      </w:r>
      <w:hyperlink r:id="rId107" w:tgtFrame="_blank" w:history="1">
        <w:r w:rsidRPr="00DC5FE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www.penmr.ru</w:t>
        </w:r>
      </w:hyperlink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 факс приемной: (415 46) 61-1-30.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администрации Пенжинского муниципального района, осуществляющее деятельность по опеке и попечительству в отношении несовершеннолетних: Управление образования администрации Пенжинского муниципального района.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специалиста: (415 46) 61-1-75.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понедельник – четверг – с 09.00 до 18.00 часов, пятница - с 09.00 до 13.00 часов, перерыв на обед - с 13-00 до 14-00 часов, суббота, воскресенье – выходные дни.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«Тигильский  муниципальный  район»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(почтовый адрес): ул.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Партизанская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17,  с. Тигиль, Тигильский район, Камчатский край, 688600.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адрес: </w:t>
      </w:r>
      <w:hyperlink r:id="rId108" w:history="1">
        <w:r w:rsidRPr="00DC5FE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tig_rono@mail.ru</w:t>
        </w:r>
      </w:hyperlink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сайт: www</w:t>
      </w: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hyperlink r:id="rId109" w:tgtFrame="_blank" w:history="1">
        <w:r w:rsidRPr="00DC5FE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tigil.ru</w:t>
        </w:r>
      </w:hyperlink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приемной: (415 37) 21-858.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подразделение администрации муниципального образования «Тигильский 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район», осуществляющее деятельность по опеке и попечительству в отношении несовершеннолетних:</w:t>
      </w:r>
      <w:r w:rsidRPr="00DC5F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администрации муниципального образования «Тигильский 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район»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Телефон специалиста: (415 37) 21-604.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понедельник – четверг – с 09.00 до 18.00 часов, пятница - с 09.00 до 13.00 часов, перерыв на обед - с 13-00 до 14-00 часов, суббота, воскресенье – выходные дни.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Усть-Большерецкого муниципального района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(почтовый адрес): ул.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14,  с. Усть-Большерецк, Усть-Большерецкий район, Камчатский край, 684100.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адрес: </w:t>
      </w:r>
      <w:hyperlink r:id="rId110" w:history="1">
        <w:r w:rsidRPr="00DC5FE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opeka_ub_rmo@mail.ru</w:t>
        </w:r>
      </w:hyperlink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Официальный сайт: </w:t>
      </w:r>
      <w:hyperlink r:id="rId111" w:tgtFrame="_blank" w:history="1">
        <w:r w:rsidRPr="00DC5FE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www.ubmr.ru</w:t>
        </w:r>
      </w:hyperlink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 факс приемной: (415 32) 2-17-55.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администрации Усть-Большерецкого муниципального района, осуществляющее деятельность по опеке и попечительству в отношении несовершеннолетних: Управление образования администрации Уст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Большерецкого муниципального района.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(415 32) 21-7-55.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понедельник – четверг – с 09.00 18.00 часов, пятница - с 09.00 13.0 часов, перерыв на обед - с 13-00 до 14-00 часов, суббота, воскресенье – выходные дни.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Усть-Камчатского муниципального района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(почтовый адрес): ул. 60 лет Октября, д. 24, п. Усть-Камчатск, Камчатский край, 684415.</w:t>
      </w:r>
      <w:proofErr w:type="gramEnd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адрес: </w:t>
      </w:r>
      <w:hyperlink r:id="rId112" w:history="1">
        <w:r w:rsidRPr="00DC5FE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ruo@ustkam.iks.ru</w:t>
        </w:r>
      </w:hyperlink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сайт:</w:t>
      </w:r>
      <w:r w:rsidRPr="00DC5FE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hyperlink r:id="rId113" w:tgtFrame="_blank" w:history="1">
        <w:r w:rsidRPr="00DC5FE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ust-kam.ru</w:t>
        </w:r>
      </w:hyperlink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 факс приемной: (415 34) 2-07-96, 2-09-27.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администрации Усть-Камчатского муниципального района, осуществляющее деятельность по опеке и попечительству в отношении несовершеннолетних: Управление образования администрации Усть-Камчатского муниципального района.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специалиста: (415 34) 2-07-04.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График работы: понедельник – четверг – с 09.00 до 18.00 часов, пятница - с 09.00 до 13.00 часов, перерыв на обед - с 13-00 до 14-00 часов, суббота, воскресенье – выходные дни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№1 в редакции приказа Министерства образования и науки Камчатского края </w:t>
      </w:r>
      <w:hyperlink r:id="rId114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13.09.2012 №1090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(приложения №3,4,5,6 исключены в редакции приказа Министерства образования и науки Камчатского края </w:t>
      </w:r>
      <w:hyperlink r:id="rId115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13.09.2012 №1090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2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органами местного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 в Камчатском крае</w:t>
      </w:r>
      <w:r w:rsidRPr="00DC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proofErr w:type="gramEnd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установлению (прекращению) опеки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(попечительства) над несовершеннолетними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В орган опеки и попечительства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в Камчатском крае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от _______________________________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E8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(при наличии) опекуна, попечителя</w:t>
      </w:r>
      <w:proofErr w:type="gramEnd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проживающего:___________________________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______________________________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освободить меня от обязанностей опекуна (попечителя)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несовершеннолетнего (ней) __________________________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                                               </w:t>
      </w:r>
      <w:proofErr w:type="gramStart"/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опекаемого (подопечного)</w:t>
      </w:r>
      <w:proofErr w:type="gramEnd"/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                            ______________________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              (дата)                                                                                                                (подпись)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органами местного 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муниципальных образований 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Камчатском крае государственной услуги по 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установлению и прекращению опеки и попечительства 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 несовершеннолетними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органами местного самоуправления муниципальных образований в Камчатском крае государственной услуги по установлению (прекращению) опеки (попечительства) над несовершеннолетними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9050" cy="3552825"/>
                <wp:effectExtent l="0" t="0" r="0" b="0"/>
                <wp:docPr id="30" name="Прямоугольник 30" descr="data:image/png;base64,iVBORw0KGgoAAAANSUhEUgAAAAIAAAF1CAYAAADC5jvpAAAAAXNSR0IArs4c6QAAAARnQU1BAACxjwv8YQUAAAAJcEhZcwAADsMAAA7DAcdvqGQAAAAzSURBVEhL7cohEgBACMPA/v/TR5hBIpAnsqYRzXizRjPwU5yPzYABAwYMGDBgwICBNZICPapzm7u8BXE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355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0" o:spid="_x0000_s1026" alt="Описание: data:image/png;base64,iVBORw0KGgoAAAANSUhEUgAAAAIAAAF1CAYAAADC5jvpAAAAAXNSR0IArs4c6QAAAARnQU1BAACxjwv8YQUAAAAJcEhZcwAADsMAAA7DAcdvqGQAAAAzSURBVEhL7cohEgBACMPA/v/TR5hBIpAnsqYRzXizRjPwU5yPzYABAwYMGDBgwICBNZICPapzm7u8BXEAAAAASUVORK5CYII=" style="width:1.5pt;height:27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71475" cy="76200"/>
                <wp:effectExtent l="0" t="0" r="0" b="0"/>
                <wp:docPr id="29" name="Прямоугольник 29" descr="data:image/png;base64,iVBORw0KGgoAAAANSUhEUgAAACcAAAAICAYAAAB6WebWAAAAAXNSR0IArs4c6QAAAARnQU1BAACxjwv8YQUAAAAJcEhZcwAADsMAAA7DAcdvqGQAAAAySURBVDhPYxgF2MF/KB6UAOa4QelIdMfBMArApmAw4AEF2BwEwoMCDEpHwQABRzEwAADAJT3DUXy8hQ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147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9" o:spid="_x0000_s1026" alt="Описание: data:image/png;base64,iVBORw0KGgoAAAANSUhEUgAAACcAAAAICAYAAAB6WebWAAAAAXNSR0IArs4c6QAAAARnQU1BAACxjwv8YQUAAAAJcEhZcwAADsMAAA7DAcdvqGQAAAAySURBVDhPYxgF2MF/KB6UAOa4QelIdMfBMArApmAw4AEF2BwEwoMCDEpHwQABRzEwAADAJT3DUXy8hQAAAABJRU5ErkJggg==" style="width:29.2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" filled="f" stroked="f">
                <o:lock v:ext="edit" aspectratio="t"/>
                <w10:anchorlock/>
              </v:rect>
            </w:pict>
          </mc:Fallback>
        </mc:AlternateConten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9050" cy="2914650"/>
                <wp:effectExtent l="0" t="0" r="0" b="0"/>
                <wp:docPr id="28" name="Прямоугольник 28" descr="data:image/png;base64,iVBORw0KGgoAAAANSUhEUgAAAAIAAAEyCAYAAADQuwE9AAAAAXNSR0IArs4c6QAAAARnQU1BAACxjwv8YQUAAAAJcEhZcwAADsMAAA7DAcdvqGQAAAAoSURBVEhL7caxDQAwCMAw/n+amiu6xEOUYS+noaGhoaGhoaGh4fvMPIdPMN4AFJaO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8" o:spid="_x0000_s1026" alt="Описание: data:image/png;base64,iVBORw0KGgoAAAANSUhEUgAAAAIAAAEyCAYAAADQuwE9AAAAAXNSR0IArs4c6QAAAARnQU1BAACxjwv8YQUAAAAJcEhZcwAADsMAAA7DAcdvqGQAAAAoSURBVEhL7caxDQAwCMAw/n+amiu6xEOUYS+noaGhoaGhoaGh4fvMPIdPMN4AFJaOAAAAAElFTkSuQmCC" style="width:1.5pt;height:22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9050" cy="2790825"/>
                <wp:effectExtent l="0" t="0" r="0" b="0"/>
                <wp:docPr id="27" name="Прямоугольник 27" descr="data:image/png;base64,iVBORw0KGgoAAAANSUhEUgAAAAIAAAElCAYAAADOaDMeAAAAAXNSR0IArs4c6QAAAARnQU1BAACxjwv8YQUAAAAJcEhZcwAADsMAAA7DAcdvqGQAAAAuSURBVEhL7cqxDQBACMPA7L/0YyQGoOZ9TVwk480a7ftYH5sBAwYMGDBg4HwgKS+sIuy2f3Ou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7" o:spid="_x0000_s1026" alt="Описание: data:image/png;base64,iVBORw0KGgoAAAANSUhEUgAAAAIAAAElCAYAAADOaDMeAAAAAXNSR0IArs4c6QAAAARnQU1BAACxjwv8YQUAAAAJcEhZcwAADsMAAA7DAcdvqGQAAAAuSURBVEhL7cqxDQBACMPA7L/0YyQGoOZ9TVwk480a7ftYH5sBAwYMGDBg4HwgKS+sIuy2f3OuAAAAAElFTkSuQmCC" style="width:1.5pt;height:2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33375" cy="76200"/>
                <wp:effectExtent l="0" t="0" r="0" b="0"/>
                <wp:docPr id="26" name="Прямоугольник 26" descr="data:image/png;base64,iVBORw0KGgoAAAANSUhEUgAAACMAAAAICAYAAABzskasAAAAAXNSR0IArs4c6QAAAARnQU1BAACxjwv8YQUAAAAJcEhZcwAADsMAAA7DAcdvqGQAAAA0SURBVDhPYxjJ4D8UDwoAc8ygcBS6Y2CYZIDNEGpiMMAmgQ1TA9DKXLLAoHEICOBxBAMDAEydOMgQbzCc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337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6" o:spid="_x0000_s1026" alt="Описание: data:image/png;base64,iVBORw0KGgoAAAANSUhEUgAAACMAAAAICAYAAABzskasAAAAAXNSR0IArs4c6QAAAARnQU1BAACxjwv8YQUAAAAJcEhZcwAADsMAAA7DAcdvqGQAAAA0SURBVDhPYxjJ4D8UDwoAc8ygcBS6Y2CYZIDNEGpiMMAmgQ1TA9DKXLLAoHEICOBxBAMDAEydOMgQbzCcAAAAAElFTkSuQmCC" style="width:26.2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409575" cy="76200"/>
                <wp:effectExtent l="0" t="0" r="0" b="0"/>
                <wp:docPr id="25" name="Прямоугольник 25" descr="data:image/png;base64,iVBORw0KGgoAAAANSUhEUgAAACsAAAAICAYAAABgZQZYAAAAAXNSR0IArs4c6QAAAARnQU1BAACxjwv8YQUAAAAJcEhZcwAADsMAAA7DAcdvqGQAAAA1SURBVDhPYxgF5IP/UDwkAMyxQ8LR6I6FYaIBNs0DgcEAmwQypicYaPtJAkPGoSCAx5EMDADPaUDAisU7NQ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957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5" o:spid="_x0000_s1026" alt="Описание: data:image/png;base64,iVBORw0KGgoAAAANSUhEUgAAACsAAAAICAYAAABgZQZYAAAAAXNSR0IArs4c6QAAAARnQU1BAACxjwv8YQUAAAAJcEhZcwAADsMAAA7DAcdvqGQAAAA1SURBVDhPYxgF5IP/UDwkAMyxQ8LR6I6FYaIBNs0DgcEAmwQypicYaPtJAkPGoSCAx5EMDADPaUDAisU7NQAAAABJRU5ErkJggg==" style="width:32.2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9050" cy="2390775"/>
                <wp:effectExtent l="0" t="0" r="0" b="0"/>
                <wp:docPr id="24" name="Прямоугольник 24" descr="data:image/png;base64,iVBORw0KGgoAAAANSUhEUgAAAAIAAAD7CAYAAABAK0X1AAAAAXNSR0IArs4c6QAAAARnQU1BAACxjwv8YQUAAAAJcEhZcwAADsMAAA7DAcdvqGQAAAAtSURBVEhL7cqxDQBACMPA7L/0YyQGoKJ5XxMXyXizRjNg4PtYH5sBAwYMHEdSEUv6BoiG5DA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alt="Описание: data:image/png;base64,iVBORw0KGgoAAAANSUhEUgAAAAIAAAD7CAYAAABAK0X1AAAAAXNSR0IArs4c6QAAAARnQU1BAACxjwv8YQUAAAAJcEhZcwAADsMAAA7DAcdvqGQAAAAtSURBVEhL7cqxDQBACMPA7L/0YyQGoKJ5XxMXyXizRjNg4PtYH5sBAwYMHEdSEUv6BoiG5DAAAAAASUVORK5CYII=" style="width:1.5pt;height:18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14325" cy="76200"/>
                <wp:effectExtent l="0" t="0" r="0" b="0"/>
                <wp:docPr id="23" name="Прямоугольник 23" descr="data:image/png;base64,iVBORw0KGgoAAAANSUhEUgAAACEAAAAICAYAAAB3R5aRAAAAAXNSR0IArs4c6QAAAARnQU1BAACxjwv8YQUAAAAJcEhZcwAADsMAAA7DAcdvqGQAAAA1SURBVDhPYxgp4D8UDyiAOQKvY9AVoWNKATYzQZgkgM0AamK6AGwWwzDdwIBaDgMELGZgAACDUDnHRbgry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Описание: data:image/png;base64,iVBORw0KGgoAAAANSUhEUgAAACEAAAAICAYAAAB3R5aRAAAAAXNSR0IArs4c6QAAAARnQU1BAACxjwv8YQUAAAAJcEhZcwAADsMAAA7DAcdvqGQAAAA1SURBVDhPYxgp4D8UDyiAOQKvY9AVoWNKATYzQZgkgM0AamK6AGwWwzDdwIBaDgMELGZgAACDUDnHRbgrywAAAABJRU5ErkJggg==" style="width:24.7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" filled="f" stroked="f">
                <o:lock v:ext="edit" aspectratio="t"/>
                <w10:anchorlock/>
              </v:rect>
            </w:pict>
          </mc:Fallback>
        </mc:AlternateConten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76200" cy="390525"/>
                <wp:effectExtent l="0" t="0" r="0" b="0"/>
                <wp:docPr id="22" name="Прямоугольник 22" descr="data:image/png;base64,iVBORw0KGgoAAAANSUhEUgAAAAgAAAApCAYAAAAI/2gYAAAAAXNSR0IArs4c6QAAAARnQU1BAACxjwv8YQUAAAAJcEhZcwAADsMAAA7DAcdvqGQAAAA4SURBVDhPY8AC/kNpnGBUAQSMKoCAUQUQMJIVgARxYTDAJgHDcIBXEgTwSsIA0QrwAoIKkAADAwCsYj3DxQbLig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Описание: data:image/png;base64,iVBORw0KGgoAAAANSUhEUgAAAAgAAAApCAYAAAAI/2gYAAAAAXNSR0IArs4c6QAAAARnQU1BAACxjwv8YQUAAAAJcEhZcwAADsMAAA7DAcdvqGQAAAA4SURBVDhPY8AC/kNpnGBUAQSMKoCAUQUQMJIVgARxYTDAJgHDcIBXEgTwSsIA0QrwAoIKkAADAwCsYj3DxQbLigAAAABJRU5ErkJggg==" style="width:6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76200" cy="428625"/>
                <wp:effectExtent l="0" t="0" r="0" b="0"/>
                <wp:docPr id="21" name="Прямоугольник 21" descr="data:image/png;base64,iVBORw0KGgoAAAANSUhEUgAAAAgAAAAtCAYAAACTbioOAAAAAXNSR0IArs4c6QAAAARnQU1BAACxjwv8YQUAAAAJcEhZcwAADsMAAA7DAcdvqGQAAAA/SURBVDhP7coxCgAgDEPR3v/SSoyKQ9tMbnlQBPMjMfZbckAOyAE5oE8BPqtbsuHc1Y4gA2hHkAG0I8jgETEBnmJDveaIDTc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Описание: data:image/png;base64,iVBORw0KGgoAAAANSUhEUgAAAAgAAAAtCAYAAACTbioOAAAAAXNSR0IArs4c6QAAAARnQU1BAACxjwv8YQUAAAAJcEhZcwAADsMAAA7DAcdvqGQAAAA/SURBVDhP7coxCgAgDEPR3v/SSoyKQ9tMbnlQBPMjMfZbckAOyAE5oE8BPqtbsuHc1Y4gA2hHkAG0I8jgETEBnmJDveaIDTcAAAAASUVORK5CYII=" style="width:6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76200" cy="171450"/>
                <wp:effectExtent l="0" t="0" r="0" b="0"/>
                <wp:docPr id="20" name="Прямоугольник 20" descr="data:image/png;base64,iVBORw0KGgoAAAANSUhEUgAAAAgAAAASCAYAAABmQp92AAAAAXNSR0IArs4c6QAAAARnQU1BAACxjwv8YQUAAAAJcEhZcwAADsMAAA7DAcdvqGQAAAA0SURBVChTY8AC/kNpnGBUAQRgVQASxIXBAJsEDMMBXkkQIKgABPBKggBeSRggqAAJMDAAAF3+J9mSL8DM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Описание: data:image/png;base64,iVBORw0KGgoAAAANSUhEUgAAAAgAAAASCAYAAABmQp92AAAAAXNSR0IArs4c6QAAAARnQU1BAACxjwv8YQUAAAAJcEhZcwAADsMAAA7DAcdvqGQAAAA0SURBVChTY8AC/kNpnGBUAQRgVQASxIXBAJsEDMMBXkkQIKgABPBKggBeSRggqAAJMDAAAF3+J9mSL8DMAAAAAElFTkSuQmCC" style="width:6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76200" cy="352425"/>
                <wp:effectExtent l="0" t="0" r="0" b="0"/>
                <wp:docPr id="19" name="Прямоугольник 19" descr="data:image/png;base64,iVBORw0KGgoAAAANSUhEUgAAAAgAAAAlCAYAAAB/PahjAAAAAXNSR0IArs4c6QAAAARnQU1BAACxjwv8YQUAAAAJcEhZcwAADsMAAA7DAcdvqGQAAAA9SURBVDhP7coxCgAgDEPR3P/SSoyKQ9tMbn1QBPMRGPtNdSAdSAfyKeBndks0nLvKkWxA5Ug2oHIkGzyACZkQO8Xnm+vx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Описание: data:image/png;base64,iVBORw0KGgoAAAANSUhEUgAAAAgAAAAlCAYAAAB/PahjAAAAAXNSR0IArs4c6QAAAARnQU1BAACxjwv8YQUAAAAJcEhZcwAADsMAAA7DAcdvqGQAAAA9SURBVDhP7coxCgAgDEPR3P/SSoyKQ9tMbn1QBPMRGPtNdSAdSAfyKeBndks0nLvKkWxA5Ug2oHIkGzyACZkQO8Xnm+vxAAAAAElFTkSuQmCC" style="width:6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" filled="f" stroked="f">
                <o:lock v:ext="edit" aspectratio="t"/>
                <w10:anchorlock/>
              </v:rect>
            </w:pict>
          </mc:Fallback>
        </mc:AlternateConten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76200" cy="161925"/>
                <wp:effectExtent l="0" t="0" r="0" b="0"/>
                <wp:docPr id="18" name="Прямоугольник 18" descr="data:image/png;base64,iVBORw0KGgoAAAANSUhEUgAAAAgAAAARCAYAAADg1u3YAAAAAXNSR0IArs4c6QAAAARnQU1BAACxjwv8YQUAAAAJcEhZcwAADsMAAA7DAcdvqGQAAAAySURBVChTY8AC/kNpnGAkKwAJ4sJggE0ChuEAryQIEFQAAnglQYCgAhDAKwkCSAoYGAB5pSjYQhcS0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Описание: data:image/png;base64,iVBORw0KGgoAAAANSUhEUgAAAAgAAAARCAYAAADg1u3YAAAAAXNSR0IArs4c6QAAAARnQU1BAACxjwv8YQUAAAAJcEhZcwAADsMAAA7DAcdvqGQAAAAySURBVChTY8AC/kNpnGAkKwAJ4sJggE0ChuEAryQIEFQAAnglQYCgAhDAKwkCSAoYGAB5pSjYQhcS0wAAAABJRU5ErkJggg==" style="width:6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76200" cy="276225"/>
                <wp:effectExtent l="0" t="0" r="0" b="0"/>
                <wp:docPr id="17" name="Прямоугольник 17" descr="data:image/png;base64,iVBORw0KGgoAAAANSUhEUgAAAAgAAAAdCAYAAACXFC2jAAAAAXNSR0IArs4c6QAAAARnQU1BAACxjwv8YQUAAAAJcEhZcwAADsMAAA7DAcdvqGQAAAA6SURBVDhPY0AD/6E0XkBQ0agCCBhVAAHkKQAJ4sJggE0ChuEAryQIEFQAAnglQYCgAhAgSgGxgIEBABq2NMyFqJYY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Описание: data:image/png;base64,iVBORw0KGgoAAAANSUhEUgAAAAgAAAAdCAYAAACXFC2jAAAAAXNSR0IArs4c6QAAAARnQU1BAACxjwv8YQUAAAAJcEhZcwAADsMAAA7DAcdvqGQAAAA6SURBVDhPY0AD/6E0XkBQ0agCCBhVAAHkKQAJ4sJggE0ChuEAryQIEFQAAnglQYCgAhAgSgGxgIEBABq2NMyFqJYYAAAAAElFTkSuQmCC" style="width:6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" filled="f" stroked="f">
                <o:lock v:ext="edit" aspectratio="t"/>
                <w10:anchorlock/>
              </v:rect>
            </w:pict>
          </mc:Fallback>
        </mc:AlternateConten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76200" cy="161925"/>
                <wp:effectExtent l="0" t="0" r="0" b="0"/>
                <wp:docPr id="16" name="Прямоугольник 16" descr="data:image/png;base64,iVBORw0KGgoAAAANSUhEUgAAAAgAAAARCAYAAADg1u3YAAAAAXNSR0IArs4c6QAAAARnQU1BAACxjwv8YQUAAAAJcEhZcwAADsMAAA7DAcdvqGQAAAA0SURBVChTY8AC/kNpnGAYKwAJ4sJggE0ChuEAryQIEFQAAnglQYCgAhDAKwkCBBUgAQYGAIHHJ9kSm8ia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Описание: data:image/png;base64,iVBORw0KGgoAAAANSUhEUgAAAAgAAAARCAYAAADg1u3YAAAAAXNSR0IArs4c6QAAAARnQU1BAACxjwv8YQUAAAAJcEhZcwAADsMAAA7DAcdvqGQAAAA0SURBVChTY8AC/kNpnGAYKwAJ4sJggE0ChuEAryQIEFQAAnglQYCgAhDAKwkCBBUgAQYGAIHHJ9kSm8iaAAAAAElFTkSuQmCC" style="width:6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" filled="f" stroked="f">
                <o:lock v:ext="edit" aspectratio="t"/>
                <w10:anchorlock/>
              </v:rect>
            </w:pict>
          </mc:Fallback>
        </mc:AlternateConten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76200" cy="209550"/>
                <wp:effectExtent l="0" t="0" r="0" b="0"/>
                <wp:docPr id="15" name="Прямоугольник 15" descr="data:image/png;base64,iVBORw0KGgoAAAANSUhEUgAAAAgAAAAWCAYAAAD9091gAAAAAXNSR0IArs4c6QAAAARnQU1BAACxjwv8YQUAAAAJcEhZcwAADsMAAA7DAcdvqGQAAAA4SURBVChTY8AC/kNpnGBUAQQMlAKQIC4MBtgkYBgO8EqCAEEFIIBXEgQIKgABvJIgQFABEmBgAAD2oCzUfXqtJg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Описание: data:image/png;base64,iVBORw0KGgoAAAANSUhEUgAAAAgAAAAWCAYAAAD9091gAAAAAXNSR0IArs4c6QAAAARnQU1BAACxjwv8YQUAAAAJcEhZcwAADsMAAA7DAcdvqGQAAAA4SURBVChTY8AC/kNpnGBUAQQMlAKQIC4MBtgkYBgO8EqCAEEFIIBXEgQIKgABvJIgQFABEmBgAAD2oCzUfXqtJgAAAABJRU5ErkJggg==" style="width:6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" filled="f" stroked="f">
                <o:lock v:ext="edit" aspectratio="t"/>
                <w10:anchorlock/>
              </v:rect>
            </w:pict>
          </mc:Fallback>
        </mc:AlternateConten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76200" cy="180975"/>
                <wp:effectExtent l="0" t="0" r="0" b="0"/>
                <wp:docPr id="14" name="Прямоугольник 14" descr="data:image/png;base64,iVBORw0KGgoAAAANSUhEUgAAAAgAAAATCAYAAACtHkzTAAAAAXNSR0IArs4c6QAAAARnQU1BAACxjwv8YQUAAAAJcEhZcwAADsMAAA7DAcdvqGQAAAA2SURBVChTY8AC/kNpnGBUAQSQpwAkiAuDATYJGIYDvJIgQFABCOCVBAGCCkAAryQIIClgYAAAEpUq1vEgIQ4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Описание: data:image/png;base64,iVBORw0KGgoAAAANSUhEUgAAAAgAAAATCAYAAACtHkzTAAAAAXNSR0IArs4c6QAAAARnQU1BAACxjwv8YQUAAAAJcEhZcwAADsMAAA7DAcdvqGQAAAA2SURBVChTY8AC/kNpnGBUAQSQpwAkiAuDATYJGIYDvJIgQFABCOCVBAGCCkAAryQIIClgYAAAEpUq1vEgIQ4AAAAASUVORK5CYII=" style="width:6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" filled="f" stroked="f">
                <o:lock v:ext="edit" aspectratio="t"/>
                <w10:anchorlock/>
              </v:rect>
            </w:pict>
          </mc:Fallback>
        </mc:AlternateConten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90500" cy="9525"/>
                <wp:effectExtent l="0" t="0" r="0" b="0"/>
                <wp:docPr id="13" name="Прямоугольник 13" descr="data:image/png;base64,iVBORw0KGgoAAAANSUhEUgAAABQAAAABCAYAAADeko4lAAAAAXNSR0IArs4c6QAAAARnQU1BAACxjwv8YQUAAAAJcEhZcwAADsMAAA7DAcdvqGQAAAAPSURBVBhXYwCC/9TDDAwACHMS7ivVUU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data:image/png;base64,iVBORw0KGgoAAAANSUhEUgAAABQAAAABCAYAAADeko4lAAAAAXNSR0IArs4c6QAAAARnQU1BAACxjwv8YQUAAAAJcEhZcwAADsMAAA7DAcdvqGQAAAAPSURBVBhXYwCC/9TDDAwACHMS7ivVUUMAAAAASUVORK5CYII=" style="width:1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" filled="f" stroked="f">
                <o:lock v:ext="edit" aspectratio="t"/>
                <w10:anchorlock/>
              </v:rect>
            </w:pict>
          </mc:Fallback>
        </mc:AlternateConten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76200" cy="219075"/>
                <wp:effectExtent l="0" t="0" r="0" b="0"/>
                <wp:docPr id="12" name="Прямоугольник 12" descr="data:image/png;base64,iVBORw0KGgoAAAANSUhEUgAAAAgAAAAXCAYAAAA2jw7FAAAAAXNSR0IArs4c6QAAAARnQU1BAACxjwv8YQUAAAAJcEhZcwAADsMAAA7DAcdvqGQAAAA2SURBVChTY8AC/kNpnGBUAQQMXQUgQVwYDLBJwDAc4JUEAYIKQACvJAgQVAACeCVBAEkBAwMAzuku0jwDRc0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data:image/png;base64,iVBORw0KGgoAAAANSUhEUgAAAAgAAAAXCAYAAAA2jw7FAAAAAXNSR0IArs4c6QAAAARnQU1BAACxjwv8YQUAAAAJcEhZcwAADsMAAA7DAcdvqGQAAAA2SURBVChTY8AC/kNpnGBUAQQMXQUgQVwYDLBJwDAc4JUEAYIKQACvJAgQVAACeCVBAEkBAwMAzuku0jwDRc0AAAAASUVORK5CYII=" style="width:6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9050" cy="1714500"/>
                <wp:effectExtent l="0" t="0" r="0" b="0"/>
                <wp:docPr id="11" name="Прямоугольник 11" descr="data:image/png;base64,iVBORw0KGgoAAAANSUhEUgAAAAIAAAC0CAYAAAC+Jf1MAAAAAXNSR0IArs4c6QAAAARnQU1BAACxjwv8YQUAAAAJcEhZcwAADsMAAA7DAcdvqGQAAAAlSURBVDhP7cZBEQAADIOw+jfdUQcTQB4cQZdx4MCBAwcOPoPkAMqwsk7ha3YR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data:image/png;base64,iVBORw0KGgoAAAANSUhEUgAAAAIAAAC0CAYAAAC+Jf1MAAAAAXNSR0IArs4c6QAAAARnQU1BAACxjwv8YQUAAAAJcEhZcwAADsMAAA7DAcdvqGQAAAAlSURBVDhP7cZBEQAADIOw+jfdUQcTQB4cQZdx4MCBAwcOPoPkAMqwsk7ha3YRAAAAAElFTkSuQmCC" style="width:1.5pt;height:1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76200" cy="219075"/>
                <wp:effectExtent l="0" t="0" r="0" b="0"/>
                <wp:docPr id="10" name="Прямоугольник 10" descr="data:image/png;base64,iVBORw0KGgoAAAANSUhEUgAAAAgAAAAXCAYAAAA2jw7FAAAAAXNSR0IArs4c6QAAAARnQU1BAACxjwv8YQUAAAAJcEhZcwAADsMAAA7DAcdvqGQAAAA4SURBVChTY8AC/kNpnGBUAQQMWgUgQVwYDLBJwDAc4JUEAYIKQACvJAgQVAACeCVBgKACJMDAAADXCy3TqbmNZQ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data:image/png;base64,iVBORw0KGgoAAAANSUhEUgAAAAgAAAAXCAYAAAA2jw7FAAAAAXNSR0IArs4c6QAAAARnQU1BAACxjwv8YQUAAAAJcEhZcwAADsMAAA7DAcdvqGQAAAA4SURBVChTY8AC/kNpnGBUAQQMWgUgQVwYDLBJwDAc4JUEAYIKQACvJAgQVAACeCVBgKACJMDAAADXCy3TqbmNZQAAAABJRU5ErkJggg==" style="width:6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" filled="f" stroked="f">
                <o:lock v:ext="edit" aspectratio="t"/>
                <w10:anchorlock/>
              </v:rect>
            </w:pict>
          </mc:Fallback>
        </mc:AlternateConten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76200" cy="228600"/>
                <wp:effectExtent l="0" t="0" r="0" b="0"/>
                <wp:docPr id="9" name="Прямоугольник 9" descr="data:image/png;base64,iVBORw0KGgoAAAANSUhEUgAAAAgAAAAYCAYAAADH2bwQAAAAAXNSR0IArs4c6QAAAARnQU1BAACxjwv8YQUAAAAJcEhZcwAADsMAAA7DAcdvqGQAAAA2SURBVDhPY8AC/kNpnGBUAQQMYwUgQVwYDLBJwDAc4JUEAYIKQACvJAgQVAACeCVBAEkBAwMA0DMv0Z+6mGs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data:image/png;base64,iVBORw0KGgoAAAANSUhEUgAAAAgAAAAYCAYAAADH2bwQAAAAAXNSR0IArs4c6QAAAARnQU1BAACxjwv8YQUAAAAJcEhZcwAADsMAAA7DAcdvqGQAAAA2SURBVDhPY8AC/kNpnGBUAQQMYwUgQVwYDLBJwDAc4JUEAYIKQACvJAgQVAACeCVBAEkBAwMA0DMv0Z+6mGsAAAAASUVORK5CYII=" style="width: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" filled="f" stroked="f">
                <o:lock v:ext="edit" aspectratio="t"/>
                <w10:anchorlock/>
              </v:rect>
            </w:pict>
          </mc:Fallback>
        </mc:AlternateConten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76200" cy="161925"/>
                <wp:effectExtent l="0" t="0" r="0" b="0"/>
                <wp:docPr id="8" name="Прямоугольник 8" descr="data:image/png;base64,iVBORw0KGgoAAAANSUhEUgAAAAgAAAARCAYAAADg1u3YAAAAAXNSR0IArs4c6QAAAARnQU1BAACxjwv8YQUAAAAJcEhZcwAADsMAAA7DAcdvqGQAAAAxSURBVChTY8AC/kNpnGAYKwAJ4sJggE0ChuEAryQIEFQAAnglQYBoBXgBQQVIgIEBANR0KNiR4lL4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data:image/png;base64,iVBORw0KGgoAAAANSUhEUgAAAAgAAAARCAYAAADg1u3YAAAAAXNSR0IArs4c6QAAAARnQU1BAACxjwv8YQUAAAAJcEhZcwAADsMAAA7DAcdvqGQAAAAxSURBVChTY8AC/kNpnGAYKwAJ4sJggE0ChuEAryQIEFQAAnglQYBoBXgBQQVIgIEBANR0KNiR4lL4AAAAAElFTkSuQmCC" style="width:6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76200" cy="180975"/>
                <wp:effectExtent l="0" t="0" r="0" b="0"/>
                <wp:docPr id="7" name="Прямоугольник 7" descr="data:image/png;base64,iVBORw0KGgoAAAANSUhEUgAAAAgAAAATCAYAAACtHkzTAAAAAXNSR0IArs4c6QAAAARnQU1BAACxjwv8YQUAAAAJcEhZcwAADsMAAA7DAcdvqGQAAAA2SURBVChTY8AC/kNpnGBUAQSQpwAkiAuDATYJGIYDvJIgQFABCOCVBAGCCkAAryQIIClgYAAAEpUq1vEgIQ4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data:image/png;base64,iVBORw0KGgoAAAANSUhEUgAAAAgAAAATCAYAAACtHkzTAAAAAXNSR0IArs4c6QAAAARnQU1BAACxjwv8YQUAAAAJcEhZcwAADsMAAA7DAcdvqGQAAAA2SURBVChTY8AC/kNpnGBUAQSQpwAkiAuDATYJGIYDvJIgQFABCOCVBAGCCkAAryQIIClgYAAAEpUq1vEgIQ4AAAAASUVORK5CYII=" style="width:6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61925" cy="19050"/>
                <wp:effectExtent l="0" t="0" r="0" b="0"/>
                <wp:docPr id="6" name="Прямоугольник 6" descr="data:image/png;base64,iVBORw0KGgoAAAANSUhEUgAAABEAAAACCAYAAAC+LzfPAAAAAXNSR0IArs4c6QAAAARnQU1BAACxjwv8YQUAAAAJcEhZcwAADsMAAA7DAcdvqGQAAAARSURBVBhXYwCC/1TAlAIGBgDAHhDwV74U3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data:image/png;base64,iVBORw0KGgoAAAANSUhEUgAAABEAAAACCAYAAAC+LzfPAAAAAXNSR0IArs4c6QAAAARnQU1BAACxjwv8YQUAAAAJcEhZcwAADsMAAA7DAcdvqGQAAAARSURBVBhXYwCC/1TAlAIGBgDAHhDwV74U3AAAAABJRU5ErkJggg==" style="width:12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" filled="f" stroked="f">
                <o:lock v:ext="edit" aspectratio="t"/>
                <w10:anchorlock/>
              </v:rect>
            </w:pict>
          </mc:Fallback>
        </mc:AlternateConten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219075" cy="19050"/>
                <wp:effectExtent l="0" t="0" r="0" b="0"/>
                <wp:docPr id="5" name="Прямоугольник 5" descr="data:image/png;base64,iVBORw0KGgoAAAANSUhEUgAAABcAAAACCAYAAACzMUeIAAAAAXNSR0IArs4c6QAAAARnQU1BAACxjwv8YQUAAAAJcEhZcwAADsMAAA7DAcdvqGQAAAAWSURBVBhXY8AD/lOIwQCbBAhTCBgYANFnFeuvfXjO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907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data:image/png;base64,iVBORw0KGgoAAAANSUhEUgAAABcAAAACCAYAAACzMUeIAAAAAXNSR0IArs4c6QAAAARnQU1BAACxjwv8YQUAAAAJcEhZcwAADsMAAA7DAcdvqGQAAAAWSURBVBhXY8AD/lOIwQCbBAhTCBgYANFnFeuvfXjOAAAAAElFTkSuQmCC" style="width:17.2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" filled="f" stroked="f">
                <o:lock v:ext="edit" aspectratio="t"/>
                <w10:anchorlock/>
              </v:rect>
            </w:pict>
          </mc:Fallback>
        </mc:AlternateConten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228600" cy="19050"/>
                <wp:effectExtent l="0" t="0" r="0" b="0"/>
                <wp:docPr id="4" name="Прямоугольник 4" descr="data:image/png;base64,iVBORw0KGgoAAAANSUhEUgAAABgAAAACCAYAAABCOhwFAAAAAXNSR0IArs4c6QAAAARnQU1BAACxjwv8YQUAAAAJcEhZcwAADsMAAA7DAcdvqGQAAAARSURBVBhXYwCC/zTEtAYMDAASZxbqcZSu3g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data:image/png;base64,iVBORw0KGgoAAAANSUhEUgAAABgAAAACCAYAAABCOhwFAAAAAXNSR0IArs4c6QAAAARnQU1BAACxjwv8YQUAAAAJcEhZcwAADsMAAA7DAcdvqGQAAAARSURBVBhXYwCC/zTEtAYMDAASZxbqcZSu3gAAAABJRU5ErkJggg==" style="width:1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" filled="f" stroked="f">
                <o:lock v:ext="edit" aspectratio="t"/>
                <w10:anchorlock/>
              </v:rect>
            </w:pict>
          </mc:Fallback>
        </mc:AlternateConten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695450" cy="19050"/>
                <wp:effectExtent l="0" t="0" r="0" b="0"/>
                <wp:docPr id="3" name="Прямоугольник 3" descr="data:image/png;base64,iVBORw0KGgoAAAANSUhEUgAAALIAAAACCAYAAAD8QIYdAAAAAXNSR0IArs4c6QAAAARnQU1BAACxjwv8YQUAAAAJcEhZcwAADsMAAA7DAcdvqGQAAAAbSURBVDhPYxgFWMH/UTzkMFbBkY5HwZACDAwAakOxT9rcuWw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954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data:image/png;base64,iVBORw0KGgoAAAANSUhEUgAAALIAAAACCAYAAAD8QIYdAAAAAXNSR0IArs4c6QAAAARnQU1BAACxjwv8YQUAAAAJcEhZcwAADsMAAA7DAcdvqGQAAAAbSURBVDhPYxgFWMH/UTzkMFbBkY5HwZACDAwAakOxT9rcuWwAAAAASUVORK5CYII=" style="width:133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4238625" cy="28575"/>
                <wp:effectExtent l="0" t="0" r="0" b="0"/>
                <wp:docPr id="2" name="Прямоугольник 2" descr="data:image/png;base64,iVBORw0KGgoAAAANSUhEUgAAAb0AAAADCAYAAAAHmdH1AAAAAXNSR0IArs4c6QAAAARnQU1BAACxjwv8YQUAAAAJcEhZcwAADsMAAA7DAcdvqGQAAAArSURBVFhH7dWxDQAwCASx339pwgA0dJGwpZvh0kr6PAA4YxqhJG0DgCuSB7MGulTeXHvX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3862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data:image/png;base64,iVBORw0KGgoAAAANSUhEUgAAAb0AAAADCAYAAAAHmdH1AAAAAXNSR0IArs4c6QAAAARnQU1BAACxjwv8YQUAAAAJcEhZcwAADsMAAA7DAcdvqGQAAAArSURBVFhH7dWxDQAwCASx339pwgA0dJGwpZvh0kr6PAA4YxqhJG0DgCuSB7MGulTeXHvXAAAAAElFTkSuQmCC" style="width:333.7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9050" cy="133350"/>
                <wp:effectExtent l="0" t="0" r="0" b="0"/>
                <wp:docPr id="1" name="Прямоугольник 1" descr="data:image/png;base64,iVBORw0KGgoAAAANSUhEUgAAAAIAAAAOCAYAAAAFdM1fAAAAAXNSR0IArs4c6QAAAARnQU1BAACxjwv8YQUAAAAJcEhZcwAADsMAAA7DAcdvqGQAAAATSURBVBhXYwCC/yACBOjMYGAAAHYyDfMqFEsc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data:image/png;base64,iVBORw0KGgoAAAANSUhEUgAAAAIAAAAOCAYAAAAFdM1fAAAAAXNSR0IArs4c6QAAAARnQU1BAACxjwv8YQUAAAAJcEhZcwAADsMAAA7DAcdvqGQAAAATSURBVBhXYwCC/yACBOjMYGAAAHYyDfMqFEscAAAAAElFTkSuQmCC" style="width:1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" filled="f" stroked="f">
                <o:lock v:ext="edit" aspectratio="t"/>
                <w10:anchorlock/>
              </v:rect>
            </w:pict>
          </mc:Fallback>
        </mc:AlternateConten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5FE8" w:rsidRPr="00DC5FE8">
          <w:pgSz w:w="12240" w:h="15840"/>
          <w:pgMar w:top="1134" w:right="850" w:bottom="1134" w:left="1701" w:header="720" w:footer="720" w:gutter="0"/>
          <w:cols w:space="720"/>
        </w:sectPr>
      </w:pP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                               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№3 в редакции приказа Министерства образования и науки Камчатского края </w:t>
      </w:r>
      <w:hyperlink r:id="rId116" w:tgtFrame="_blank" w:history="1">
        <w:r w:rsidRPr="00DC5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13.09.2012 №1090</w:t>
        </w:r>
      </w:hyperlink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FE8" w:rsidRPr="00DC5FE8" w:rsidRDefault="00DC5FE8" w:rsidP="00DC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FE8" w:rsidRPr="00DC5FE8" w:rsidRDefault="00DC5FE8" w:rsidP="00DC5FE8">
      <w:pPr>
        <w:spacing w:before="100" w:beforeAutospacing="1" w:after="100" w:afterAutospacing="1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D1B" w:rsidRDefault="006F7D1B"/>
    <w:sectPr w:rsidR="006F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E8"/>
    <w:rsid w:val="006F7D1B"/>
    <w:rsid w:val="00DC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C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C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5FE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C5FE8"/>
    <w:rPr>
      <w:color w:val="800080"/>
      <w:u w:val="single"/>
    </w:rPr>
  </w:style>
  <w:style w:type="character" w:customStyle="1" w:styleId="hyperlink">
    <w:name w:val="hyperlink"/>
    <w:basedOn w:val="a0"/>
    <w:rsid w:val="00DC5FE8"/>
  </w:style>
  <w:style w:type="paragraph" w:customStyle="1" w:styleId="plaintext">
    <w:name w:val="plaintext"/>
    <w:basedOn w:val="a"/>
    <w:rsid w:val="00DC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llheader">
    <w:name w:val="billheader"/>
    <w:basedOn w:val="a"/>
    <w:rsid w:val="00DC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C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C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6">
    <w:name w:val="a16"/>
    <w:basedOn w:val="a"/>
    <w:rsid w:val="00DC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C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">
    <w:name w:val="strong"/>
    <w:basedOn w:val="a0"/>
    <w:rsid w:val="00DC5FE8"/>
  </w:style>
  <w:style w:type="paragraph" w:customStyle="1" w:styleId="footer">
    <w:name w:val="footer"/>
    <w:basedOn w:val="a"/>
    <w:rsid w:val="00DC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DC5FE8"/>
  </w:style>
  <w:style w:type="paragraph" w:customStyle="1" w:styleId="header">
    <w:name w:val="header"/>
    <w:basedOn w:val="a"/>
    <w:rsid w:val="00DC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C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C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5FE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C5FE8"/>
    <w:rPr>
      <w:color w:val="800080"/>
      <w:u w:val="single"/>
    </w:rPr>
  </w:style>
  <w:style w:type="character" w:customStyle="1" w:styleId="hyperlink">
    <w:name w:val="hyperlink"/>
    <w:basedOn w:val="a0"/>
    <w:rsid w:val="00DC5FE8"/>
  </w:style>
  <w:style w:type="paragraph" w:customStyle="1" w:styleId="plaintext">
    <w:name w:val="plaintext"/>
    <w:basedOn w:val="a"/>
    <w:rsid w:val="00DC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llheader">
    <w:name w:val="billheader"/>
    <w:basedOn w:val="a"/>
    <w:rsid w:val="00DC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C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C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6">
    <w:name w:val="a16"/>
    <w:basedOn w:val="a"/>
    <w:rsid w:val="00DC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C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">
    <w:name w:val="strong"/>
    <w:basedOn w:val="a0"/>
    <w:rsid w:val="00DC5FE8"/>
  </w:style>
  <w:style w:type="paragraph" w:customStyle="1" w:styleId="footer">
    <w:name w:val="footer"/>
    <w:basedOn w:val="a"/>
    <w:rsid w:val="00DC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DC5FE8"/>
  </w:style>
  <w:style w:type="paragraph" w:customStyle="1" w:styleId="header">
    <w:name w:val="header"/>
    <w:basedOn w:val="a"/>
    <w:rsid w:val="00DC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-search.minjust.ru/bigs/showDocument.html?id=BFF9C360-2421-47E4-A221-63362A6F9FC4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pravo-search.minjust.ru/bigs/showDocument.html?id=398CAECE-CDB4-4987-BCE0-17F2574FDBE2" TargetMode="External"/><Relationship Id="rId42" Type="http://schemas.openxmlformats.org/officeDocument/2006/relationships/hyperlink" Target="http://pravo-search.minjust.ru/bigs/showDocument.html?id=0D54A42B-5FDD-48FC-AF73-5A783F2B29AC" TargetMode="External"/><Relationship Id="rId47" Type="http://schemas.openxmlformats.org/officeDocument/2006/relationships/hyperlink" Target="http://pravo-search.minjust.ru/bigs/showDocument.html?id=74F73480-D371-42A6-B345-8825AC1C8BCD" TargetMode="External"/><Relationship Id="rId63" Type="http://schemas.openxmlformats.org/officeDocument/2006/relationships/hyperlink" Target="http://pravo-search.minjust.ru/bigs/showDocument.html?id=1FD2A41D-DCE7-4F03-AB2F-3F1176A8056A" TargetMode="External"/><Relationship Id="rId68" Type="http://schemas.openxmlformats.org/officeDocument/2006/relationships/hyperlink" Target="http://pravo-search.minjust.ru/bigs/showDocument.html?id=398CAECE-CDB4-4987-BCE0-17F2574FDBE2" TargetMode="External"/><Relationship Id="rId84" Type="http://schemas.openxmlformats.org/officeDocument/2006/relationships/hyperlink" Target="http://pravo-search.minjust.ru/bigs/showDocument.html?id=BFF9C360-2421-47E4-A221-63362A6F9FC4" TargetMode="External"/><Relationship Id="rId89" Type="http://schemas.openxmlformats.org/officeDocument/2006/relationships/hyperlink" Target="mailto:adm_palana@mail.kamchatka.ru" TargetMode="External"/><Relationship Id="rId112" Type="http://schemas.openxmlformats.org/officeDocument/2006/relationships/hyperlink" Target="mailto:ruo@ustkam.iks.ru" TargetMode="External"/><Relationship Id="rId16" Type="http://schemas.openxmlformats.org/officeDocument/2006/relationships/hyperlink" Target="http://pravo-search.minjust.ru/bigs/showDocument.html?id=0D54A42B-5FDD-48FC-AF73-5A783F2B29AC" TargetMode="External"/><Relationship Id="rId107" Type="http://schemas.openxmlformats.org/officeDocument/2006/relationships/hyperlink" Target="http://www.penmr.ru/" TargetMode="External"/><Relationship Id="rId11" Type="http://schemas.openxmlformats.org/officeDocument/2006/relationships/hyperlink" Target="http://pravo-search.minjust.ru/bigs/showDocument.html?id=2240C759-D03C-472C-81E7-7FBD70D6255E" TargetMode="External"/><Relationship Id="rId24" Type="http://schemas.openxmlformats.org/officeDocument/2006/relationships/hyperlink" Target="http://pravo-search.minjust.ru/bigs/showDocument.html?id=2240C759-D03C-472C-81E7-7FBD70D6255E" TargetMode="External"/><Relationship Id="rId32" Type="http://schemas.openxmlformats.org/officeDocument/2006/relationships/hyperlink" Target="mailto:1302@051.pfr.ru" TargetMode="External"/><Relationship Id="rId37" Type="http://schemas.openxmlformats.org/officeDocument/2006/relationships/hyperlink" Target="http://pravo-search.minjust.ru/bigs/showDocument.html?id=7368A0BF-8291-4BFE-A615-D42BEDBA5478" TargetMode="External"/><Relationship Id="rId40" Type="http://schemas.openxmlformats.org/officeDocument/2006/relationships/hyperlink" Target="http://pravo-search.minjust.ru/bigs/showDocument.html?id=59701E36-0D6A-4B1F-9EF7-B0AD815B25B9" TargetMode="External"/><Relationship Id="rId45" Type="http://schemas.openxmlformats.org/officeDocument/2006/relationships/hyperlink" Target="http://pravo-search.minjust.ru/bigs/showDocument.html?id=CA93BAA6-E446-441F-9277-6378471F41F9" TargetMode="External"/><Relationship Id="rId53" Type="http://schemas.openxmlformats.org/officeDocument/2006/relationships/hyperlink" Target="http://pravo-search.minjust.ru/bigs/showDocument.html?id=398CAECE-CDB4-4987-BCE0-17F2574FDBE2" TargetMode="External"/><Relationship Id="rId58" Type="http://schemas.openxmlformats.org/officeDocument/2006/relationships/hyperlink" Target="http://pravo-search.minjust.ru/bigs/showDocument.html?id=398CAECE-CDB4-4987-BCE0-17F2574FDBE2" TargetMode="External"/><Relationship Id="rId66" Type="http://schemas.openxmlformats.org/officeDocument/2006/relationships/hyperlink" Target="http://pravo-search.minjust.ru/bigs/showDocument.html?id=398CAECE-CDB4-4987-BCE0-17F2574FDBE2" TargetMode="External"/><Relationship Id="rId74" Type="http://schemas.openxmlformats.org/officeDocument/2006/relationships/hyperlink" Target="http://pravo-search.minjust.ru/bigs/showDocument.html?id=E28CF8FB-8325-4334-BD1E-A585B406C653" TargetMode="External"/><Relationship Id="rId79" Type="http://schemas.openxmlformats.org/officeDocument/2006/relationships/hyperlink" Target="http://pravo-search.minjust.ru/bigs/showDocument.html?id=74F73480-D371-42A6-B345-8825AC1C8BCD" TargetMode="External"/><Relationship Id="rId87" Type="http://schemas.openxmlformats.org/officeDocument/2006/relationships/hyperlink" Target="mailto:admesso@yandex.ru" TargetMode="External"/><Relationship Id="rId102" Type="http://schemas.openxmlformats.org/officeDocument/2006/relationships/hyperlink" Target="http://karadm.ru/" TargetMode="External"/><Relationship Id="rId110" Type="http://schemas.openxmlformats.org/officeDocument/2006/relationships/hyperlink" Target="mailto:opeka_ub_rmo@mail.ru" TargetMode="External"/><Relationship Id="rId115" Type="http://schemas.openxmlformats.org/officeDocument/2006/relationships/hyperlink" Target="http://pravo-search.minjust.ru/bigs/showDocument.html?id=1FD2A41D-DCE7-4F03-AB2F-3F1176A8056A" TargetMode="External"/><Relationship Id="rId5" Type="http://schemas.openxmlformats.org/officeDocument/2006/relationships/hyperlink" Target="http://pravo-search.minjust.ru/bigs/showDocument.html?id=1FD2A41D-DCE7-4F03-AB2F-3F1176A8056A" TargetMode="External"/><Relationship Id="rId61" Type="http://schemas.openxmlformats.org/officeDocument/2006/relationships/hyperlink" Target="http://pravo-search.minjust.ru/bigs/showDocument.html?id=1FD2A41D-DCE7-4F03-AB2F-3F1176A8056A" TargetMode="External"/><Relationship Id="rId82" Type="http://schemas.openxmlformats.org/officeDocument/2006/relationships/hyperlink" Target="http://pravo-search.minjust.ru/bigs/showDocument.html?id=398CAECE-CDB4-4987-BCE0-17F2574FDBE2" TargetMode="External"/><Relationship Id="rId90" Type="http://schemas.openxmlformats.org/officeDocument/2006/relationships/hyperlink" Target="http://www.palana.ru/" TargetMode="External"/><Relationship Id="rId95" Type="http://schemas.openxmlformats.org/officeDocument/2006/relationships/hyperlink" Target="mailto:obraz-srmo@mail.kamchatka.ru" TargetMode="External"/><Relationship Id="rId19" Type="http://schemas.openxmlformats.org/officeDocument/2006/relationships/hyperlink" Target="http://pravo-search.minjust.ru/bigs/showDocument.html?id=BFF9C360-2421-47E4-A221-63362A6F9FC4" TargetMode="External"/><Relationship Id="rId14" Type="http://schemas.openxmlformats.org/officeDocument/2006/relationships/hyperlink" Target="http://pravo-search.minjust.ru/bigs/showDocument.html?id=1FD2A41D-DCE7-4F03-AB2F-3F1176A8056A" TargetMode="External"/><Relationship Id="rId22" Type="http://schemas.openxmlformats.org/officeDocument/2006/relationships/hyperlink" Target="http://pravo-search.minjust.ru/bigs/showDocument.html?id=1FD2A41D-DCE7-4F03-AB2F-3F1176A8056A" TargetMode="External"/><Relationship Id="rId27" Type="http://schemas.openxmlformats.org/officeDocument/2006/relationships/hyperlink" Target="mailto:presskamuvd@mail.ru" TargetMode="External"/><Relationship Id="rId30" Type="http://schemas.openxmlformats.org/officeDocument/2006/relationships/hyperlink" Target="http://41.rospotrebnadzor.ru/" TargetMode="External"/><Relationship Id="rId35" Type="http://schemas.openxmlformats.org/officeDocument/2006/relationships/hyperlink" Target="http://pravo-search.minjust.ru/bigs/showDocument.html?id=BFF9C360-2421-47E4-A221-63362A6F9FC4" TargetMode="External"/><Relationship Id="rId43" Type="http://schemas.openxmlformats.org/officeDocument/2006/relationships/hyperlink" Target="http://pravo-search.minjust.ru/bigs/showDocument.html?id=2034C61E-1BF2-40C0-879E-FC40C78C8C3F" TargetMode="External"/><Relationship Id="rId48" Type="http://schemas.openxmlformats.org/officeDocument/2006/relationships/hyperlink" Target="http://pravo-search.minjust.ru/bigs/showDocument.html?id=C63A240A-538A-4B07-BD56-8997A48C613D" TargetMode="External"/><Relationship Id="rId56" Type="http://schemas.openxmlformats.org/officeDocument/2006/relationships/hyperlink" Target="http://pravo-search.minjust.ru/bigs/showDocument.html?id=398CAECE-CDB4-4987-BCE0-17F2574FDBE2" TargetMode="External"/><Relationship Id="rId64" Type="http://schemas.openxmlformats.org/officeDocument/2006/relationships/hyperlink" Target="http://pravo-search.minjust.ru/bigs/showDocument.html?id=C63A240A-538A-4B07-BD56-8997A48C613D" TargetMode="External"/><Relationship Id="rId69" Type="http://schemas.openxmlformats.org/officeDocument/2006/relationships/hyperlink" Target="http://pravo-search.minjust.ru/bigs/showDocument.html?id=BFF9C360-2421-47E4-A221-63362A6F9FC4" TargetMode="External"/><Relationship Id="rId77" Type="http://schemas.openxmlformats.org/officeDocument/2006/relationships/hyperlink" Target="http://pravo-search.minjust.ru/bigs/showDocument.html?id=398CAECE-CDB4-4987-BCE0-17F2574FDBE2" TargetMode="External"/><Relationship Id="rId100" Type="http://schemas.openxmlformats.org/officeDocument/2006/relationships/hyperlink" Target="http://elizovomr.ru/" TargetMode="External"/><Relationship Id="rId105" Type="http://schemas.openxmlformats.org/officeDocument/2006/relationships/hyperlink" Target="http://www.milkovoadm.ru/" TargetMode="External"/><Relationship Id="rId113" Type="http://schemas.openxmlformats.org/officeDocument/2006/relationships/hyperlink" Target="http://ust-kam.ru/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://pravo-search.minjust.ru/bigs/showDocument.html?id=398CAECE-CDB4-4987-BCE0-17F2574FDBE2" TargetMode="External"/><Relationship Id="rId51" Type="http://schemas.openxmlformats.org/officeDocument/2006/relationships/hyperlink" Target="http://pravo-search.minjust.ru/bigs/showDocument.html?id=7368A0BF-8291-4BFE-A615-D42BEDBA5478" TargetMode="External"/><Relationship Id="rId72" Type="http://schemas.openxmlformats.org/officeDocument/2006/relationships/hyperlink" Target="http://pravo-search.minjust.ru/bigs/showDocument.html?id=1FD2A41D-DCE7-4F03-AB2F-3F1176A8056A" TargetMode="External"/><Relationship Id="rId80" Type="http://schemas.openxmlformats.org/officeDocument/2006/relationships/hyperlink" Target="http://pravo-search.minjust.ru/bigs/showDocument.html?id=BB024EBE-980F-4D3E-B6B3-E3F87E377031" TargetMode="External"/><Relationship Id="rId85" Type="http://schemas.openxmlformats.org/officeDocument/2006/relationships/hyperlink" Target="http://aleut-admin.ru/" TargetMode="External"/><Relationship Id="rId93" Type="http://schemas.openxmlformats.org/officeDocument/2006/relationships/hyperlink" Target="mailto:vilobr@mail.kamchatka.ru" TargetMode="External"/><Relationship Id="rId98" Type="http://schemas.openxmlformats.org/officeDocument/2006/relationships/hyperlink" Target="http://www.oladm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-search.minjust.ru/bigs/showDocument.html?id=BFF9C360-2421-47E4-A221-63362A6F9FC4" TargetMode="External"/><Relationship Id="rId17" Type="http://schemas.openxmlformats.org/officeDocument/2006/relationships/hyperlink" Target="http://pravo-search.minjust.ru/bigs/showDocument.html?id=398CAECE-CDB4-4987-BCE0-17F2574FDBE2" TargetMode="External"/><Relationship Id="rId25" Type="http://schemas.openxmlformats.org/officeDocument/2006/relationships/hyperlink" Target="http://pravo-search.minjust.ru/bigs/showDocument.html?id=1FD2A41D-DCE7-4F03-AB2F-3F1176A8056A" TargetMode="External"/><Relationship Id="rId33" Type="http://schemas.openxmlformats.org/officeDocument/2006/relationships/hyperlink" Target="http://www.pfrf.ru/ot_kamchat" TargetMode="External"/><Relationship Id="rId38" Type="http://schemas.openxmlformats.org/officeDocument/2006/relationships/hyperlink" Target="http://pravo-search.minjust.ru/bigs/showDocument.html?id=656CEE45-50CB-409A-9C88-CBDFC78BF854" TargetMode="External"/><Relationship Id="rId46" Type="http://schemas.openxmlformats.org/officeDocument/2006/relationships/hyperlink" Target="http://pravo-search.minjust.ru/bigs/showDocument.html?id=398CAECE-CDB4-4987-BCE0-17F2574FDBE2" TargetMode="External"/><Relationship Id="rId59" Type="http://schemas.openxmlformats.org/officeDocument/2006/relationships/hyperlink" Target="http://pravo-search.minjust.ru/bigs/showDocument.html?id=398CAECE-CDB4-4987-BCE0-17F2574FDBE2" TargetMode="External"/><Relationship Id="rId67" Type="http://schemas.openxmlformats.org/officeDocument/2006/relationships/hyperlink" Target="http://pravo-search.minjust.ru/bigs/showDocument.html?id=1FD2A41D-DCE7-4F03-AB2F-3F1176A8056A" TargetMode="External"/><Relationship Id="rId103" Type="http://schemas.openxmlformats.org/officeDocument/2006/relationships/hyperlink" Target="http://pravo-search.minjust.ru/bigs/showDocument.html?id=C63A240A-538A-4B07-BD56-8997A48C613D" TargetMode="External"/><Relationship Id="rId108" Type="http://schemas.openxmlformats.org/officeDocument/2006/relationships/hyperlink" Target="mailto:tig_rono@mail.ru" TargetMode="External"/><Relationship Id="rId116" Type="http://schemas.openxmlformats.org/officeDocument/2006/relationships/hyperlink" Target="http://pravo-search.minjust.ru/bigs/showDocument.html?id=1FD2A41D-DCE7-4F03-AB2F-3F1176A8056A" TargetMode="External"/><Relationship Id="rId20" Type="http://schemas.openxmlformats.org/officeDocument/2006/relationships/hyperlink" Target="http://pravo-search.minjust.ru/bigs/showDocument.html?id=398CAECE-CDB4-4987-BCE0-17F2574FDBE2" TargetMode="External"/><Relationship Id="rId41" Type="http://schemas.openxmlformats.org/officeDocument/2006/relationships/hyperlink" Target="http://pravo-search.minjust.ru/bigs/showDocument.html?id=E2499D9F-A008-4378-82A3-A4DA820888F3" TargetMode="External"/><Relationship Id="rId54" Type="http://schemas.openxmlformats.org/officeDocument/2006/relationships/hyperlink" Target="http://pravo-search.minjust.ru/bigs/showDocument.html?id=C63A240A-538A-4B07-BD56-8997A48C613D" TargetMode="External"/><Relationship Id="rId62" Type="http://schemas.openxmlformats.org/officeDocument/2006/relationships/hyperlink" Target="http://pravo-search.minjust.ru/bigs/showDocument.html?id=1FD2A41D-DCE7-4F03-AB2F-3F1176A8056A" TargetMode="External"/><Relationship Id="rId70" Type="http://schemas.openxmlformats.org/officeDocument/2006/relationships/hyperlink" Target="http://pravo-search.minjust.ru/bigs/showDocument.html?id=1FD2A41D-DCE7-4F03-AB2F-3F1176A8056A" TargetMode="External"/><Relationship Id="rId75" Type="http://schemas.openxmlformats.org/officeDocument/2006/relationships/hyperlink" Target="http://pravo-search.minjust.ru/bigs/showDocument.html?id=398CAECE-CDB4-4987-BCE0-17F2574FDBE2" TargetMode="External"/><Relationship Id="rId83" Type="http://schemas.openxmlformats.org/officeDocument/2006/relationships/hyperlink" Target="http://pravo-search.minjust.ru/bigs/showDocument.html?id=C63A240A-538A-4B07-BD56-8997A48C613D" TargetMode="External"/><Relationship Id="rId88" Type="http://schemas.openxmlformats.org/officeDocument/2006/relationships/hyperlink" Target="http://bmr-kamchatka.ru/" TargetMode="External"/><Relationship Id="rId91" Type="http://schemas.openxmlformats.org/officeDocument/2006/relationships/hyperlink" Target="mailto:secretarU@pkgo.ru" TargetMode="External"/><Relationship Id="rId96" Type="http://schemas.openxmlformats.org/officeDocument/2006/relationships/hyperlink" Target="http://sobolevomr.ru/" TargetMode="External"/><Relationship Id="rId111" Type="http://schemas.openxmlformats.org/officeDocument/2006/relationships/hyperlink" Target="http://www.ubm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C63A240A-538A-4B07-BD56-8997A48C613D" TargetMode="External"/><Relationship Id="rId15" Type="http://schemas.openxmlformats.org/officeDocument/2006/relationships/hyperlink" Target="http://pravo-search.minjust.ru/bigs/showDocument.html?id=C63A240A-538A-4B07-BD56-8997A48C613D" TargetMode="External"/><Relationship Id="rId23" Type="http://schemas.openxmlformats.org/officeDocument/2006/relationships/hyperlink" Target="http://pravo-search.minjust.ru/bigs/showDocument.html?id=398CAECE-CDB4-4987-BCE0-17F2574FDBE2" TargetMode="External"/><Relationship Id="rId28" Type="http://schemas.openxmlformats.org/officeDocument/2006/relationships/hyperlink" Target="http://www.41.mvd.ru/" TargetMode="External"/><Relationship Id="rId36" Type="http://schemas.openxmlformats.org/officeDocument/2006/relationships/hyperlink" Target="http://pravo-search.minjust.ru/bigs/showDocument.html?id=EA4730E2-0388-4AEE-BD89-0CBC2C54574B" TargetMode="External"/><Relationship Id="rId49" Type="http://schemas.openxmlformats.org/officeDocument/2006/relationships/hyperlink" Target="http://pravo-search.minjust.ru/bigs/showDocument.html?id=BFF9C360-2421-47E4-A221-63362A6F9FC4" TargetMode="External"/><Relationship Id="rId57" Type="http://schemas.openxmlformats.org/officeDocument/2006/relationships/hyperlink" Target="http://pravo-search.minjust.ru/bigs/showDocument.html?id=398CAECE-CDB4-4987-BCE0-17F2574FDBE2" TargetMode="External"/><Relationship Id="rId106" Type="http://schemas.openxmlformats.org/officeDocument/2006/relationships/hyperlink" Target="mailto:penobraz@mail.ru" TargetMode="External"/><Relationship Id="rId114" Type="http://schemas.openxmlformats.org/officeDocument/2006/relationships/hyperlink" Target="http://pravo-search.minjust.ru/bigs/showDocument.html?id=1FD2A41D-DCE7-4F03-AB2F-3F1176A8056A" TargetMode="External"/><Relationship Id="rId10" Type="http://schemas.openxmlformats.org/officeDocument/2006/relationships/hyperlink" Target="http://pravo-search.minjust.ru/bigs/showDocument.html?id=BFF9C360-2421-47E4-A221-63362A6F9FC4" TargetMode="External"/><Relationship Id="rId31" Type="http://schemas.openxmlformats.org/officeDocument/2006/relationships/hyperlink" Target="http://pravo-search.minjust.ru/bigs/showDocument.html?id=C63A240A-538A-4B07-BD56-8997A48C613D" TargetMode="External"/><Relationship Id="rId44" Type="http://schemas.openxmlformats.org/officeDocument/2006/relationships/hyperlink" Target="http://pravo-search.minjust.ru/bigs/showDocument.html?id=2240C759-D03C-472C-81E7-7FBD70D6255E" TargetMode="External"/><Relationship Id="rId52" Type="http://schemas.openxmlformats.org/officeDocument/2006/relationships/hyperlink" Target="http://pravo-search.minjust.ru/bigs/showDocument.html?id=398CAECE-CDB4-4987-BCE0-17F2574FDBE2" TargetMode="External"/><Relationship Id="rId60" Type="http://schemas.openxmlformats.org/officeDocument/2006/relationships/hyperlink" Target="http://pravo-search.minjust.ru/bigs/showDocument.html?id=398CAECE-CDB4-4987-BCE0-17F2574FDBE2" TargetMode="External"/><Relationship Id="rId65" Type="http://schemas.openxmlformats.org/officeDocument/2006/relationships/hyperlink" Target="http://pravo-search.minjust.ru/bigs/showDocument.html?id=398CAECE-CDB4-4987-BCE0-17F2574FDBE2" TargetMode="External"/><Relationship Id="rId73" Type="http://schemas.openxmlformats.org/officeDocument/2006/relationships/hyperlink" Target="http://pravo-search.minjust.ru/bigs/showDocument.html?id=1FD2A41D-DCE7-4F03-AB2F-3F1176A8056A" TargetMode="External"/><Relationship Id="rId78" Type="http://schemas.openxmlformats.org/officeDocument/2006/relationships/hyperlink" Target="http://pravo-search.minjust.ru/bigs/showDocument.html?id=398CAECE-CDB4-4987-BCE0-17F2574FDBE2" TargetMode="External"/><Relationship Id="rId81" Type="http://schemas.openxmlformats.org/officeDocument/2006/relationships/hyperlink" Target="http://pravo-search.minjust.ru/bigs/showDocument.html?id=398CAECE-CDB4-4987-BCE0-17F2574FDBE2" TargetMode="External"/><Relationship Id="rId86" Type="http://schemas.openxmlformats.org/officeDocument/2006/relationships/hyperlink" Target="http://pravo-search.minjust.ru/bigs/showDocument.html?id=C63A240A-538A-4B07-BD56-8997A48C613D" TargetMode="External"/><Relationship Id="rId94" Type="http://schemas.openxmlformats.org/officeDocument/2006/relationships/hyperlink" Target="http://www.viluchinsk-city.ru/" TargetMode="External"/><Relationship Id="rId99" Type="http://schemas.openxmlformats.org/officeDocument/2006/relationships/hyperlink" Target="mailto:uopriem_uoelz@mail.ru" TargetMode="External"/><Relationship Id="rId101" Type="http://schemas.openxmlformats.org/officeDocument/2006/relationships/hyperlink" Target="mailto:obraz@kar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53232D90-3743-4F68-ACEB-37476904A9B9" TargetMode="External"/><Relationship Id="rId13" Type="http://schemas.openxmlformats.org/officeDocument/2006/relationships/hyperlink" Target="http://pravo-search.minjust.ru/bigs/showDocument.html?id=7368A0BF-8291-4BFE-A615-D42BEDBA5478" TargetMode="External"/><Relationship Id="rId18" Type="http://schemas.openxmlformats.org/officeDocument/2006/relationships/hyperlink" Target="http://pravo-search.minjust.ru/bigs/showDocument.html?id=1FD2A41D-DCE7-4F03-AB2F-3F1176A8056A" TargetMode="External"/><Relationship Id="rId39" Type="http://schemas.openxmlformats.org/officeDocument/2006/relationships/hyperlink" Target="http://pravo-search.minjust.ru/bigs/showDocument.html?id=BBA0BFB1-06C7-4E50-A8D3-FE1045784BF1" TargetMode="External"/><Relationship Id="rId109" Type="http://schemas.openxmlformats.org/officeDocument/2006/relationships/hyperlink" Target="http://tigil.ru/" TargetMode="External"/><Relationship Id="rId34" Type="http://schemas.openxmlformats.org/officeDocument/2006/relationships/hyperlink" Target="http://pravo-search.minjust.ru/bigs/showDocument.html?id=BBA0BFB1-06C7-4E50-A8D3-FE1045784BF1" TargetMode="External"/><Relationship Id="rId50" Type="http://schemas.openxmlformats.org/officeDocument/2006/relationships/hyperlink" Target="http://pravo-search.minjust.ru/bigs/showDocument.html?id=E2499D9F-A008-4378-82A3-A4DA820888F3" TargetMode="External"/><Relationship Id="rId55" Type="http://schemas.openxmlformats.org/officeDocument/2006/relationships/hyperlink" Target="http://pravo-search.minjust.ru/bigs/showDocument.html?id=1FD2A41D-DCE7-4F03-AB2F-3F1176A8056A" TargetMode="External"/><Relationship Id="rId76" Type="http://schemas.openxmlformats.org/officeDocument/2006/relationships/hyperlink" Target="http://pravo-search.minjust.ru/bigs/showDocument.html?id=398CAECE-CDB4-4987-BCE0-17F2574FDBE2" TargetMode="External"/><Relationship Id="rId97" Type="http://schemas.openxmlformats.org/officeDocument/2006/relationships/hyperlink" Target="mailto:oladm_zavoz@mail.ru" TargetMode="External"/><Relationship Id="rId104" Type="http://schemas.openxmlformats.org/officeDocument/2006/relationships/hyperlink" Target="mailto:ooamrmo@list.ru" TargetMode="External"/><Relationship Id="rId7" Type="http://schemas.openxmlformats.org/officeDocument/2006/relationships/hyperlink" Target="http://pravo-search.minjust.ru/bigs/showDocument.html?id=BFF9C360-2421-47E4-A221-63362A6F9FC4" TargetMode="External"/><Relationship Id="rId71" Type="http://schemas.openxmlformats.org/officeDocument/2006/relationships/hyperlink" Target="http://pravo-search.minjust.ru/bigs/showDocument.html?id=398CAECE-CDB4-4987-BCE0-17F2574FDBE2" TargetMode="External"/><Relationship Id="rId92" Type="http://schemas.openxmlformats.org/officeDocument/2006/relationships/hyperlink" Target="http://pkgo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mailto:sgm@sanep.kamchat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14016</Words>
  <Characters>79893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Постникова</dc:creator>
  <cp:lastModifiedBy>Наталья Сергеевна Постникова</cp:lastModifiedBy>
  <cp:revision>1</cp:revision>
  <dcterms:created xsi:type="dcterms:W3CDTF">2018-11-01T03:00:00Z</dcterms:created>
  <dcterms:modified xsi:type="dcterms:W3CDTF">2018-11-01T03:00:00Z</dcterms:modified>
</cp:coreProperties>
</file>