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F0" w:rsidRPr="006B03F0" w:rsidRDefault="006B03F0" w:rsidP="006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3F0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6B03F0" w:rsidRPr="006B03F0" w:rsidRDefault="006B03F0" w:rsidP="006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3F0" w:rsidRPr="006B03F0" w:rsidRDefault="006B03F0" w:rsidP="006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3F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6B03F0" w:rsidRPr="006B03F0" w:rsidRDefault="006B03F0" w:rsidP="006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3F0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6B03F0" w:rsidRPr="006B03F0" w:rsidRDefault="006B03F0" w:rsidP="006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3F0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6B03F0" w:rsidRPr="006B03F0" w:rsidRDefault="006B03F0" w:rsidP="006B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3F0" w:rsidRPr="006B03F0" w:rsidRDefault="006B03F0" w:rsidP="006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6B03F0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6B03F0" w:rsidRPr="006B03F0" w:rsidRDefault="006B03F0" w:rsidP="006B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:rsidR="006B03F0" w:rsidRPr="006B03F0" w:rsidRDefault="00E958E6" w:rsidP="006B03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 2021</w:t>
      </w:r>
      <w:r w:rsidR="006B03F0" w:rsidRPr="006B03F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615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156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03F0" w:rsidRPr="006B03F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25391">
        <w:rPr>
          <w:rFonts w:ascii="Times New Roman" w:eastAsia="Times New Roman" w:hAnsi="Times New Roman" w:cs="Times New Roman"/>
          <w:sz w:val="28"/>
          <w:szCs w:val="28"/>
        </w:rPr>
        <w:t>50</w:t>
      </w:r>
      <w:bookmarkStart w:id="0" w:name="_GoBack"/>
      <w:bookmarkEnd w:id="0"/>
    </w:p>
    <w:p w:rsidR="006B03F0" w:rsidRPr="006B03F0" w:rsidRDefault="006B03F0" w:rsidP="006B03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03F0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:rsidR="006B03F0" w:rsidRDefault="006B03F0" w:rsidP="006B0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F0" w:rsidRPr="006B03F0" w:rsidRDefault="00E958E6" w:rsidP="006B0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129CE">
        <w:rPr>
          <w:rFonts w:ascii="Times New Roman" w:hAnsi="Times New Roman" w:cs="Times New Roman"/>
          <w:b/>
          <w:sz w:val="28"/>
          <w:szCs w:val="28"/>
        </w:rPr>
        <w:t>постановление администрации Новолесновского сельского поселения от 18.12.2019 года № 155 «Об утверждении состава и порядка образования административной комиссии Новолесновского сельского поселения»</w:t>
      </w:r>
    </w:p>
    <w:p w:rsidR="006B03F0" w:rsidRDefault="006B03F0" w:rsidP="006B03F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F0">
        <w:rPr>
          <w:rFonts w:ascii="Times New Roman" w:hAnsi="Times New Roman" w:cs="Times New Roman"/>
          <w:sz w:val="28"/>
          <w:szCs w:val="28"/>
        </w:rPr>
        <w:t xml:space="preserve">Администрация Новолесновского сельского поселения </w:t>
      </w:r>
      <w:r w:rsidRPr="006B03F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F0C68" w:rsidRPr="006B03F0" w:rsidRDefault="002F0C68" w:rsidP="006B03F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3F0" w:rsidRDefault="006B03F0" w:rsidP="00312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29C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29CE" w:rsidRPr="003129CE">
        <w:rPr>
          <w:rFonts w:ascii="Times New Roman" w:hAnsi="Times New Roman" w:cs="Times New Roman"/>
          <w:sz w:val="28"/>
          <w:szCs w:val="28"/>
        </w:rPr>
        <w:t>в постановление администрации Новолесновского сельского поселения от 18.12.2019 года № 155 «Об утверждении состава и порядка образования административной комиссии Новолесновского сельского поселения»</w:t>
      </w:r>
      <w:r w:rsidR="003129C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129CE" w:rsidRDefault="003129CE" w:rsidP="00312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Приложение № 1 к постановлению а</w:t>
      </w:r>
      <w:r w:rsidRPr="003129CE">
        <w:rPr>
          <w:rFonts w:ascii="Times New Roman" w:hAnsi="Times New Roman" w:cs="Times New Roman"/>
          <w:sz w:val="28"/>
          <w:szCs w:val="28"/>
        </w:rPr>
        <w:t>дминистрации Новолесновского сельского поселения  от 18.12.2019 года № 155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состава и порядка образования а</w:t>
      </w:r>
      <w:r w:rsidRPr="003129CE">
        <w:rPr>
          <w:rFonts w:ascii="Times New Roman" w:hAnsi="Times New Roman" w:cs="Times New Roman"/>
          <w:sz w:val="28"/>
          <w:szCs w:val="28"/>
        </w:rPr>
        <w:t>дминистративной комиссии Новолесновского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№ 1 к настоящему постановлению. </w:t>
      </w:r>
    </w:p>
    <w:p w:rsidR="002F0C68" w:rsidRDefault="00E958E6" w:rsidP="002F0C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0C6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подписания и подлежит официальному обнародованию. </w:t>
      </w:r>
    </w:p>
    <w:p w:rsidR="002F0C68" w:rsidRDefault="002F0C68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0C68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а</w:t>
      </w:r>
      <w:r w:rsidR="002F0C68">
        <w:rPr>
          <w:rFonts w:ascii="Times New Roman" w:hAnsi="Times New Roman" w:cs="Times New Roman"/>
          <w:sz w:val="28"/>
          <w:szCs w:val="28"/>
        </w:rPr>
        <w:t>дминистрации Новолесновского</w:t>
      </w:r>
    </w:p>
    <w:p w:rsidR="002F0C68" w:rsidRDefault="002F0C68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Н.А. Беляева </w:t>
      </w:r>
    </w:p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29CE" w:rsidRDefault="003129CE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E958E6">
      <w:pPr>
        <w:pStyle w:val="a4"/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1"/>
        <w:tblpPr w:leftFromText="180" w:rightFromText="180" w:vertAnchor="text" w:horzAnchor="page" w:tblpX="6823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E958E6" w:rsidRPr="002F0C68" w:rsidTr="0042558C">
        <w:trPr>
          <w:trHeight w:val="1342"/>
        </w:trPr>
        <w:tc>
          <w:tcPr>
            <w:tcW w:w="4630" w:type="dxa"/>
          </w:tcPr>
          <w:p w:rsidR="00E958E6" w:rsidRPr="002F0C68" w:rsidRDefault="00E958E6" w:rsidP="0042558C">
            <w:pPr>
              <w:widowControl w:val="0"/>
              <w:tabs>
                <w:tab w:val="left" w:pos="8280"/>
                <w:tab w:val="right" w:pos="102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6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 к постановлению а</w:t>
            </w:r>
            <w:r w:rsidRPr="002F0C6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Новолесновского сельского поселения  от </w:t>
            </w:r>
            <w:r w:rsidR="00825391">
              <w:rPr>
                <w:rFonts w:ascii="Times New Roman" w:hAnsi="Times New Roman" w:cs="Times New Roman"/>
                <w:sz w:val="24"/>
                <w:szCs w:val="24"/>
              </w:rPr>
              <w:t>28.06.2021 года №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E958E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состав административной комиссии Новолесновского сельского поселения</w:t>
            </w:r>
            <w:r w:rsidRPr="002F0C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58E6" w:rsidRPr="002F0C68" w:rsidRDefault="00E958E6" w:rsidP="0042558C">
            <w:pPr>
              <w:widowControl w:val="0"/>
              <w:tabs>
                <w:tab w:val="left" w:pos="8280"/>
                <w:tab w:val="right" w:pos="102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8E6" w:rsidRDefault="00E958E6" w:rsidP="002F0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0C68" w:rsidRPr="002F0C68" w:rsidRDefault="002F0C68" w:rsidP="002F0C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6823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2F0C68" w:rsidRPr="002F0C68" w:rsidTr="007A2B01">
        <w:trPr>
          <w:trHeight w:val="1342"/>
        </w:trPr>
        <w:tc>
          <w:tcPr>
            <w:tcW w:w="4630" w:type="dxa"/>
          </w:tcPr>
          <w:p w:rsidR="002F0C68" w:rsidRPr="002F0C68" w:rsidRDefault="002F0C68" w:rsidP="002F0C68">
            <w:pPr>
              <w:widowControl w:val="0"/>
              <w:tabs>
                <w:tab w:val="left" w:pos="8280"/>
                <w:tab w:val="right" w:pos="102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6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2F0C68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Новолесновского сельского поселения  от </w:t>
            </w:r>
            <w:r w:rsidR="0061561C">
              <w:rPr>
                <w:rFonts w:ascii="Times New Roman" w:hAnsi="Times New Roman" w:cs="Times New Roman"/>
                <w:sz w:val="24"/>
                <w:szCs w:val="24"/>
              </w:rPr>
              <w:t xml:space="preserve">18.12.2019 года № 155 </w:t>
            </w:r>
            <w:r w:rsidRPr="002F0C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03F0" w:rsidRPr="00B519EA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B519EA" w:rsidRPr="00B519E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и порядка образования А</w:t>
            </w:r>
            <w:r w:rsidR="006B03F0" w:rsidRPr="00B519EA">
              <w:rPr>
                <w:rFonts w:ascii="Times New Roman" w:hAnsi="Times New Roman" w:cs="Times New Roman"/>
                <w:sz w:val="24"/>
                <w:szCs w:val="24"/>
              </w:rPr>
              <w:t>дминистративной комиссии Новолесновского сельского поселения</w:t>
            </w:r>
            <w:r w:rsidRPr="002F0C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C68" w:rsidRPr="002F0C68" w:rsidRDefault="002F0C68" w:rsidP="002F0C68">
            <w:pPr>
              <w:widowControl w:val="0"/>
              <w:tabs>
                <w:tab w:val="left" w:pos="8280"/>
                <w:tab w:val="right" w:pos="102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3F0" w:rsidRDefault="006B03F0" w:rsidP="006B03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C68" w:rsidRDefault="002F0C68" w:rsidP="006B03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C68" w:rsidRDefault="002F0C68" w:rsidP="006B03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C68" w:rsidRDefault="002F0C68" w:rsidP="006B03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C68" w:rsidRDefault="002F0C68" w:rsidP="006B03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C3E" w:rsidRDefault="00893C3E" w:rsidP="006B03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8E6" w:rsidRDefault="00E958E6" w:rsidP="00E958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3C3E" w:rsidRDefault="00E958E6" w:rsidP="00893C3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</w:t>
      </w:r>
      <w:r w:rsidR="00893C3E">
        <w:rPr>
          <w:rFonts w:ascii="Times New Roman" w:hAnsi="Times New Roman" w:cs="Times New Roman"/>
          <w:sz w:val="28"/>
          <w:szCs w:val="28"/>
        </w:rPr>
        <w:t>дминистративной комиссии Новолесновског</w:t>
      </w:r>
      <w:r w:rsidR="009F57DA">
        <w:rPr>
          <w:rFonts w:ascii="Times New Roman" w:hAnsi="Times New Roman" w:cs="Times New Roman"/>
          <w:sz w:val="28"/>
          <w:szCs w:val="28"/>
        </w:rPr>
        <w:t>о сельского поселения (далее – к</w:t>
      </w:r>
      <w:r w:rsidR="00893C3E">
        <w:rPr>
          <w:rFonts w:ascii="Times New Roman" w:hAnsi="Times New Roman" w:cs="Times New Roman"/>
          <w:sz w:val="28"/>
          <w:szCs w:val="28"/>
        </w:rPr>
        <w:t>омиссия)</w:t>
      </w:r>
    </w:p>
    <w:p w:rsidR="00893C3E" w:rsidRDefault="00893C3E" w:rsidP="00893C3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3C3E" w:rsidTr="00E81580">
        <w:tc>
          <w:tcPr>
            <w:tcW w:w="4672" w:type="dxa"/>
          </w:tcPr>
          <w:p w:rsidR="00893C3E" w:rsidRDefault="009F57DA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="00893C3E">
              <w:rPr>
                <w:rFonts w:ascii="Times New Roman" w:hAnsi="Times New Roman" w:cs="Times New Roman"/>
                <w:sz w:val="28"/>
                <w:szCs w:val="28"/>
              </w:rPr>
              <w:t xml:space="preserve">омиссии </w:t>
            </w:r>
          </w:p>
          <w:p w:rsidR="00893C3E" w:rsidRDefault="00893C3E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Беляева Наталья Александровна </w:t>
            </w:r>
          </w:p>
        </w:tc>
        <w:tc>
          <w:tcPr>
            <w:tcW w:w="4673" w:type="dxa"/>
          </w:tcPr>
          <w:p w:rsidR="00893C3E" w:rsidRDefault="00EA1EFC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главы</w:t>
            </w:r>
            <w:r w:rsidR="00893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8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3C3E">
              <w:rPr>
                <w:rFonts w:ascii="Times New Roman" w:hAnsi="Times New Roman" w:cs="Times New Roman"/>
                <w:sz w:val="28"/>
                <w:szCs w:val="28"/>
              </w:rPr>
              <w:t>дминистрации Новолесновского сельского поселения</w:t>
            </w:r>
          </w:p>
          <w:p w:rsidR="00E81580" w:rsidRDefault="00E81580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580" w:rsidTr="00E81580">
        <w:tc>
          <w:tcPr>
            <w:tcW w:w="4672" w:type="dxa"/>
          </w:tcPr>
          <w:p w:rsidR="00E81580" w:rsidRDefault="00E81580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  <w:p w:rsidR="00E81580" w:rsidRDefault="00E81580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Зобов Сергей Анатольевич</w:t>
            </w:r>
          </w:p>
        </w:tc>
        <w:tc>
          <w:tcPr>
            <w:tcW w:w="4673" w:type="dxa"/>
          </w:tcPr>
          <w:p w:rsidR="00E81580" w:rsidRDefault="00E81580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благоуст</w:t>
            </w:r>
            <w:r w:rsidR="00E958E6">
              <w:rPr>
                <w:rFonts w:ascii="Times New Roman" w:hAnsi="Times New Roman" w:cs="Times New Roman"/>
                <w:sz w:val="28"/>
                <w:szCs w:val="28"/>
              </w:rPr>
              <w:t>ройству и земельным отношениям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Новолесновского сельского поселения</w:t>
            </w:r>
          </w:p>
        </w:tc>
      </w:tr>
      <w:tr w:rsidR="00893C3E" w:rsidTr="00E81580">
        <w:tc>
          <w:tcPr>
            <w:tcW w:w="4672" w:type="dxa"/>
          </w:tcPr>
          <w:p w:rsidR="00437DC3" w:rsidRDefault="00437DC3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3E" w:rsidRDefault="009F57DA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="00893C3E">
              <w:rPr>
                <w:rFonts w:ascii="Times New Roman" w:hAnsi="Times New Roman" w:cs="Times New Roman"/>
                <w:sz w:val="28"/>
                <w:szCs w:val="28"/>
              </w:rPr>
              <w:t xml:space="preserve">омиссии </w:t>
            </w:r>
          </w:p>
          <w:p w:rsidR="00893C3E" w:rsidRDefault="00893C3E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Костюкова Евгения Сергеевна </w:t>
            </w:r>
          </w:p>
        </w:tc>
        <w:tc>
          <w:tcPr>
            <w:tcW w:w="4673" w:type="dxa"/>
          </w:tcPr>
          <w:p w:rsidR="00437DC3" w:rsidRDefault="00437DC3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3E" w:rsidRDefault="00E958E6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</w:t>
            </w:r>
            <w:r w:rsidR="00893C3E">
              <w:rPr>
                <w:rFonts w:ascii="Times New Roman" w:hAnsi="Times New Roman" w:cs="Times New Roman"/>
                <w:sz w:val="28"/>
                <w:szCs w:val="28"/>
              </w:rPr>
              <w:t>дминистрации Новолесновского сельского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93C3E" w:rsidTr="00E81580">
        <w:tc>
          <w:tcPr>
            <w:tcW w:w="4672" w:type="dxa"/>
          </w:tcPr>
          <w:p w:rsidR="00893C3E" w:rsidRDefault="009F57DA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="00204FC7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04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FC7" w:rsidRPr="00B519EA" w:rsidRDefault="00E958E6" w:rsidP="00E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Анастасия Вячеславовна</w:t>
            </w:r>
            <w:r w:rsidR="00B519EA" w:rsidRPr="00B51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9F57DA" w:rsidRDefault="009F57DA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3E" w:rsidRDefault="00E958E6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администрации Новолесновского сельского поселения</w:t>
            </w:r>
          </w:p>
        </w:tc>
      </w:tr>
      <w:tr w:rsidR="00893C3E" w:rsidTr="00E81580">
        <w:tc>
          <w:tcPr>
            <w:tcW w:w="4672" w:type="dxa"/>
          </w:tcPr>
          <w:p w:rsidR="009F57DA" w:rsidRDefault="009F57DA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FC7" w:rsidRPr="00B519EA" w:rsidRDefault="00B519EA" w:rsidP="00E81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9E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673" w:type="dxa"/>
          </w:tcPr>
          <w:p w:rsidR="009F57DA" w:rsidRDefault="009F57DA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FC7" w:rsidRPr="00204FC7" w:rsidRDefault="009F57DA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Новолесновского сельского поселения </w:t>
            </w:r>
            <w:r w:rsidR="00204FC7" w:rsidRPr="00204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7DA" w:rsidRDefault="009F57DA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DA" w:rsidTr="00E81580">
        <w:tc>
          <w:tcPr>
            <w:tcW w:w="4672" w:type="dxa"/>
          </w:tcPr>
          <w:p w:rsidR="009F57DA" w:rsidRDefault="00A1731A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  <w:r w:rsidR="009F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9F57DA" w:rsidRDefault="00E958E6" w:rsidP="00E815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Новолесновского сельского поселения</w:t>
            </w:r>
          </w:p>
        </w:tc>
      </w:tr>
      <w:tr w:rsidR="00E958E6" w:rsidTr="00E81580">
        <w:tc>
          <w:tcPr>
            <w:tcW w:w="4672" w:type="dxa"/>
          </w:tcPr>
          <w:p w:rsidR="00E958E6" w:rsidRDefault="00E958E6" w:rsidP="00E958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8E6" w:rsidRPr="00B519EA" w:rsidRDefault="00E958E6" w:rsidP="00E95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Харитончик Александра Владимировна</w:t>
            </w:r>
          </w:p>
        </w:tc>
        <w:tc>
          <w:tcPr>
            <w:tcW w:w="4673" w:type="dxa"/>
          </w:tcPr>
          <w:p w:rsidR="00E958E6" w:rsidRDefault="00E958E6" w:rsidP="00E958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8E6" w:rsidRPr="00204FC7" w:rsidRDefault="00E958E6" w:rsidP="00E958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Новолесновского сельского поселения</w:t>
            </w:r>
          </w:p>
          <w:p w:rsidR="00E958E6" w:rsidRDefault="00E958E6" w:rsidP="00E958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8E6" w:rsidTr="0042558C">
        <w:tc>
          <w:tcPr>
            <w:tcW w:w="4672" w:type="dxa"/>
          </w:tcPr>
          <w:p w:rsidR="00E958E6" w:rsidRDefault="00E958E6" w:rsidP="00E958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Патрина Наталия Алексеевна  </w:t>
            </w:r>
          </w:p>
        </w:tc>
        <w:tc>
          <w:tcPr>
            <w:tcW w:w="4673" w:type="dxa"/>
          </w:tcPr>
          <w:p w:rsidR="00E958E6" w:rsidRDefault="00E958E6" w:rsidP="00E958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житель Новолесновского сельского поселения </w:t>
            </w:r>
          </w:p>
        </w:tc>
      </w:tr>
    </w:tbl>
    <w:p w:rsidR="00893C3E" w:rsidRPr="006B03F0" w:rsidRDefault="00893C3E" w:rsidP="00893C3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58E6" w:rsidRPr="00E958E6" w:rsidTr="0042558C">
        <w:tc>
          <w:tcPr>
            <w:tcW w:w="4672" w:type="dxa"/>
          </w:tcPr>
          <w:p w:rsidR="00E958E6" w:rsidRPr="00E958E6" w:rsidRDefault="00E958E6" w:rsidP="00E958E6">
            <w:pPr>
              <w:pStyle w:val="a3"/>
              <w:jc w:val="both"/>
              <w:rPr>
                <w:sz w:val="28"/>
                <w:szCs w:val="28"/>
              </w:rPr>
            </w:pPr>
            <w:r w:rsidRPr="00E958E6">
              <w:rPr>
                <w:sz w:val="28"/>
                <w:szCs w:val="28"/>
              </w:rPr>
              <w:t xml:space="preserve">По согласованию   </w:t>
            </w:r>
          </w:p>
        </w:tc>
        <w:tc>
          <w:tcPr>
            <w:tcW w:w="4673" w:type="dxa"/>
          </w:tcPr>
          <w:p w:rsidR="00E958E6" w:rsidRPr="00E958E6" w:rsidRDefault="00E958E6" w:rsidP="00E958E6">
            <w:pPr>
              <w:pStyle w:val="a3"/>
              <w:jc w:val="both"/>
              <w:rPr>
                <w:sz w:val="28"/>
                <w:szCs w:val="28"/>
              </w:rPr>
            </w:pPr>
            <w:r w:rsidRPr="00E958E6">
              <w:rPr>
                <w:sz w:val="28"/>
                <w:szCs w:val="28"/>
              </w:rPr>
              <w:t>Участковый уполномоченный полиции отдела ОМВД России по Елизовскому району</w:t>
            </w:r>
          </w:p>
          <w:p w:rsidR="00E958E6" w:rsidRPr="00E958E6" w:rsidRDefault="00E958E6" w:rsidP="00E958E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E958E6" w:rsidRPr="003129CE" w:rsidRDefault="00E958E6" w:rsidP="003129CE">
      <w:pPr>
        <w:pStyle w:val="a3"/>
        <w:ind w:firstLine="709"/>
        <w:jc w:val="both"/>
        <w:rPr>
          <w:sz w:val="28"/>
          <w:szCs w:val="28"/>
        </w:rPr>
      </w:pPr>
      <w:r w:rsidRPr="003129CE">
        <w:rPr>
          <w:sz w:val="28"/>
          <w:szCs w:val="28"/>
        </w:rPr>
        <w:t xml:space="preserve">Дёмина Анастасия Вячеславовна </w:t>
      </w:r>
      <w:r w:rsidR="003129CE" w:rsidRPr="003129CE">
        <w:rPr>
          <w:sz w:val="28"/>
          <w:szCs w:val="28"/>
        </w:rPr>
        <w:t xml:space="preserve">– консультант администрации Новолесновского сельского поселения </w:t>
      </w:r>
      <w:r w:rsidRPr="003129CE">
        <w:rPr>
          <w:sz w:val="28"/>
          <w:szCs w:val="28"/>
        </w:rPr>
        <w:t>осуществляет</w:t>
      </w:r>
      <w:r w:rsidR="003129CE" w:rsidRPr="003129CE">
        <w:rPr>
          <w:sz w:val="28"/>
          <w:szCs w:val="28"/>
        </w:rPr>
        <w:t xml:space="preserve"> полномочия секретаря комиссии н</w:t>
      </w:r>
      <w:r w:rsidRPr="003129CE">
        <w:rPr>
          <w:sz w:val="28"/>
          <w:szCs w:val="28"/>
        </w:rPr>
        <w:t>а период отпуска секретаря комиссии Костюковой Евгении Сергеевны</w:t>
      </w:r>
      <w:r w:rsidR="003129CE">
        <w:rPr>
          <w:sz w:val="28"/>
          <w:szCs w:val="28"/>
        </w:rPr>
        <w:t xml:space="preserve"> – консультанта администрации Новолесновского сельского поселения. </w:t>
      </w:r>
    </w:p>
    <w:p w:rsidR="00E958E6" w:rsidRDefault="00E958E6" w:rsidP="00E958E6">
      <w:pPr>
        <w:pStyle w:val="a3"/>
      </w:pPr>
    </w:p>
    <w:p w:rsidR="00E958E6" w:rsidRDefault="00E958E6" w:rsidP="00E958E6">
      <w:pPr>
        <w:pStyle w:val="a3"/>
      </w:pPr>
    </w:p>
    <w:p w:rsidR="00E958E6" w:rsidRDefault="00E958E6" w:rsidP="00E958E6">
      <w:pPr>
        <w:pStyle w:val="a3"/>
      </w:pPr>
    </w:p>
    <w:p w:rsidR="00E958E6" w:rsidRDefault="00E958E6" w:rsidP="00E958E6">
      <w:pPr>
        <w:pStyle w:val="a3"/>
      </w:pPr>
    </w:p>
    <w:p w:rsidR="00204FC7" w:rsidRDefault="00204FC7" w:rsidP="006B03F0">
      <w:pPr>
        <w:pStyle w:val="a3"/>
      </w:pPr>
    </w:p>
    <w:p w:rsidR="00204FC7" w:rsidRDefault="00204FC7" w:rsidP="006B03F0">
      <w:pPr>
        <w:pStyle w:val="a3"/>
      </w:pPr>
    </w:p>
    <w:p w:rsidR="00204FC7" w:rsidRDefault="00204FC7" w:rsidP="006B03F0">
      <w:pPr>
        <w:pStyle w:val="a3"/>
      </w:pPr>
    </w:p>
    <w:p w:rsidR="00204FC7" w:rsidRDefault="00204FC7" w:rsidP="006B03F0">
      <w:pPr>
        <w:pStyle w:val="a3"/>
      </w:pPr>
    </w:p>
    <w:p w:rsidR="00204FC7" w:rsidRDefault="00204FC7" w:rsidP="006B03F0">
      <w:pPr>
        <w:pStyle w:val="a3"/>
      </w:pPr>
    </w:p>
    <w:sectPr w:rsidR="0020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A0" w:rsidRDefault="000235A0" w:rsidP="009F57DA">
      <w:pPr>
        <w:spacing w:after="0" w:line="240" w:lineRule="auto"/>
      </w:pPr>
      <w:r>
        <w:separator/>
      </w:r>
    </w:p>
  </w:endnote>
  <w:endnote w:type="continuationSeparator" w:id="0">
    <w:p w:rsidR="000235A0" w:rsidRDefault="000235A0" w:rsidP="009F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A0" w:rsidRDefault="000235A0" w:rsidP="009F57DA">
      <w:pPr>
        <w:spacing w:after="0" w:line="240" w:lineRule="auto"/>
      </w:pPr>
      <w:r>
        <w:separator/>
      </w:r>
    </w:p>
  </w:footnote>
  <w:footnote w:type="continuationSeparator" w:id="0">
    <w:p w:rsidR="000235A0" w:rsidRDefault="000235A0" w:rsidP="009F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BF9"/>
    <w:multiLevelType w:val="hybridMultilevel"/>
    <w:tmpl w:val="C31696C6"/>
    <w:lvl w:ilvl="0" w:tplc="99E42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4"/>
    <w:rsid w:val="000235A0"/>
    <w:rsid w:val="00204FC7"/>
    <w:rsid w:val="002F0C68"/>
    <w:rsid w:val="003129CE"/>
    <w:rsid w:val="00437DC3"/>
    <w:rsid w:val="0052686F"/>
    <w:rsid w:val="005468E5"/>
    <w:rsid w:val="00551191"/>
    <w:rsid w:val="00563D52"/>
    <w:rsid w:val="0061561C"/>
    <w:rsid w:val="006B03F0"/>
    <w:rsid w:val="007016F4"/>
    <w:rsid w:val="008202D4"/>
    <w:rsid w:val="00825391"/>
    <w:rsid w:val="00893C3E"/>
    <w:rsid w:val="0098282E"/>
    <w:rsid w:val="009F57DA"/>
    <w:rsid w:val="00A1731A"/>
    <w:rsid w:val="00B32CC3"/>
    <w:rsid w:val="00B361ED"/>
    <w:rsid w:val="00B519EA"/>
    <w:rsid w:val="00C46D79"/>
    <w:rsid w:val="00C83B07"/>
    <w:rsid w:val="00D266BF"/>
    <w:rsid w:val="00D913BE"/>
    <w:rsid w:val="00E64CA2"/>
    <w:rsid w:val="00E81580"/>
    <w:rsid w:val="00E958E6"/>
    <w:rsid w:val="00EA1EFC"/>
    <w:rsid w:val="00F56BF7"/>
    <w:rsid w:val="00FA01E9"/>
    <w:rsid w:val="00F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590C"/>
  <w15:chartTrackingRefBased/>
  <w15:docId w15:val="{F5049746-A9C5-4A6C-9BB3-E6CE7040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03F0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2F0C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2F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7DA"/>
  </w:style>
  <w:style w:type="paragraph" w:styleId="a8">
    <w:name w:val="footer"/>
    <w:basedOn w:val="a"/>
    <w:link w:val="a9"/>
    <w:uiPriority w:val="99"/>
    <w:unhideWhenUsed/>
    <w:rsid w:val="009F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7DA"/>
  </w:style>
  <w:style w:type="paragraph" w:styleId="aa">
    <w:name w:val="Balloon Text"/>
    <w:basedOn w:val="a"/>
    <w:link w:val="ab"/>
    <w:uiPriority w:val="99"/>
    <w:semiHidden/>
    <w:unhideWhenUsed/>
    <w:rsid w:val="0052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EB34-7976-4053-B7F0-79ED2315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2021-06-28T00:59:00Z</cp:lastPrinted>
  <dcterms:created xsi:type="dcterms:W3CDTF">2019-06-03T23:03:00Z</dcterms:created>
  <dcterms:modified xsi:type="dcterms:W3CDTF">2021-06-28T00:59:00Z</dcterms:modified>
</cp:coreProperties>
</file>