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6E39C" w14:textId="64DB323C" w:rsidR="00F7373C" w:rsidRPr="00F7373C" w:rsidRDefault="00F7373C" w:rsidP="00D66125">
      <w:pPr>
        <w:ind w:left="5387"/>
        <w:rPr>
          <w:bCs/>
          <w:sz w:val="20"/>
          <w:szCs w:val="28"/>
        </w:rPr>
      </w:pPr>
      <w:r w:rsidRPr="00F7373C">
        <w:rPr>
          <w:bCs/>
          <w:sz w:val="20"/>
          <w:szCs w:val="28"/>
        </w:rPr>
        <w:t>Проект</w:t>
      </w:r>
      <w:r w:rsidR="00D66125">
        <w:rPr>
          <w:bCs/>
          <w:sz w:val="20"/>
          <w:szCs w:val="28"/>
        </w:rPr>
        <w:t xml:space="preserve"> </w:t>
      </w:r>
      <w:r w:rsidRPr="00F7373C">
        <w:rPr>
          <w:bCs/>
          <w:sz w:val="20"/>
          <w:szCs w:val="28"/>
        </w:rPr>
        <w:t xml:space="preserve">внесен </w:t>
      </w:r>
      <w:r w:rsidR="00D66125">
        <w:rPr>
          <w:bCs/>
          <w:sz w:val="20"/>
          <w:szCs w:val="28"/>
        </w:rPr>
        <w:t xml:space="preserve">депутатом </w:t>
      </w:r>
    </w:p>
    <w:p w14:paraId="25979393" w14:textId="77777777" w:rsidR="00D66125" w:rsidRDefault="00D66125" w:rsidP="00D66125">
      <w:pPr>
        <w:ind w:left="5387"/>
        <w:jc w:val="both"/>
        <w:rPr>
          <w:bCs/>
          <w:sz w:val="20"/>
          <w:szCs w:val="28"/>
        </w:rPr>
      </w:pPr>
      <w:r>
        <w:rPr>
          <w:bCs/>
          <w:sz w:val="20"/>
          <w:szCs w:val="28"/>
        </w:rPr>
        <w:t>Законодательного Собрания Камчатского края</w:t>
      </w:r>
    </w:p>
    <w:p w14:paraId="1CC6C97E" w14:textId="0C746127" w:rsidR="00F7373C" w:rsidRPr="00F7373C" w:rsidRDefault="00D66125" w:rsidP="00D66125">
      <w:pPr>
        <w:ind w:left="5387"/>
        <w:rPr>
          <w:bCs/>
          <w:sz w:val="20"/>
          <w:szCs w:val="28"/>
        </w:rPr>
      </w:pPr>
      <w:r>
        <w:rPr>
          <w:bCs/>
          <w:sz w:val="20"/>
          <w:szCs w:val="28"/>
        </w:rPr>
        <w:t>И.Л. Унтиловой</w:t>
      </w:r>
    </w:p>
    <w:p w14:paraId="112C96E1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34712F1E" w14:textId="6E449E3F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я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 xml:space="preserve">статью 4 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статусе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депутат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Законодательного Собрания 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62893137"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C75B2A">
        <w:rPr>
          <w:i/>
          <w:iCs/>
        </w:rPr>
        <w:t>4</w:t>
      </w:r>
      <w:r w:rsidRPr="00A462CD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4DDD956" w14:textId="477B6E45" w:rsidR="00A462CD" w:rsidRDefault="00936306" w:rsidP="00BB2321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</w:t>
      </w:r>
      <w:r w:rsidR="0091490C">
        <w:rPr>
          <w:sz w:val="28"/>
          <w:szCs w:val="28"/>
        </w:rPr>
        <w:t xml:space="preserve">часть 2 статьи 4 </w:t>
      </w:r>
      <w:r w:rsidRPr="00936306">
        <w:rPr>
          <w:sz w:val="28"/>
          <w:szCs w:val="28"/>
        </w:rPr>
        <w:t>Закон</w:t>
      </w:r>
      <w:r w:rsidR="0091490C">
        <w:rPr>
          <w:sz w:val="28"/>
          <w:szCs w:val="28"/>
        </w:rPr>
        <w:t>а</w:t>
      </w:r>
      <w:r w:rsidRPr="00936306">
        <w:rPr>
          <w:sz w:val="28"/>
          <w:szCs w:val="28"/>
        </w:rPr>
        <w:t xml:space="preserve"> Камчатского края </w:t>
      </w:r>
      <w:r w:rsidR="00883752" w:rsidRPr="00D42DEE">
        <w:rPr>
          <w:sz w:val="28"/>
          <w:szCs w:val="28"/>
        </w:rPr>
        <w:t xml:space="preserve">от </w:t>
      </w:r>
      <w:r w:rsidR="006B6F02">
        <w:rPr>
          <w:sz w:val="28"/>
          <w:szCs w:val="28"/>
        </w:rPr>
        <w:t>08</w:t>
      </w:r>
      <w:r w:rsidR="00883752" w:rsidRPr="00D42DEE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6B6F02">
        <w:rPr>
          <w:sz w:val="28"/>
          <w:szCs w:val="28"/>
        </w:rPr>
        <w:t>2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B6F02">
        <w:rPr>
          <w:sz w:val="28"/>
          <w:szCs w:val="28"/>
        </w:rPr>
        <w:t>2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6B6F02">
        <w:rPr>
          <w:sz w:val="28"/>
          <w:szCs w:val="28"/>
        </w:rPr>
        <w:t>8</w:t>
      </w:r>
      <w:r w:rsidR="00883752" w:rsidRPr="00D42DEE">
        <w:rPr>
          <w:sz w:val="28"/>
          <w:szCs w:val="28"/>
        </w:rPr>
        <w:t xml:space="preserve"> </w:t>
      </w:r>
      <w:r w:rsidR="00883752" w:rsidRPr="0091490C">
        <w:rPr>
          <w:color w:val="000000"/>
          <w:sz w:val="28"/>
          <w:szCs w:val="28"/>
        </w:rPr>
        <w:t>"</w:t>
      </w:r>
      <w:r w:rsidR="00883752" w:rsidRPr="0091490C">
        <w:rPr>
          <w:sz w:val="28"/>
          <w:szCs w:val="28"/>
        </w:rPr>
        <w:t>О</w:t>
      </w:r>
      <w:r w:rsidR="0091490C" w:rsidRPr="0091490C">
        <w:rPr>
          <w:sz w:val="28"/>
          <w:szCs w:val="28"/>
        </w:rPr>
        <w:t> </w:t>
      </w:r>
      <w:r w:rsidR="006B6F02" w:rsidRPr="0091490C">
        <w:rPr>
          <w:sz w:val="28"/>
          <w:szCs w:val="28"/>
        </w:rPr>
        <w:t>статусе</w:t>
      </w:r>
      <w:r w:rsidR="006B6F02">
        <w:rPr>
          <w:sz w:val="28"/>
          <w:szCs w:val="28"/>
        </w:rPr>
        <w:t xml:space="preserve"> депутата</w:t>
      </w:r>
      <w:r w:rsidR="00883752">
        <w:rPr>
          <w:sz w:val="28"/>
          <w:szCs w:val="28"/>
        </w:rPr>
        <w:t xml:space="preserve"> Законодательного Собрания</w:t>
      </w:r>
      <w:r w:rsidR="00883752" w:rsidRPr="005A2804">
        <w:rPr>
          <w:sz w:val="28"/>
          <w:szCs w:val="28"/>
        </w:rPr>
        <w:t xml:space="preserve"> Камчатско</w:t>
      </w:r>
      <w:r w:rsidR="00883752">
        <w:rPr>
          <w:sz w:val="28"/>
          <w:szCs w:val="28"/>
        </w:rPr>
        <w:t>го</w:t>
      </w:r>
      <w:r w:rsidR="00883752" w:rsidRPr="005A2804">
        <w:rPr>
          <w:sz w:val="28"/>
          <w:szCs w:val="28"/>
        </w:rPr>
        <w:t xml:space="preserve"> кра</w:t>
      </w:r>
      <w:r w:rsidR="00883752">
        <w:rPr>
          <w:sz w:val="28"/>
          <w:szCs w:val="28"/>
        </w:rPr>
        <w:t>я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 w:rsidRPr="0091490C">
        <w:rPr>
          <w:sz w:val="28"/>
          <w:szCs w:val="28"/>
        </w:rPr>
        <w:t>(с</w:t>
      </w:r>
      <w:r w:rsidR="0091490C" w:rsidRPr="0091490C">
        <w:rPr>
          <w:sz w:val="28"/>
          <w:szCs w:val="28"/>
        </w:rPr>
        <w:t> </w:t>
      </w:r>
      <w:r w:rsidR="00883752" w:rsidRPr="0091490C">
        <w:rPr>
          <w:sz w:val="28"/>
          <w:szCs w:val="28"/>
        </w:rPr>
        <w:t>изменениями</w:t>
      </w:r>
      <w:r w:rsidR="00883752">
        <w:rPr>
          <w:sz w:val="28"/>
          <w:szCs w:val="28"/>
        </w:rPr>
        <w:t xml:space="preserve"> от 0</w:t>
      </w:r>
      <w:r w:rsidR="006B6F02">
        <w:rPr>
          <w:sz w:val="28"/>
          <w:szCs w:val="28"/>
        </w:rPr>
        <w:t>5</w:t>
      </w:r>
      <w:r w:rsidR="00883752" w:rsidRPr="00447BFA">
        <w:rPr>
          <w:sz w:val="28"/>
          <w:szCs w:val="28"/>
        </w:rPr>
        <w:t>.</w:t>
      </w:r>
      <w:r w:rsidR="006B6F02">
        <w:rPr>
          <w:sz w:val="28"/>
          <w:szCs w:val="28"/>
        </w:rPr>
        <w:t>10</w:t>
      </w:r>
      <w:r w:rsidR="00883752" w:rsidRPr="00447BFA">
        <w:rPr>
          <w:sz w:val="28"/>
          <w:szCs w:val="28"/>
        </w:rPr>
        <w:t>.20</w:t>
      </w:r>
      <w:r w:rsidR="006B6F02">
        <w:rPr>
          <w:sz w:val="28"/>
          <w:szCs w:val="28"/>
        </w:rPr>
        <w:t>12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6B6F02">
        <w:rPr>
          <w:sz w:val="28"/>
          <w:szCs w:val="28"/>
        </w:rPr>
        <w:t>124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0</w:t>
      </w:r>
      <w:r w:rsidR="006B6F02">
        <w:rPr>
          <w:sz w:val="28"/>
          <w:szCs w:val="28"/>
        </w:rPr>
        <w:t>4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6B6F02">
        <w:rPr>
          <w:sz w:val="28"/>
          <w:szCs w:val="28"/>
        </w:rPr>
        <w:t>3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B6F02">
        <w:rPr>
          <w:sz w:val="28"/>
          <w:szCs w:val="28"/>
        </w:rPr>
        <w:t>3</w:t>
      </w:r>
      <w:r w:rsidR="00883752" w:rsidRPr="00447BFA">
        <w:rPr>
          <w:sz w:val="28"/>
          <w:szCs w:val="28"/>
        </w:rPr>
        <w:t xml:space="preserve"> </w:t>
      </w:r>
      <w:hyperlink r:id="rId13" w:history="1"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213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>от 0</w:t>
        </w:r>
        <w:r w:rsidR="006B6F02">
          <w:rPr>
            <w:sz w:val="28"/>
            <w:szCs w:val="28"/>
          </w:rPr>
          <w:t>2</w:t>
        </w:r>
        <w:r w:rsidR="00883752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7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BB2321">
          <w:t> </w:t>
        </w:r>
        <w:r w:rsidR="006B6F02">
          <w:rPr>
            <w:sz w:val="28"/>
            <w:szCs w:val="28"/>
          </w:rPr>
          <w:t>28</w:t>
        </w:r>
        <w:r w:rsidR="00883752" w:rsidRPr="00E776BE">
          <w:rPr>
            <w:sz w:val="28"/>
            <w:szCs w:val="28"/>
          </w:rPr>
          <w:t xml:space="preserve">0, </w:t>
        </w:r>
        <w:r w:rsidR="00883752">
          <w:rPr>
            <w:sz w:val="28"/>
            <w:szCs w:val="28"/>
          </w:rPr>
          <w:t>от 0</w:t>
        </w:r>
        <w:r w:rsidR="006B6F02">
          <w:rPr>
            <w:sz w:val="28"/>
            <w:szCs w:val="28"/>
          </w:rPr>
          <w:t>1</w:t>
        </w:r>
        <w:r w:rsidR="00883752">
          <w:rPr>
            <w:sz w:val="28"/>
            <w:szCs w:val="28"/>
          </w:rPr>
          <w:t>.</w:t>
        </w:r>
        <w:r w:rsidR="006B6F02">
          <w:rPr>
            <w:sz w:val="28"/>
            <w:szCs w:val="28"/>
          </w:rPr>
          <w:t>10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883752">
          <w:rPr>
            <w:sz w:val="28"/>
            <w:szCs w:val="28"/>
          </w:rPr>
          <w:t> </w:t>
        </w:r>
        <w:r w:rsidR="006B6F02">
          <w:rPr>
            <w:sz w:val="28"/>
            <w:szCs w:val="28"/>
          </w:rPr>
          <w:t>327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B6F02">
          <w:rPr>
            <w:sz w:val="28"/>
            <w:szCs w:val="28"/>
          </w:rPr>
          <w:t>20</w:t>
        </w:r>
        <w:r w:rsidR="00883752">
          <w:rPr>
            <w:sz w:val="28"/>
            <w:szCs w:val="28"/>
          </w:rPr>
          <w:t>.</w:t>
        </w:r>
        <w:r w:rsidR="006B6F02">
          <w:rPr>
            <w:sz w:val="28"/>
            <w:szCs w:val="28"/>
          </w:rPr>
          <w:t>11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353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B6F02">
          <w:rPr>
            <w:sz w:val="28"/>
            <w:szCs w:val="28"/>
          </w:rPr>
          <w:t>10</w:t>
        </w:r>
        <w:r w:rsidR="00883752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754</w:t>
        </w:r>
        <w:r w:rsidR="00883752" w:rsidRPr="00E776BE">
          <w:rPr>
            <w:sz w:val="28"/>
            <w:szCs w:val="28"/>
          </w:rPr>
          <w:t xml:space="preserve">, от </w:t>
        </w:r>
        <w:r w:rsidR="006B6F02">
          <w:rPr>
            <w:sz w:val="28"/>
            <w:szCs w:val="28"/>
          </w:rPr>
          <w:t>10.03</w:t>
        </w:r>
        <w:r w:rsidR="00883752" w:rsidRPr="00E776BE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 w:rsidRPr="00E776BE">
          <w:rPr>
            <w:sz w:val="28"/>
            <w:szCs w:val="28"/>
          </w:rPr>
          <w:t xml:space="preserve"> </w:t>
        </w:r>
        <w:hyperlink r:id="rId14" w:history="1">
          <w:r w:rsidR="00883752" w:rsidRPr="00E776BE">
            <w:rPr>
              <w:sz w:val="28"/>
              <w:szCs w:val="28"/>
            </w:rPr>
            <w:t xml:space="preserve">№ </w:t>
          </w:r>
        </w:hyperlink>
        <w:r w:rsidR="006B6F02">
          <w:rPr>
            <w:sz w:val="28"/>
            <w:szCs w:val="28"/>
          </w:rPr>
          <w:t>755</w:t>
        </w:r>
        <w:r w:rsidR="00883752" w:rsidRPr="00E776BE">
          <w:rPr>
            <w:sz w:val="28"/>
            <w:szCs w:val="28"/>
          </w:rPr>
          <w:t>, от</w:t>
        </w:r>
        <w:r w:rsidR="00883752">
          <w:rPr>
            <w:sz w:val="28"/>
            <w:szCs w:val="28"/>
          </w:rPr>
          <w:t> </w:t>
        </w:r>
        <w:r w:rsidR="006B6F02">
          <w:rPr>
            <w:sz w:val="28"/>
            <w:szCs w:val="28"/>
          </w:rPr>
          <w:t>11</w:t>
        </w:r>
        <w:r w:rsidR="00883752" w:rsidRPr="00E776BE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3</w:t>
        </w:r>
        <w:r w:rsidR="00883752" w:rsidRPr="00E776BE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 w:rsidRPr="00E776BE">
          <w:rPr>
            <w:sz w:val="28"/>
            <w:szCs w:val="28"/>
          </w:rPr>
          <w:t xml:space="preserve"> </w:t>
        </w:r>
        <w:hyperlink r:id="rId15" w:history="1">
          <w:r w:rsidR="00883752" w:rsidRPr="00E776BE">
            <w:rPr>
              <w:sz w:val="28"/>
              <w:szCs w:val="28"/>
            </w:rPr>
            <w:t>№</w:t>
          </w:r>
          <w:r w:rsidR="00883752">
            <w:rPr>
              <w:sz w:val="28"/>
              <w:szCs w:val="28"/>
            </w:rPr>
            <w:t> </w:t>
          </w:r>
          <w:r w:rsidR="006B6F02">
            <w:rPr>
              <w:sz w:val="28"/>
              <w:szCs w:val="28"/>
            </w:rPr>
            <w:t>773</w:t>
          </w:r>
          <w:r w:rsidR="00883752" w:rsidRPr="00E776BE">
            <w:rPr>
              <w:sz w:val="28"/>
              <w:szCs w:val="28"/>
            </w:rPr>
            <w:t>, от 01.</w:t>
          </w:r>
          <w:r w:rsidR="006B6F02">
            <w:rPr>
              <w:sz w:val="28"/>
              <w:szCs w:val="28"/>
            </w:rPr>
            <w:t>06</w:t>
          </w:r>
          <w:r w:rsidR="00883752" w:rsidRPr="00E776BE">
            <w:rPr>
              <w:sz w:val="28"/>
              <w:szCs w:val="28"/>
            </w:rPr>
            <w:t>.201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6" w:history="1">
            <w:r w:rsidR="00883752" w:rsidRPr="00E776BE">
              <w:rPr>
                <w:sz w:val="28"/>
                <w:szCs w:val="28"/>
              </w:rPr>
              <w:t>№ </w:t>
            </w:r>
          </w:hyperlink>
          <w:r w:rsidR="006B6F02">
            <w:rPr>
              <w:sz w:val="28"/>
              <w:szCs w:val="28"/>
            </w:rPr>
            <w:t>98</w:t>
          </w:r>
          <w:r w:rsidR="00883752" w:rsidRPr="00E776BE">
            <w:rPr>
              <w:sz w:val="28"/>
              <w:szCs w:val="28"/>
            </w:rPr>
            <w:t xml:space="preserve">, от </w:t>
          </w:r>
          <w:r w:rsidR="006B6F02">
            <w:rPr>
              <w:sz w:val="28"/>
              <w:szCs w:val="28"/>
            </w:rPr>
            <w:t>25</w:t>
          </w:r>
          <w:r w:rsidR="00883752" w:rsidRPr="00E776BE">
            <w:rPr>
              <w:sz w:val="28"/>
              <w:szCs w:val="28"/>
            </w:rPr>
            <w:t>.0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>.201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7" w:history="1">
            <w:r w:rsidR="00883752" w:rsidRPr="00E776BE">
              <w:rPr>
                <w:sz w:val="28"/>
                <w:szCs w:val="28"/>
              </w:rPr>
              <w:t>№ </w:t>
            </w:r>
            <w:r w:rsidR="006B6F02">
              <w:rPr>
                <w:sz w:val="28"/>
                <w:szCs w:val="28"/>
              </w:rPr>
              <w:t>125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BB2321">
              <w:rPr>
                <w:sz w:val="28"/>
                <w:szCs w:val="28"/>
              </w:rPr>
              <w:t> </w:t>
            </w:r>
            <w:r w:rsidR="00883752" w:rsidRPr="00E776BE">
              <w:rPr>
                <w:sz w:val="28"/>
                <w:szCs w:val="28"/>
              </w:rPr>
              <w:t>2</w:t>
            </w:r>
            <w:r w:rsidR="006B6F02">
              <w:rPr>
                <w:sz w:val="28"/>
                <w:szCs w:val="28"/>
              </w:rPr>
              <w:t>7.05</w:t>
            </w:r>
            <w:r w:rsidR="00883752" w:rsidRPr="00E776BE">
              <w:rPr>
                <w:sz w:val="28"/>
                <w:szCs w:val="28"/>
              </w:rPr>
              <w:t>.201</w:t>
            </w:r>
            <w:r w:rsidR="006B6F02">
              <w:rPr>
                <w:sz w:val="28"/>
                <w:szCs w:val="28"/>
              </w:rPr>
              <w:t>9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8" w:history="1">
              <w:r w:rsidR="00883752" w:rsidRPr="00E776BE">
                <w:rPr>
                  <w:sz w:val="28"/>
                  <w:szCs w:val="28"/>
                </w:rPr>
                <w:t>№</w:t>
              </w:r>
            </w:hyperlink>
            <w:r w:rsidR="00883752">
              <w:t> </w:t>
            </w:r>
            <w:r w:rsidR="006B6F02">
              <w:rPr>
                <w:sz w:val="28"/>
                <w:szCs w:val="28"/>
              </w:rPr>
              <w:t>342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883752">
              <w:rPr>
                <w:sz w:val="28"/>
                <w:szCs w:val="28"/>
              </w:rPr>
              <w:t xml:space="preserve"> </w:t>
            </w:r>
            <w:r w:rsidR="006B6F02">
              <w:rPr>
                <w:sz w:val="28"/>
                <w:szCs w:val="28"/>
              </w:rPr>
              <w:t>06</w:t>
            </w:r>
            <w:r w:rsidR="00883752" w:rsidRPr="00E776BE">
              <w:rPr>
                <w:sz w:val="28"/>
                <w:szCs w:val="28"/>
              </w:rPr>
              <w:t>.</w:t>
            </w:r>
            <w:r w:rsidR="006B6F02">
              <w:rPr>
                <w:sz w:val="28"/>
                <w:szCs w:val="28"/>
              </w:rPr>
              <w:t>10</w:t>
            </w:r>
            <w:r w:rsidR="00883752" w:rsidRPr="00E776BE">
              <w:rPr>
                <w:sz w:val="28"/>
                <w:szCs w:val="28"/>
              </w:rPr>
              <w:t>.20</w:t>
            </w:r>
            <w:r w:rsidR="006B6F02">
              <w:rPr>
                <w:sz w:val="28"/>
                <w:szCs w:val="28"/>
              </w:rPr>
              <w:t>20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9" w:history="1">
              <w:r w:rsidR="00883752" w:rsidRPr="00E776BE">
                <w:rPr>
                  <w:sz w:val="28"/>
                  <w:szCs w:val="28"/>
                </w:rPr>
                <w:t xml:space="preserve">№ </w:t>
              </w:r>
              <w:r w:rsidR="006B6F02">
                <w:rPr>
                  <w:sz w:val="28"/>
                  <w:szCs w:val="28"/>
                </w:rPr>
                <w:t>519, от 03</w:t>
              </w:r>
              <w:r w:rsidR="00883752" w:rsidRPr="00E776BE">
                <w:rPr>
                  <w:sz w:val="28"/>
                  <w:szCs w:val="28"/>
                </w:rPr>
                <w:t>.</w:t>
              </w:r>
              <w:r w:rsidR="006B6F02">
                <w:rPr>
                  <w:sz w:val="28"/>
                  <w:szCs w:val="28"/>
                </w:rPr>
                <w:t>12</w:t>
              </w:r>
              <w:r w:rsidR="00883752" w:rsidRPr="00E776BE">
                <w:rPr>
                  <w:sz w:val="28"/>
                  <w:szCs w:val="28"/>
                </w:rPr>
                <w:t>.20</w:t>
              </w:r>
              <w:r w:rsidR="006B6F02">
                <w:rPr>
                  <w:sz w:val="28"/>
                  <w:szCs w:val="28"/>
                </w:rPr>
                <w:t>20</w:t>
              </w:r>
              <w:r w:rsidR="00883752" w:rsidRPr="00E776BE">
                <w:rPr>
                  <w:sz w:val="28"/>
                  <w:szCs w:val="28"/>
                </w:rPr>
                <w:t xml:space="preserve"> № </w:t>
              </w:r>
              <w:r w:rsidR="006B6F02">
                <w:rPr>
                  <w:sz w:val="28"/>
                  <w:szCs w:val="28"/>
                </w:rPr>
                <w:t>534</w:t>
              </w:r>
              <w:r w:rsidR="00883752" w:rsidRPr="00E776BE">
                <w:rPr>
                  <w:sz w:val="28"/>
                  <w:szCs w:val="28"/>
                </w:rPr>
                <w:t>, от </w:t>
              </w:r>
              <w:r w:rsidR="006B6F02">
                <w:rPr>
                  <w:sz w:val="28"/>
                  <w:szCs w:val="28"/>
                </w:rPr>
                <w:t>08</w:t>
              </w:r>
              <w:r w:rsidR="00883752" w:rsidRPr="00E776BE">
                <w:rPr>
                  <w:sz w:val="28"/>
                  <w:szCs w:val="28"/>
                </w:rPr>
                <w:t>.0</w:t>
              </w:r>
              <w:r w:rsidR="006B6F02">
                <w:rPr>
                  <w:sz w:val="28"/>
                  <w:szCs w:val="28"/>
                </w:rPr>
                <w:t>6</w:t>
              </w:r>
              <w:r w:rsidR="00883752" w:rsidRPr="00E776BE">
                <w:rPr>
                  <w:sz w:val="28"/>
                  <w:szCs w:val="28"/>
                </w:rPr>
                <w:t>.20</w:t>
              </w:r>
              <w:r w:rsidR="006B6F02">
                <w:rPr>
                  <w:sz w:val="28"/>
                  <w:szCs w:val="28"/>
                </w:rPr>
                <w:t>21</w:t>
              </w:r>
              <w:r w:rsidR="00883752" w:rsidRPr="00E776BE">
                <w:rPr>
                  <w:sz w:val="28"/>
                  <w:szCs w:val="28"/>
                </w:rPr>
                <w:t xml:space="preserve"> </w:t>
              </w:r>
              <w:hyperlink r:id="rId20" w:history="1">
                <w:r w:rsidR="00883752" w:rsidRPr="00E776BE">
                  <w:rPr>
                    <w:sz w:val="28"/>
                    <w:szCs w:val="28"/>
                  </w:rPr>
                  <w:t>№ </w:t>
                </w:r>
              </w:hyperlink>
              <w:r w:rsidR="006B6F02">
                <w:rPr>
                  <w:sz w:val="28"/>
                  <w:szCs w:val="28"/>
                </w:rPr>
                <w:t>612</w:t>
              </w:r>
              <w:r w:rsidR="00883752" w:rsidRPr="00E776BE">
                <w:rPr>
                  <w:sz w:val="28"/>
                  <w:szCs w:val="28"/>
                </w:rPr>
                <w:t>, от</w:t>
              </w:r>
              <w:r w:rsidR="00883752">
                <w:rPr>
                  <w:sz w:val="28"/>
                  <w:szCs w:val="28"/>
                </w:rPr>
                <w:t> </w:t>
              </w:r>
              <w:r w:rsidR="006B6F02">
                <w:rPr>
                  <w:sz w:val="28"/>
                  <w:szCs w:val="28"/>
                </w:rPr>
                <w:t>14</w:t>
              </w:r>
              <w:r w:rsidR="00883752" w:rsidRPr="00E776BE">
                <w:rPr>
                  <w:sz w:val="28"/>
                  <w:szCs w:val="28"/>
                </w:rPr>
                <w:t>.0</w:t>
              </w:r>
              <w:r w:rsidR="006B6F02">
                <w:rPr>
                  <w:sz w:val="28"/>
                  <w:szCs w:val="28"/>
                </w:rPr>
                <w:t>9.2021</w:t>
              </w:r>
              <w:r w:rsidR="00883752" w:rsidRPr="00E776BE">
                <w:rPr>
                  <w:sz w:val="28"/>
                  <w:szCs w:val="28"/>
                </w:rPr>
                <w:t xml:space="preserve"> </w:t>
              </w:r>
              <w:hyperlink r:id="rId21" w:history="1">
                <w:r w:rsidR="00883752" w:rsidRPr="00E776BE">
                  <w:rPr>
                    <w:sz w:val="28"/>
                    <w:szCs w:val="28"/>
                  </w:rPr>
                  <w:t>№ </w:t>
                </w:r>
                <w:r w:rsidR="006B6F02">
                  <w:rPr>
                    <w:sz w:val="28"/>
                    <w:szCs w:val="28"/>
                  </w:rPr>
                  <w:t>668</w:t>
                </w:r>
                <w:r w:rsidR="00167FA3">
                  <w:rPr>
                    <w:sz w:val="28"/>
                    <w:szCs w:val="28"/>
                  </w:rPr>
                  <w:t>, от 27</w:t>
                </w:r>
                <w:r w:rsidR="00883752" w:rsidRPr="00E776BE">
                  <w:rPr>
                    <w:sz w:val="28"/>
                    <w:szCs w:val="28"/>
                  </w:rPr>
                  <w:t>.0</w:t>
                </w:r>
                <w:r w:rsidR="00167FA3">
                  <w:rPr>
                    <w:sz w:val="28"/>
                    <w:szCs w:val="28"/>
                  </w:rPr>
                  <w:t>5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22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2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167FA3">
                  <w:rPr>
                    <w:sz w:val="28"/>
                    <w:szCs w:val="28"/>
                  </w:rPr>
                  <w:t>94</w:t>
                </w:r>
                <w:r w:rsidR="00883752" w:rsidRPr="00E776BE">
                  <w:rPr>
                    <w:sz w:val="28"/>
                    <w:szCs w:val="28"/>
                  </w:rPr>
                  <w:t xml:space="preserve">, от </w:t>
                </w:r>
                <w:r w:rsidR="00167FA3">
                  <w:rPr>
                    <w:sz w:val="28"/>
                    <w:szCs w:val="28"/>
                  </w:rPr>
                  <w:t>27</w:t>
                </w:r>
                <w:r w:rsidR="00883752" w:rsidRPr="00E776BE">
                  <w:rPr>
                    <w:sz w:val="28"/>
                    <w:szCs w:val="28"/>
                  </w:rPr>
                  <w:t>.0</w:t>
                </w:r>
                <w:r w:rsidR="00167FA3">
                  <w:rPr>
                    <w:sz w:val="28"/>
                    <w:szCs w:val="28"/>
                  </w:rPr>
                  <w:t>2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3" w:history="1">
                  <w:r w:rsidR="00883752" w:rsidRPr="00E776BE">
                    <w:rPr>
                      <w:sz w:val="28"/>
                      <w:szCs w:val="28"/>
                    </w:rPr>
                    <w:t>№ </w:t>
                  </w:r>
                  <w:r w:rsidR="00167FA3">
                    <w:rPr>
                      <w:sz w:val="28"/>
                      <w:szCs w:val="28"/>
                    </w:rPr>
                    <w:t>182</w:t>
                  </w:r>
                  <w:r w:rsidR="00883752" w:rsidRPr="00E776BE">
                    <w:rPr>
                      <w:sz w:val="28"/>
                      <w:szCs w:val="28"/>
                    </w:rPr>
                    <w:t xml:space="preserve">, </w:t>
                  </w:r>
                </w:hyperlink>
                <w:r w:rsidR="00883752" w:rsidRPr="00E776BE">
                  <w:rPr>
                    <w:sz w:val="28"/>
                    <w:szCs w:val="28"/>
                  </w:rPr>
                  <w:t>от</w:t>
                </w:r>
                <w:r w:rsidR="00BB2321">
                  <w:rPr>
                    <w:sz w:val="28"/>
                    <w:szCs w:val="28"/>
                  </w:rPr>
                  <w:t> </w:t>
                </w:r>
                <w:r w:rsidR="00883752" w:rsidRPr="00E776BE">
                  <w:rPr>
                    <w:sz w:val="28"/>
                    <w:szCs w:val="28"/>
                  </w:rPr>
                  <w:t>0</w:t>
                </w:r>
                <w:r w:rsidR="00167FA3">
                  <w:rPr>
                    <w:sz w:val="28"/>
                    <w:szCs w:val="28"/>
                  </w:rPr>
                  <w:t>4</w:t>
                </w:r>
                <w:r w:rsidR="00883752" w:rsidRPr="00E776BE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05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4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167FA3">
                  <w:rPr>
                    <w:sz w:val="28"/>
                    <w:szCs w:val="28"/>
                  </w:rPr>
                  <w:t>222</w:t>
                </w:r>
                <w:r w:rsidR="00883752">
                  <w:rPr>
                    <w:sz w:val="28"/>
                    <w:szCs w:val="28"/>
                  </w:rPr>
                  <w:t>, от 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11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 xml:space="preserve"> № </w:t>
                </w:r>
                <w:r w:rsidR="00167FA3">
                  <w:rPr>
                    <w:sz w:val="28"/>
                    <w:szCs w:val="28"/>
                  </w:rPr>
                  <w:t>308</w:t>
                </w:r>
                <w:r w:rsidR="00883752">
                  <w:rPr>
                    <w:sz w:val="28"/>
                    <w:szCs w:val="28"/>
                  </w:rPr>
                  <w:t xml:space="preserve">, от 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11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 xml:space="preserve"> № </w:t>
                </w:r>
                <w:r w:rsidR="00167FA3">
                  <w:rPr>
                    <w:sz w:val="28"/>
                    <w:szCs w:val="28"/>
                  </w:rPr>
                  <w:t>309</w:t>
                </w:r>
                <w:r w:rsidR="00883752">
                  <w:rPr>
                    <w:sz w:val="28"/>
                    <w:szCs w:val="28"/>
                  </w:rPr>
                  <w:t>, от 2</w:t>
                </w:r>
                <w:r w:rsidR="00167FA3">
                  <w:rPr>
                    <w:sz w:val="28"/>
                    <w:szCs w:val="28"/>
                  </w:rPr>
                  <w:t>0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03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4</w:t>
                </w:r>
                <w:r w:rsidR="00883752">
                  <w:rPr>
                    <w:sz w:val="28"/>
                    <w:szCs w:val="28"/>
                  </w:rPr>
                  <w:t xml:space="preserve"> № 35</w:t>
                </w:r>
                <w:r w:rsidR="00167FA3">
                  <w:rPr>
                    <w:sz w:val="28"/>
                    <w:szCs w:val="28"/>
                  </w:rPr>
                  <w:t>0</w:t>
                </w:r>
                <w:r w:rsidR="00F9048E">
                  <w:rPr>
                    <w:sz w:val="28"/>
                    <w:szCs w:val="28"/>
                  </w:rPr>
                  <w:t>)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</w:hyperlink>
            </w:hyperlink>
          </w:hyperlink>
        </w:hyperlink>
      </w:hyperlink>
      <w:r w:rsidR="00A462CD">
        <w:rPr>
          <w:sz w:val="28"/>
          <w:szCs w:val="28"/>
        </w:rPr>
        <w:t>изменени</w:t>
      </w:r>
      <w:r w:rsidR="0091490C">
        <w:rPr>
          <w:sz w:val="28"/>
          <w:szCs w:val="28"/>
        </w:rPr>
        <w:t>е, дополнив ее пунктом 9</w:t>
      </w:r>
      <w:r w:rsidR="0091490C" w:rsidRPr="0091490C">
        <w:rPr>
          <w:sz w:val="28"/>
          <w:szCs w:val="28"/>
          <w:vertAlign w:val="superscript"/>
        </w:rPr>
        <w:t>1</w:t>
      </w:r>
      <w:r w:rsidR="0091490C">
        <w:rPr>
          <w:sz w:val="28"/>
          <w:szCs w:val="28"/>
        </w:rPr>
        <w:t xml:space="preserve"> следующего содержания:</w:t>
      </w:r>
    </w:p>
    <w:p w14:paraId="4D2CCC9E" w14:textId="73E22DF6" w:rsidR="0091490C" w:rsidRDefault="0091490C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"9</w:t>
      </w:r>
      <w:r w:rsidRPr="0091490C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) приобретения им статуса иностранного агента;".</w:t>
      </w:r>
    </w:p>
    <w:p w14:paraId="4E12E5A1" w14:textId="0E79F37A" w:rsidR="007A6FF0" w:rsidRPr="00AE09D9" w:rsidRDefault="007A6FF0" w:rsidP="000775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09213D7" w14:textId="3FAB3CD1" w:rsidR="00516A78" w:rsidRPr="000775AF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0775AF" w:rsidRPr="00002613">
        <w:rPr>
          <w:b/>
          <w:sz w:val="28"/>
          <w:szCs w:val="28"/>
        </w:rPr>
        <w:t>2</w:t>
      </w:r>
    </w:p>
    <w:p w14:paraId="03451452" w14:textId="57915763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3DF374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5F8823" w14:textId="77777777" w:rsidR="00105588" w:rsidRDefault="0010558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65CD8A1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62EF8FFF" w14:textId="1B741F0D" w:rsidR="006C091A" w:rsidRDefault="006C091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5E439C1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5EC57822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59725A12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0B7EE404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3C83B6A1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09BA916E" w14:textId="1DFE36A9" w:rsidR="006C091A" w:rsidRPr="00E23650" w:rsidRDefault="006C091A" w:rsidP="006C091A">
      <w:pPr>
        <w:spacing w:line="259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E23650">
        <w:rPr>
          <w:b/>
          <w:sz w:val="28"/>
          <w:szCs w:val="28"/>
        </w:rPr>
        <w:t>ояснительная записка</w:t>
      </w:r>
    </w:p>
    <w:p w14:paraId="5569E79A" w14:textId="77777777" w:rsidR="006C091A" w:rsidRPr="0017162A" w:rsidRDefault="006C091A" w:rsidP="006C091A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внесении изменения в статью 4 Закона Камчатского края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статусе депутата Законодательного Собрания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5AE6D317" w14:textId="77777777" w:rsidR="006C091A" w:rsidRPr="003E3224" w:rsidRDefault="006C091A" w:rsidP="006C091A">
      <w:pPr>
        <w:jc w:val="center"/>
        <w:rPr>
          <w:b/>
          <w:sz w:val="28"/>
          <w:szCs w:val="28"/>
        </w:rPr>
      </w:pPr>
    </w:p>
    <w:p w14:paraId="643CF285" w14:textId="77777777" w:rsidR="006C091A" w:rsidRPr="00924983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4983">
        <w:rPr>
          <w:rFonts w:eastAsiaTheme="minorHAnsi"/>
          <w:bCs/>
          <w:sz w:val="28"/>
          <w:szCs w:val="28"/>
          <w:lang w:eastAsia="en-US"/>
        </w:rPr>
        <w:t xml:space="preserve">Законопроект разработан в целях приведения Закона Камчатского края от </w:t>
      </w:r>
      <w:r>
        <w:rPr>
          <w:rFonts w:eastAsiaTheme="minorHAnsi"/>
          <w:bCs/>
          <w:sz w:val="28"/>
          <w:szCs w:val="28"/>
          <w:lang w:eastAsia="en-US"/>
        </w:rPr>
        <w:t>08</w:t>
      </w:r>
      <w:r w:rsidRPr="00924983">
        <w:rPr>
          <w:rFonts w:eastAsiaTheme="minorHAnsi"/>
          <w:bCs/>
          <w:sz w:val="28"/>
          <w:szCs w:val="28"/>
          <w:lang w:eastAsia="en-US"/>
        </w:rPr>
        <w:t>.0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>.201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8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4983">
        <w:rPr>
          <w:sz w:val="28"/>
          <w:szCs w:val="28"/>
        </w:rPr>
        <w:t>"</w:t>
      </w:r>
      <w:r w:rsidRPr="00924983">
        <w:rPr>
          <w:bCs/>
          <w:sz w:val="28"/>
        </w:rPr>
        <w:t xml:space="preserve">О </w:t>
      </w:r>
      <w:r>
        <w:rPr>
          <w:bCs/>
          <w:sz w:val="28"/>
        </w:rPr>
        <w:t>статусе</w:t>
      </w:r>
      <w:r w:rsidRPr="00924983">
        <w:rPr>
          <w:bCs/>
          <w:sz w:val="28"/>
        </w:rPr>
        <w:t xml:space="preserve"> депутат</w:t>
      </w:r>
      <w:r>
        <w:rPr>
          <w:bCs/>
          <w:sz w:val="28"/>
        </w:rPr>
        <w:t>а</w:t>
      </w:r>
      <w:r w:rsidRPr="00924983">
        <w:rPr>
          <w:bCs/>
          <w:sz w:val="28"/>
        </w:rPr>
        <w:t xml:space="preserve"> Законодательного Собрания</w:t>
      </w:r>
      <w:r w:rsidRPr="00924983">
        <w:rPr>
          <w:sz w:val="28"/>
          <w:szCs w:val="28"/>
        </w:rPr>
        <w:t xml:space="preserve"> </w:t>
      </w:r>
      <w:r w:rsidRPr="00924983">
        <w:rPr>
          <w:bCs/>
          <w:sz w:val="28"/>
        </w:rPr>
        <w:t>Камчатского края</w:t>
      </w:r>
      <w:r w:rsidRPr="00924983">
        <w:rPr>
          <w:sz w:val="28"/>
          <w:szCs w:val="28"/>
        </w:rPr>
        <w:t xml:space="preserve">" 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в соответствие с положениями Федерального закона от </w:t>
      </w:r>
      <w:r>
        <w:rPr>
          <w:rFonts w:eastAsiaTheme="minorHAnsi"/>
          <w:bCs/>
          <w:sz w:val="28"/>
          <w:szCs w:val="28"/>
          <w:lang w:eastAsia="en-US"/>
        </w:rPr>
        <w:t>15</w:t>
      </w:r>
      <w:r w:rsidRPr="00924983">
        <w:rPr>
          <w:rFonts w:eastAsiaTheme="minorHAnsi"/>
          <w:bCs/>
          <w:sz w:val="28"/>
          <w:szCs w:val="28"/>
          <w:lang w:eastAsia="en-US"/>
        </w:rPr>
        <w:t>.05.202</w:t>
      </w:r>
      <w:r>
        <w:rPr>
          <w:rFonts w:eastAsiaTheme="minorHAnsi"/>
          <w:bCs/>
          <w:sz w:val="28"/>
          <w:szCs w:val="28"/>
          <w:lang w:eastAsia="en-US"/>
        </w:rPr>
        <w:t>4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99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-ФЗ </w:t>
      </w:r>
      <w:r w:rsidRPr="00924983">
        <w:rPr>
          <w:sz w:val="28"/>
          <w:szCs w:val="28"/>
        </w:rPr>
        <w:t xml:space="preserve">"О внесении изменений в </w:t>
      </w:r>
      <w:r>
        <w:rPr>
          <w:sz w:val="28"/>
          <w:szCs w:val="28"/>
        </w:rPr>
        <w:t xml:space="preserve">Федеральный закон </w:t>
      </w:r>
      <w:r w:rsidRPr="00953BE3">
        <w:rPr>
          <w:sz w:val="28"/>
          <w:szCs w:val="28"/>
        </w:rPr>
        <w:t>"Об</w:t>
      </w:r>
      <w:r>
        <w:rPr>
          <w:sz w:val="28"/>
          <w:szCs w:val="28"/>
        </w:rPr>
        <w:t> </w:t>
      </w:r>
      <w:r w:rsidRPr="00953BE3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гарантиях избирательных прав и права на участие в референдуме граждан Российской Федерации" и </w:t>
      </w:r>
      <w:r w:rsidRPr="00924983">
        <w:rPr>
          <w:sz w:val="28"/>
          <w:szCs w:val="28"/>
        </w:rPr>
        <w:t>отдельные законодательные акты Российской Федерации".</w:t>
      </w:r>
    </w:p>
    <w:p w14:paraId="2F59D288" w14:textId="77777777" w:rsidR="006C091A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Указанным Федеральным законом вводится такое дополнительное основание для досрочного прекращения полномочий депутата законодательного органа субъекта Российской Федерации, как приобретение депутатом статуса иностранного агента. Законопроектом вносится аналогичное дополнение в часть 2 статьи 4 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Закона Камчатского края от </w:t>
      </w:r>
      <w:r>
        <w:rPr>
          <w:rFonts w:eastAsiaTheme="minorHAnsi"/>
          <w:bCs/>
          <w:sz w:val="28"/>
          <w:szCs w:val="28"/>
          <w:lang w:eastAsia="en-US"/>
        </w:rPr>
        <w:t>08</w:t>
      </w:r>
      <w:r w:rsidRPr="00924983">
        <w:rPr>
          <w:rFonts w:eastAsiaTheme="minorHAnsi"/>
          <w:bCs/>
          <w:sz w:val="28"/>
          <w:szCs w:val="28"/>
          <w:lang w:eastAsia="en-US"/>
        </w:rPr>
        <w:t>.0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>.201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8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4983">
        <w:rPr>
          <w:sz w:val="28"/>
          <w:szCs w:val="28"/>
        </w:rPr>
        <w:t>"</w:t>
      </w:r>
      <w:r w:rsidRPr="00924983">
        <w:rPr>
          <w:bCs/>
          <w:sz w:val="28"/>
        </w:rPr>
        <w:t xml:space="preserve">О </w:t>
      </w:r>
      <w:r>
        <w:rPr>
          <w:bCs/>
          <w:sz w:val="28"/>
        </w:rPr>
        <w:t>статусе</w:t>
      </w:r>
      <w:r w:rsidRPr="00924983">
        <w:rPr>
          <w:bCs/>
          <w:sz w:val="28"/>
        </w:rPr>
        <w:t xml:space="preserve"> депутат</w:t>
      </w:r>
      <w:r>
        <w:rPr>
          <w:bCs/>
          <w:sz w:val="28"/>
        </w:rPr>
        <w:t>а</w:t>
      </w:r>
      <w:r w:rsidRPr="00924983">
        <w:rPr>
          <w:bCs/>
          <w:sz w:val="28"/>
        </w:rPr>
        <w:t xml:space="preserve"> Законодательного Собрания</w:t>
      </w:r>
      <w:r w:rsidRPr="00924983">
        <w:rPr>
          <w:sz w:val="28"/>
          <w:szCs w:val="28"/>
        </w:rPr>
        <w:t xml:space="preserve"> </w:t>
      </w:r>
      <w:r w:rsidRPr="00924983">
        <w:rPr>
          <w:bCs/>
          <w:sz w:val="28"/>
        </w:rPr>
        <w:t>Камчатского края</w:t>
      </w:r>
      <w:r w:rsidRPr="00924983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10BF9075" w14:textId="77777777" w:rsidR="006C091A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E7E78C" w14:textId="23EE870C" w:rsidR="00F7373C" w:rsidRPr="001064D2" w:rsidRDefault="00F7373C" w:rsidP="006C091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ПЕРЕЧЕНЬ</w:t>
      </w:r>
    </w:p>
    <w:p w14:paraId="51AAD4D4" w14:textId="77777777" w:rsidR="00F7373C" w:rsidRDefault="00F7373C" w:rsidP="00F7373C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7B5D5B10" w:rsidR="00F7373C" w:rsidRDefault="00F7373C" w:rsidP="00F7373C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="009A5A97">
        <w:rPr>
          <w:b/>
          <w:bCs/>
          <w:sz w:val="28"/>
        </w:rPr>
        <w:t>з</w:t>
      </w:r>
      <w:r w:rsidRPr="006C4B2A">
        <w:rPr>
          <w:b/>
          <w:bCs/>
          <w:sz w:val="28"/>
        </w:rPr>
        <w:t>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038CBC75" w14:textId="77FE8F0A" w:rsidR="00F7373C" w:rsidRPr="001064D2" w:rsidRDefault="00F7373C" w:rsidP="00F7373C">
      <w:pPr>
        <w:keepNext/>
        <w:jc w:val="center"/>
        <w:outlineLvl w:val="1"/>
        <w:rPr>
          <w:color w:val="000000"/>
          <w:sz w:val="28"/>
          <w:szCs w:val="28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я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 xml:space="preserve">статью 4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статусе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 депутат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Законодательного Собрания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7C24B4">
        <w:rPr>
          <w:b/>
          <w:color w:val="000000"/>
          <w:sz w:val="28"/>
          <w:szCs w:val="28"/>
        </w:rPr>
        <w:t>,</w:t>
      </w:r>
      <w:r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14E28380" w14:textId="0FB4C64A" w:rsidR="00A75688" w:rsidRPr="001064D2" w:rsidRDefault="00F7373C" w:rsidP="00A75688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 w:rsidR="002F5DBB"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я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 xml:space="preserve">статью 4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>Закон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статусе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 депутат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а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 Законодательного Собрания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75688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71212859" w14:textId="692E6FF0" w:rsidR="00D05CFE" w:rsidRDefault="00D05CFE" w:rsidP="00D05C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3276CB4" w14:textId="30A015E7" w:rsidR="00F7373C" w:rsidRDefault="00F7373C" w:rsidP="00F7373C">
      <w:pPr>
        <w:ind w:firstLine="709"/>
        <w:jc w:val="both"/>
        <w:rPr>
          <w:color w:val="000000"/>
          <w:sz w:val="28"/>
          <w:szCs w:val="28"/>
        </w:rPr>
      </w:pPr>
    </w:p>
    <w:p w14:paraId="4F66FB61" w14:textId="0CA8BA28" w:rsidR="00F7373C" w:rsidRPr="001064D2" w:rsidRDefault="00F7373C" w:rsidP="002A3502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Финансово-эконо</w:t>
      </w:r>
      <w:r>
        <w:rPr>
          <w:b/>
          <w:color w:val="000000"/>
          <w:sz w:val="28"/>
          <w:szCs w:val="28"/>
        </w:rPr>
        <w:t xml:space="preserve">мическое обоснование к проекту </w:t>
      </w:r>
      <w:r w:rsidR="009E25CF">
        <w:rPr>
          <w:b/>
          <w:color w:val="000000"/>
          <w:sz w:val="28"/>
          <w:szCs w:val="28"/>
        </w:rPr>
        <w:t>з</w:t>
      </w:r>
      <w:r w:rsidRPr="001064D2">
        <w:rPr>
          <w:b/>
          <w:color w:val="000000"/>
          <w:sz w:val="28"/>
          <w:szCs w:val="28"/>
        </w:rPr>
        <w:t>акона</w:t>
      </w:r>
    </w:p>
    <w:p w14:paraId="3CC69467" w14:textId="2AB5BD58" w:rsidR="00F7373C" w:rsidRPr="001064D2" w:rsidRDefault="00F7373C" w:rsidP="002A3502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</w:t>
      </w:r>
      <w:r w:rsidR="00C4765D">
        <w:rPr>
          <w:b/>
          <w:color w:val="000000"/>
          <w:sz w:val="28"/>
          <w:szCs w:val="28"/>
        </w:rPr>
        <w:t>внесении изменени</w:t>
      </w:r>
      <w:r w:rsidR="00D6334D">
        <w:rPr>
          <w:b/>
          <w:color w:val="000000"/>
          <w:sz w:val="28"/>
          <w:szCs w:val="28"/>
        </w:rPr>
        <w:t>я</w:t>
      </w:r>
      <w:r w:rsidR="00C4765D">
        <w:rPr>
          <w:b/>
          <w:color w:val="000000"/>
          <w:sz w:val="28"/>
          <w:szCs w:val="28"/>
        </w:rPr>
        <w:t xml:space="preserve"> в</w:t>
      </w:r>
      <w:r>
        <w:rPr>
          <w:b/>
          <w:color w:val="000000"/>
          <w:sz w:val="28"/>
          <w:szCs w:val="28"/>
        </w:rPr>
        <w:t xml:space="preserve"> </w:t>
      </w:r>
      <w:r w:rsidR="00D6334D">
        <w:rPr>
          <w:b/>
          <w:color w:val="000000"/>
          <w:sz w:val="28"/>
          <w:szCs w:val="28"/>
        </w:rPr>
        <w:t xml:space="preserve">статью 4 </w:t>
      </w:r>
      <w:r>
        <w:rPr>
          <w:b/>
          <w:color w:val="000000"/>
          <w:sz w:val="28"/>
          <w:szCs w:val="28"/>
        </w:rPr>
        <w:t>Закон</w:t>
      </w:r>
      <w:r w:rsidR="00D6334D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 xml:space="preserve"> Камчатского края 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B80AC4" w:rsidRPr="00B80AC4">
        <w:rPr>
          <w:b/>
          <w:sz w:val="28"/>
          <w:szCs w:val="28"/>
        </w:rPr>
        <w:t>О </w:t>
      </w:r>
      <w:r w:rsidR="00D6334D">
        <w:rPr>
          <w:b/>
          <w:sz w:val="28"/>
          <w:szCs w:val="28"/>
        </w:rPr>
        <w:t>статусе</w:t>
      </w:r>
      <w:r w:rsidR="00AD05DD">
        <w:rPr>
          <w:b/>
          <w:sz w:val="28"/>
          <w:szCs w:val="28"/>
        </w:rPr>
        <w:t xml:space="preserve"> депутат</w:t>
      </w:r>
      <w:r w:rsidR="00D6334D">
        <w:rPr>
          <w:b/>
          <w:sz w:val="28"/>
          <w:szCs w:val="28"/>
        </w:rPr>
        <w:t>а</w:t>
      </w:r>
      <w:r w:rsidR="00AD05DD">
        <w:rPr>
          <w:b/>
          <w:sz w:val="28"/>
          <w:szCs w:val="28"/>
        </w:rPr>
        <w:t xml:space="preserve"> Законодательного Собрания </w:t>
      </w:r>
      <w:r w:rsidR="00B80AC4" w:rsidRPr="00B80AC4">
        <w:rPr>
          <w:b/>
          <w:sz w:val="28"/>
          <w:szCs w:val="28"/>
        </w:rPr>
        <w:t>Камчатского края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19FAB46A" w14:textId="458E0D8A" w:rsidR="00E204CB" w:rsidRDefault="00F7373C" w:rsidP="006C091A">
      <w:pPr>
        <w:ind w:firstLine="720"/>
        <w:jc w:val="both"/>
        <w:rPr>
          <w:sz w:val="16"/>
          <w:szCs w:val="16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D6334D">
        <w:rPr>
          <w:color w:val="000000"/>
          <w:sz w:val="28"/>
          <w:szCs w:val="28"/>
        </w:rPr>
        <w:t xml:space="preserve">закона Камчатского края "О внесении изменения в статью 4 Закона Камчатского края "О статусе депутата Законодательного Собрания Камчатского края" </w:t>
      </w:r>
      <w:r w:rsidRPr="001064D2">
        <w:rPr>
          <w:color w:val="000000"/>
          <w:sz w:val="28"/>
          <w:szCs w:val="28"/>
        </w:rPr>
        <w:t>не потребует дополнительных финансовых средств краевого бюджета.</w:t>
      </w:r>
      <w:bookmarkStart w:id="0" w:name="_GoBack"/>
      <w:bookmarkEnd w:id="0"/>
    </w:p>
    <w:sectPr w:rsidR="00E204CB" w:rsidSect="00B47ADA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7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8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0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6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29"/>
  </w:num>
  <w:num w:numId="11">
    <w:abstractNumId w:val="23"/>
  </w:num>
  <w:num w:numId="12">
    <w:abstractNumId w:val="15"/>
  </w:num>
  <w:num w:numId="13">
    <w:abstractNumId w:val="32"/>
  </w:num>
  <w:num w:numId="14">
    <w:abstractNumId w:val="27"/>
  </w:num>
  <w:num w:numId="15">
    <w:abstractNumId w:val="22"/>
  </w:num>
  <w:num w:numId="16">
    <w:abstractNumId w:val="30"/>
  </w:num>
  <w:num w:numId="17">
    <w:abstractNumId w:val="6"/>
  </w:num>
  <w:num w:numId="18">
    <w:abstractNumId w:val="2"/>
  </w:num>
  <w:num w:numId="19">
    <w:abstractNumId w:val="18"/>
  </w:num>
  <w:num w:numId="20">
    <w:abstractNumId w:val="3"/>
  </w:num>
  <w:num w:numId="21">
    <w:abstractNumId w:val="19"/>
  </w:num>
  <w:num w:numId="22">
    <w:abstractNumId w:val="12"/>
  </w:num>
  <w:num w:numId="23">
    <w:abstractNumId w:val="11"/>
  </w:num>
  <w:num w:numId="24">
    <w:abstractNumId w:val="8"/>
  </w:num>
  <w:num w:numId="25">
    <w:abstractNumId w:val="24"/>
  </w:num>
  <w:num w:numId="26">
    <w:abstractNumId w:val="26"/>
  </w:num>
  <w:num w:numId="27">
    <w:abstractNumId w:val="7"/>
  </w:num>
  <w:num w:numId="28">
    <w:abstractNumId w:val="31"/>
  </w:num>
  <w:num w:numId="29">
    <w:abstractNumId w:val="5"/>
  </w:num>
  <w:num w:numId="30">
    <w:abstractNumId w:val="28"/>
  </w:num>
  <w:num w:numId="31">
    <w:abstractNumId w:val="25"/>
  </w:num>
  <w:num w:numId="32">
    <w:abstractNumId w:val="2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2613"/>
    <w:rsid w:val="000027BD"/>
    <w:rsid w:val="00003566"/>
    <w:rsid w:val="00006A7E"/>
    <w:rsid w:val="00007D42"/>
    <w:rsid w:val="00010AF7"/>
    <w:rsid w:val="000251ED"/>
    <w:rsid w:val="00026935"/>
    <w:rsid w:val="00035C1A"/>
    <w:rsid w:val="00036C5D"/>
    <w:rsid w:val="00045038"/>
    <w:rsid w:val="0005221E"/>
    <w:rsid w:val="00060BD2"/>
    <w:rsid w:val="00062008"/>
    <w:rsid w:val="00063090"/>
    <w:rsid w:val="00063BBA"/>
    <w:rsid w:val="000675AB"/>
    <w:rsid w:val="0007559F"/>
    <w:rsid w:val="000775AF"/>
    <w:rsid w:val="000922E3"/>
    <w:rsid w:val="000950F3"/>
    <w:rsid w:val="00095A8F"/>
    <w:rsid w:val="00096D1A"/>
    <w:rsid w:val="00097157"/>
    <w:rsid w:val="00097D46"/>
    <w:rsid w:val="000B0FB4"/>
    <w:rsid w:val="000B1106"/>
    <w:rsid w:val="000C0994"/>
    <w:rsid w:val="000C50F3"/>
    <w:rsid w:val="000D40D5"/>
    <w:rsid w:val="000E7E3F"/>
    <w:rsid w:val="000F19ED"/>
    <w:rsid w:val="000F26BB"/>
    <w:rsid w:val="00105588"/>
    <w:rsid w:val="00112FA8"/>
    <w:rsid w:val="001148E8"/>
    <w:rsid w:val="001169CD"/>
    <w:rsid w:val="001241E2"/>
    <w:rsid w:val="00146ED5"/>
    <w:rsid w:val="0014741C"/>
    <w:rsid w:val="001511CA"/>
    <w:rsid w:val="00152307"/>
    <w:rsid w:val="00157CAC"/>
    <w:rsid w:val="00161095"/>
    <w:rsid w:val="00164CB4"/>
    <w:rsid w:val="00167EA1"/>
    <w:rsid w:val="00167FA3"/>
    <w:rsid w:val="00185444"/>
    <w:rsid w:val="00186635"/>
    <w:rsid w:val="00196508"/>
    <w:rsid w:val="001A00F2"/>
    <w:rsid w:val="001A7BC4"/>
    <w:rsid w:val="001B0531"/>
    <w:rsid w:val="001B5EC4"/>
    <w:rsid w:val="001C11CF"/>
    <w:rsid w:val="001C452C"/>
    <w:rsid w:val="001D19E6"/>
    <w:rsid w:val="001D4CAE"/>
    <w:rsid w:val="001D5CA5"/>
    <w:rsid w:val="001D63A1"/>
    <w:rsid w:val="001E66FD"/>
    <w:rsid w:val="00204871"/>
    <w:rsid w:val="00204CE7"/>
    <w:rsid w:val="0021257E"/>
    <w:rsid w:val="00214023"/>
    <w:rsid w:val="00220A63"/>
    <w:rsid w:val="002270BE"/>
    <w:rsid w:val="002313C2"/>
    <w:rsid w:val="0023307F"/>
    <w:rsid w:val="002429EE"/>
    <w:rsid w:val="00244BD4"/>
    <w:rsid w:val="00252D0D"/>
    <w:rsid w:val="0025363E"/>
    <w:rsid w:val="00254D0A"/>
    <w:rsid w:val="00256D85"/>
    <w:rsid w:val="00260B5F"/>
    <w:rsid w:val="00267C13"/>
    <w:rsid w:val="00270198"/>
    <w:rsid w:val="002719B3"/>
    <w:rsid w:val="0027202F"/>
    <w:rsid w:val="00276323"/>
    <w:rsid w:val="00281889"/>
    <w:rsid w:val="00285F2F"/>
    <w:rsid w:val="0029686C"/>
    <w:rsid w:val="002A3502"/>
    <w:rsid w:val="002B0D47"/>
    <w:rsid w:val="002B3CCA"/>
    <w:rsid w:val="002C5409"/>
    <w:rsid w:val="002D34C9"/>
    <w:rsid w:val="002D4CD6"/>
    <w:rsid w:val="002D7E25"/>
    <w:rsid w:val="002E647D"/>
    <w:rsid w:val="002F42D9"/>
    <w:rsid w:val="002F5DBB"/>
    <w:rsid w:val="002F637D"/>
    <w:rsid w:val="002F6489"/>
    <w:rsid w:val="002F6BA7"/>
    <w:rsid w:val="003025E6"/>
    <w:rsid w:val="00302CC9"/>
    <w:rsid w:val="0030798E"/>
    <w:rsid w:val="00310A94"/>
    <w:rsid w:val="00315A5F"/>
    <w:rsid w:val="0031620E"/>
    <w:rsid w:val="00317A23"/>
    <w:rsid w:val="00325A2C"/>
    <w:rsid w:val="003300B3"/>
    <w:rsid w:val="003322FD"/>
    <w:rsid w:val="00333DA7"/>
    <w:rsid w:val="00334CE9"/>
    <w:rsid w:val="00337792"/>
    <w:rsid w:val="003408D0"/>
    <w:rsid w:val="00347521"/>
    <w:rsid w:val="00370885"/>
    <w:rsid w:val="00376935"/>
    <w:rsid w:val="00383268"/>
    <w:rsid w:val="003869C6"/>
    <w:rsid w:val="00395A65"/>
    <w:rsid w:val="00396120"/>
    <w:rsid w:val="003A0EF3"/>
    <w:rsid w:val="003B1E7F"/>
    <w:rsid w:val="003D1493"/>
    <w:rsid w:val="003D181C"/>
    <w:rsid w:val="003D61A7"/>
    <w:rsid w:val="003D6A75"/>
    <w:rsid w:val="003D7A63"/>
    <w:rsid w:val="003D7EB3"/>
    <w:rsid w:val="003E0D25"/>
    <w:rsid w:val="00401536"/>
    <w:rsid w:val="004036FF"/>
    <w:rsid w:val="00410A0E"/>
    <w:rsid w:val="00411AC3"/>
    <w:rsid w:val="004204EB"/>
    <w:rsid w:val="00421516"/>
    <w:rsid w:val="00422F77"/>
    <w:rsid w:val="00424C91"/>
    <w:rsid w:val="00431AC4"/>
    <w:rsid w:val="004343C6"/>
    <w:rsid w:val="00436213"/>
    <w:rsid w:val="00445AA7"/>
    <w:rsid w:val="00447C13"/>
    <w:rsid w:val="004512E2"/>
    <w:rsid w:val="00453D84"/>
    <w:rsid w:val="00455156"/>
    <w:rsid w:val="0046216D"/>
    <w:rsid w:val="0046602F"/>
    <w:rsid w:val="00467967"/>
    <w:rsid w:val="004742B4"/>
    <w:rsid w:val="004766D0"/>
    <w:rsid w:val="0048727F"/>
    <w:rsid w:val="00493FF8"/>
    <w:rsid w:val="004C5D0D"/>
    <w:rsid w:val="004C69EB"/>
    <w:rsid w:val="004D6962"/>
    <w:rsid w:val="004D7509"/>
    <w:rsid w:val="004E0A31"/>
    <w:rsid w:val="004E2A46"/>
    <w:rsid w:val="004E409A"/>
    <w:rsid w:val="004E51AF"/>
    <w:rsid w:val="004E5E44"/>
    <w:rsid w:val="004E7589"/>
    <w:rsid w:val="004E75B0"/>
    <w:rsid w:val="004F30C0"/>
    <w:rsid w:val="004F6A8F"/>
    <w:rsid w:val="005069D7"/>
    <w:rsid w:val="0051588C"/>
    <w:rsid w:val="00516A78"/>
    <w:rsid w:val="00516E84"/>
    <w:rsid w:val="00527FAA"/>
    <w:rsid w:val="00532DA3"/>
    <w:rsid w:val="00540B03"/>
    <w:rsid w:val="00552B4E"/>
    <w:rsid w:val="00553285"/>
    <w:rsid w:val="00556958"/>
    <w:rsid w:val="00556A78"/>
    <w:rsid w:val="0056487C"/>
    <w:rsid w:val="00565F28"/>
    <w:rsid w:val="00570DB3"/>
    <w:rsid w:val="00575E03"/>
    <w:rsid w:val="00577864"/>
    <w:rsid w:val="00577930"/>
    <w:rsid w:val="00577997"/>
    <w:rsid w:val="00582894"/>
    <w:rsid w:val="005A3002"/>
    <w:rsid w:val="005A4CB2"/>
    <w:rsid w:val="005A4D38"/>
    <w:rsid w:val="005B2A2D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201EF"/>
    <w:rsid w:val="00627C06"/>
    <w:rsid w:val="00630D2A"/>
    <w:rsid w:val="00644A60"/>
    <w:rsid w:val="00650346"/>
    <w:rsid w:val="00662084"/>
    <w:rsid w:val="0067529D"/>
    <w:rsid w:val="006773EE"/>
    <w:rsid w:val="00695BF4"/>
    <w:rsid w:val="00695EA8"/>
    <w:rsid w:val="006B6BCF"/>
    <w:rsid w:val="006B6F02"/>
    <w:rsid w:val="006B771D"/>
    <w:rsid w:val="006C091A"/>
    <w:rsid w:val="006C0EDF"/>
    <w:rsid w:val="006C4F8D"/>
    <w:rsid w:val="006C5B5A"/>
    <w:rsid w:val="006D0456"/>
    <w:rsid w:val="006D098D"/>
    <w:rsid w:val="006D59F9"/>
    <w:rsid w:val="006D7968"/>
    <w:rsid w:val="006F35C3"/>
    <w:rsid w:val="00707024"/>
    <w:rsid w:val="00707B60"/>
    <w:rsid w:val="00724196"/>
    <w:rsid w:val="00724E03"/>
    <w:rsid w:val="00726FF5"/>
    <w:rsid w:val="00734125"/>
    <w:rsid w:val="007356F9"/>
    <w:rsid w:val="00741FFB"/>
    <w:rsid w:val="007431AA"/>
    <w:rsid w:val="00750939"/>
    <w:rsid w:val="00757C90"/>
    <w:rsid w:val="007672ED"/>
    <w:rsid w:val="00792B51"/>
    <w:rsid w:val="007938C4"/>
    <w:rsid w:val="007A6FF0"/>
    <w:rsid w:val="007B2F1F"/>
    <w:rsid w:val="007C2843"/>
    <w:rsid w:val="007C5506"/>
    <w:rsid w:val="007C578B"/>
    <w:rsid w:val="007C5D77"/>
    <w:rsid w:val="007C7035"/>
    <w:rsid w:val="007E7E03"/>
    <w:rsid w:val="00804298"/>
    <w:rsid w:val="00823AD5"/>
    <w:rsid w:val="008370F7"/>
    <w:rsid w:val="00842995"/>
    <w:rsid w:val="00843CFC"/>
    <w:rsid w:val="00845D62"/>
    <w:rsid w:val="00852A34"/>
    <w:rsid w:val="008645BB"/>
    <w:rsid w:val="008659AC"/>
    <w:rsid w:val="00866AFD"/>
    <w:rsid w:val="0087256D"/>
    <w:rsid w:val="00880850"/>
    <w:rsid w:val="00883752"/>
    <w:rsid w:val="00891BB2"/>
    <w:rsid w:val="00894BCC"/>
    <w:rsid w:val="00896BC7"/>
    <w:rsid w:val="008A326F"/>
    <w:rsid w:val="008A33FA"/>
    <w:rsid w:val="008B1A93"/>
    <w:rsid w:val="008C23AE"/>
    <w:rsid w:val="008D2B54"/>
    <w:rsid w:val="008E5774"/>
    <w:rsid w:val="008E6AA6"/>
    <w:rsid w:val="008F6371"/>
    <w:rsid w:val="00901826"/>
    <w:rsid w:val="00906594"/>
    <w:rsid w:val="00906D1C"/>
    <w:rsid w:val="009102D6"/>
    <w:rsid w:val="00912303"/>
    <w:rsid w:val="0091490C"/>
    <w:rsid w:val="00920CEF"/>
    <w:rsid w:val="00921458"/>
    <w:rsid w:val="00923B1F"/>
    <w:rsid w:val="00924983"/>
    <w:rsid w:val="009360B9"/>
    <w:rsid w:val="00936306"/>
    <w:rsid w:val="00940858"/>
    <w:rsid w:val="00945D14"/>
    <w:rsid w:val="00953BE3"/>
    <w:rsid w:val="00954B5E"/>
    <w:rsid w:val="009642AC"/>
    <w:rsid w:val="00965C34"/>
    <w:rsid w:val="00974AE0"/>
    <w:rsid w:val="009754D3"/>
    <w:rsid w:val="009770DE"/>
    <w:rsid w:val="0098448A"/>
    <w:rsid w:val="00996C72"/>
    <w:rsid w:val="009A2EAD"/>
    <w:rsid w:val="009A3549"/>
    <w:rsid w:val="009A4706"/>
    <w:rsid w:val="009A5A97"/>
    <w:rsid w:val="009B2A8E"/>
    <w:rsid w:val="009C3296"/>
    <w:rsid w:val="009C6C30"/>
    <w:rsid w:val="009D3636"/>
    <w:rsid w:val="009E25CF"/>
    <w:rsid w:val="009E3CEA"/>
    <w:rsid w:val="009F1515"/>
    <w:rsid w:val="009F426F"/>
    <w:rsid w:val="009F7F1B"/>
    <w:rsid w:val="00A01D89"/>
    <w:rsid w:val="00A03CED"/>
    <w:rsid w:val="00A04B73"/>
    <w:rsid w:val="00A055F7"/>
    <w:rsid w:val="00A12A15"/>
    <w:rsid w:val="00A21CF0"/>
    <w:rsid w:val="00A23009"/>
    <w:rsid w:val="00A27715"/>
    <w:rsid w:val="00A40309"/>
    <w:rsid w:val="00A425B3"/>
    <w:rsid w:val="00A462CD"/>
    <w:rsid w:val="00A65BDE"/>
    <w:rsid w:val="00A72930"/>
    <w:rsid w:val="00A75688"/>
    <w:rsid w:val="00A836F5"/>
    <w:rsid w:val="00A93EF4"/>
    <w:rsid w:val="00A9751C"/>
    <w:rsid w:val="00A9795D"/>
    <w:rsid w:val="00AA075B"/>
    <w:rsid w:val="00AA145B"/>
    <w:rsid w:val="00AA3BA5"/>
    <w:rsid w:val="00AA62B3"/>
    <w:rsid w:val="00AA77E2"/>
    <w:rsid w:val="00AC066E"/>
    <w:rsid w:val="00AC107B"/>
    <w:rsid w:val="00AC1F99"/>
    <w:rsid w:val="00AC3D97"/>
    <w:rsid w:val="00AC6475"/>
    <w:rsid w:val="00AD05DD"/>
    <w:rsid w:val="00AE09D9"/>
    <w:rsid w:val="00B07556"/>
    <w:rsid w:val="00B11B57"/>
    <w:rsid w:val="00B13EB7"/>
    <w:rsid w:val="00B15B1F"/>
    <w:rsid w:val="00B24528"/>
    <w:rsid w:val="00B26C50"/>
    <w:rsid w:val="00B3494D"/>
    <w:rsid w:val="00B376C4"/>
    <w:rsid w:val="00B44C3C"/>
    <w:rsid w:val="00B47ADA"/>
    <w:rsid w:val="00B578DA"/>
    <w:rsid w:val="00B61792"/>
    <w:rsid w:val="00B624F3"/>
    <w:rsid w:val="00B65442"/>
    <w:rsid w:val="00B65C71"/>
    <w:rsid w:val="00B7624E"/>
    <w:rsid w:val="00B80AC4"/>
    <w:rsid w:val="00B852F1"/>
    <w:rsid w:val="00B90ACA"/>
    <w:rsid w:val="00BA4782"/>
    <w:rsid w:val="00BB0863"/>
    <w:rsid w:val="00BB2321"/>
    <w:rsid w:val="00BB6652"/>
    <w:rsid w:val="00BC08EC"/>
    <w:rsid w:val="00BC0F87"/>
    <w:rsid w:val="00BC754B"/>
    <w:rsid w:val="00BE1CD6"/>
    <w:rsid w:val="00BE3185"/>
    <w:rsid w:val="00BE3806"/>
    <w:rsid w:val="00BE4B8F"/>
    <w:rsid w:val="00BE4D6E"/>
    <w:rsid w:val="00BE672A"/>
    <w:rsid w:val="00BF0EF3"/>
    <w:rsid w:val="00BF2DE9"/>
    <w:rsid w:val="00BF711F"/>
    <w:rsid w:val="00C01325"/>
    <w:rsid w:val="00C11678"/>
    <w:rsid w:val="00C14E30"/>
    <w:rsid w:val="00C169AB"/>
    <w:rsid w:val="00C25F3F"/>
    <w:rsid w:val="00C31A3E"/>
    <w:rsid w:val="00C32E4C"/>
    <w:rsid w:val="00C3488B"/>
    <w:rsid w:val="00C400C6"/>
    <w:rsid w:val="00C41E6C"/>
    <w:rsid w:val="00C441F3"/>
    <w:rsid w:val="00C47600"/>
    <w:rsid w:val="00C4765D"/>
    <w:rsid w:val="00C716B0"/>
    <w:rsid w:val="00C75B2A"/>
    <w:rsid w:val="00C82336"/>
    <w:rsid w:val="00C84460"/>
    <w:rsid w:val="00C84C3B"/>
    <w:rsid w:val="00C947B8"/>
    <w:rsid w:val="00C96E3F"/>
    <w:rsid w:val="00C96ECF"/>
    <w:rsid w:val="00CC6D5F"/>
    <w:rsid w:val="00CE1D4D"/>
    <w:rsid w:val="00CE1FED"/>
    <w:rsid w:val="00CE442A"/>
    <w:rsid w:val="00CE5D15"/>
    <w:rsid w:val="00CE7AE7"/>
    <w:rsid w:val="00CF3948"/>
    <w:rsid w:val="00CF5EFD"/>
    <w:rsid w:val="00CF6B60"/>
    <w:rsid w:val="00D03F00"/>
    <w:rsid w:val="00D04A9E"/>
    <w:rsid w:val="00D05A71"/>
    <w:rsid w:val="00D05CFE"/>
    <w:rsid w:val="00D07C50"/>
    <w:rsid w:val="00D12414"/>
    <w:rsid w:val="00D12E11"/>
    <w:rsid w:val="00D13027"/>
    <w:rsid w:val="00D37098"/>
    <w:rsid w:val="00D459B7"/>
    <w:rsid w:val="00D45ACA"/>
    <w:rsid w:val="00D52A5C"/>
    <w:rsid w:val="00D55E70"/>
    <w:rsid w:val="00D6334D"/>
    <w:rsid w:val="00D63BB0"/>
    <w:rsid w:val="00D63F86"/>
    <w:rsid w:val="00D654FC"/>
    <w:rsid w:val="00D66125"/>
    <w:rsid w:val="00D7232D"/>
    <w:rsid w:val="00D91DFB"/>
    <w:rsid w:val="00D92ED3"/>
    <w:rsid w:val="00D96F91"/>
    <w:rsid w:val="00DB0F51"/>
    <w:rsid w:val="00DC33D9"/>
    <w:rsid w:val="00DD319E"/>
    <w:rsid w:val="00DE232B"/>
    <w:rsid w:val="00DE7B58"/>
    <w:rsid w:val="00DE7B8E"/>
    <w:rsid w:val="00DF248B"/>
    <w:rsid w:val="00E025A8"/>
    <w:rsid w:val="00E05827"/>
    <w:rsid w:val="00E14BB6"/>
    <w:rsid w:val="00E204CB"/>
    <w:rsid w:val="00E23C24"/>
    <w:rsid w:val="00E51B98"/>
    <w:rsid w:val="00E5264F"/>
    <w:rsid w:val="00E54C57"/>
    <w:rsid w:val="00E56263"/>
    <w:rsid w:val="00E76400"/>
    <w:rsid w:val="00E82C56"/>
    <w:rsid w:val="00E84C93"/>
    <w:rsid w:val="00E91EFB"/>
    <w:rsid w:val="00E92065"/>
    <w:rsid w:val="00EA00AA"/>
    <w:rsid w:val="00EA0793"/>
    <w:rsid w:val="00EA0F48"/>
    <w:rsid w:val="00EA2EF6"/>
    <w:rsid w:val="00EA3257"/>
    <w:rsid w:val="00EA3D36"/>
    <w:rsid w:val="00EB3BE4"/>
    <w:rsid w:val="00EB5374"/>
    <w:rsid w:val="00ED01F7"/>
    <w:rsid w:val="00ED4746"/>
    <w:rsid w:val="00EE16ED"/>
    <w:rsid w:val="00EF460A"/>
    <w:rsid w:val="00EF55F8"/>
    <w:rsid w:val="00F04BC2"/>
    <w:rsid w:val="00F04F57"/>
    <w:rsid w:val="00F074E0"/>
    <w:rsid w:val="00F148D7"/>
    <w:rsid w:val="00F17321"/>
    <w:rsid w:val="00F25EAF"/>
    <w:rsid w:val="00F3511B"/>
    <w:rsid w:val="00F447C0"/>
    <w:rsid w:val="00F500D7"/>
    <w:rsid w:val="00F51870"/>
    <w:rsid w:val="00F52090"/>
    <w:rsid w:val="00F52E97"/>
    <w:rsid w:val="00F53650"/>
    <w:rsid w:val="00F548A9"/>
    <w:rsid w:val="00F64A9E"/>
    <w:rsid w:val="00F708B8"/>
    <w:rsid w:val="00F7373C"/>
    <w:rsid w:val="00F86088"/>
    <w:rsid w:val="00F9048E"/>
    <w:rsid w:val="00FA699D"/>
    <w:rsid w:val="00FA6E4D"/>
    <w:rsid w:val="00FB5491"/>
    <w:rsid w:val="00FB7873"/>
    <w:rsid w:val="00FB7A37"/>
    <w:rsid w:val="00FC092C"/>
    <w:rsid w:val="00FC24E0"/>
    <w:rsid w:val="00FD2FEE"/>
    <w:rsid w:val="00FD41D0"/>
    <w:rsid w:val="00FE514B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1BECC863C6CC494001D9A27F4D3BC75A62798C82F21C2477199A7039EEA5BF567999414F7C301E31459C2D3526D2E8721FB6F43A71C9DFA08735962B53pFE" TargetMode="Externa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20" Type="http://schemas.openxmlformats.org/officeDocument/2006/relationships/hyperlink" Target="consultantplus://offline/ref=1BECC863C6CC494001D9A27F4D3BC75A62798C82F21B20721C9D7039EEA5BF567999414F7C301E31459C2D3526D2E8721FB6F43A71C9DFA08735962B53pF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consultantplus://offline/ref=6172C7D92F41E685544ECA4CFBAD715859A1D7EBCFC875E1DDE000298F2124019B5BC655DA26C3B35C05CF71EA71BAD04523439976A3E8E4196B33A3f7qBE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23" Type="http://schemas.openxmlformats.org/officeDocument/2006/relationships/hyperlink" Target="consultantplus://offline/ref=A5E8389BA6C95D8F3867B8B550E089F882940D39210C9D3E2708BC1DD1FCDB95647764837DF8612A66FA04B00E5665913843A0F57E36CE9C2EDD963DOFq9E" TargetMode="Externa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43BFE3B54C6E75DB6995CD84A9C26BD2F34AFC0C2D4F8C42054A82E1907F2748EE76BE589B4A202E9A66EC6E68AA7D4C4BF2B0AE6A16084A63787oFp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22" Type="http://schemas.openxmlformats.org/officeDocument/2006/relationships/hyperlink" Target="consultantplus://offline/ref=A5E8389BA6C95D8F3867B8B550E089F882940D39210D9136250BBC1DD1FCDB95647764837DF8612A66FA04B00E5665913843A0F57E36CE9C2EDD963DOFq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C06AE-1A8F-4DC4-934F-ED79E22DA85F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5726C1-0AB2-4D99-A55D-1D55F559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Бессонова Виктория Ивановна</cp:lastModifiedBy>
  <cp:revision>2</cp:revision>
  <cp:lastPrinted>2024-05-19T20:58:00Z</cp:lastPrinted>
  <dcterms:created xsi:type="dcterms:W3CDTF">2024-05-23T22:56:00Z</dcterms:created>
  <dcterms:modified xsi:type="dcterms:W3CDTF">2024-05-23T22:56:00Z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