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Губернатору </w:t>
      </w:r>
      <w:proofErr w:type="gramStart"/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 края</w:t>
      </w:r>
      <w:proofErr w:type="gramEnd"/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Губернатора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края)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т____________________________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лица,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подающего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(направляющего)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уведомление)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 года рождения,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"____"_________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(орган, выдавший паспорт)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депутатом________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представительного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Камчатском крае)</w:t>
      </w:r>
    </w:p>
    <w:p w:rsid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072" w:rsidRPr="00F313B6" w:rsidRDefault="00101072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НЕСОВЕРШЕНИИ В ТЕЧЕНИЕ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ОТЧЕТНОГО ПЕРИОДА СДЕЛОК, ПРЕДУСМОТРЕННЫХ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3 ФЕДЕРАЛЬНОГО ЗАКОНА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03.12.2012 N 230-ФЗ "О КОНТРОЛЕ ЗА СООТВЕТСТВИЕМ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ЛИЦ, ЗАМЕЩАЮЩИХ ГОСУДАРСТВЕННЫЕ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 И ИНЫХ ЛИЦ ИХ ДОХОДАМ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4.2 статьи 12.1 Федерального закона от 25.12.2008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 противодействии коррупции",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28.05.2013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242 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 сведений о расходах лиц, замещающих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края, и иных  лиц и об 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вопросах  осуществления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 соответствием расходов лиц, замещающих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должности Камчатского края, и иных лиц их доходам" сообщаю,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мной, моей (моим) супругой (супругом)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супруги (супруга)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"___"__________ года рождения, паспорт серия 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"_______"_____________________</w:t>
      </w:r>
      <w:proofErr w:type="gramStart"/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_,_</w:t>
      </w:r>
      <w:proofErr w:type="gramEnd"/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Cs w:val="24"/>
          <w:lang w:eastAsia="ru-RU"/>
        </w:rPr>
        <w:t>(орган, выдавший паспорт)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313B6" w:rsidRPr="00F313B6" w:rsidRDefault="00101072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(адрес</w:t>
      </w:r>
      <w:r w:rsidR="00F313B6" w:rsidRPr="00F313B6">
        <w:rPr>
          <w:rFonts w:ascii="Times New Roman" w:eastAsia="Times New Roman" w:hAnsi="Times New Roman" w:cs="Times New Roman"/>
          <w:szCs w:val="24"/>
          <w:lang w:eastAsia="ru-RU"/>
        </w:rPr>
        <w:t xml:space="preserve"> места регистрации, основное место работы (службы), занимаемая (замещаемая) должность,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Cs w:val="24"/>
          <w:lang w:eastAsia="ru-RU"/>
        </w:rPr>
        <w:t xml:space="preserve">в случае отсутствия основного места работы (службы) </w:t>
      </w:r>
      <w:r w:rsidR="00101072"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Pr="00F313B6">
        <w:rPr>
          <w:rFonts w:ascii="Times New Roman" w:eastAsia="Times New Roman" w:hAnsi="Times New Roman" w:cs="Times New Roman"/>
          <w:szCs w:val="24"/>
          <w:lang w:eastAsia="ru-RU"/>
        </w:rPr>
        <w:t xml:space="preserve"> род занятий)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несовершеннолетним(и) ребенком (детьми)________________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</w:t>
      </w:r>
    </w:p>
    <w:p w:rsidR="00F313B6" w:rsidRPr="00F313B6" w:rsidRDefault="00101072" w:rsidP="00101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(фамилия,</w:t>
      </w:r>
      <w:r w:rsidR="00F313B6" w:rsidRPr="00F313B6">
        <w:rPr>
          <w:rFonts w:ascii="Times New Roman" w:eastAsia="Times New Roman" w:hAnsi="Times New Roman" w:cs="Times New Roman"/>
          <w:szCs w:val="24"/>
          <w:lang w:eastAsia="ru-RU"/>
        </w:rPr>
        <w:t xml:space="preserve"> имя, отчество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313B6" w:rsidRPr="00F313B6" w:rsidRDefault="00101072" w:rsidP="00101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несовершеннолетнего(их) ребенка (детей), </w:t>
      </w:r>
      <w:r w:rsidR="00F313B6" w:rsidRPr="00F313B6">
        <w:rPr>
          <w:rFonts w:ascii="Times New Roman" w:eastAsia="Times New Roman" w:hAnsi="Times New Roman" w:cs="Times New Roman"/>
          <w:szCs w:val="24"/>
          <w:lang w:eastAsia="ru-RU"/>
        </w:rPr>
        <w:t>дата(ы) рождения)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F313B6" w:rsidRPr="00F313B6" w:rsidRDefault="00F313B6" w:rsidP="00101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Cs w:val="24"/>
          <w:lang w:eastAsia="ru-RU"/>
        </w:rPr>
        <w:t xml:space="preserve">(серия, </w:t>
      </w:r>
      <w:r w:rsidR="00101072" w:rsidRPr="00101072">
        <w:rPr>
          <w:rFonts w:ascii="Times New Roman" w:eastAsia="Times New Roman" w:hAnsi="Times New Roman" w:cs="Times New Roman"/>
          <w:szCs w:val="24"/>
          <w:lang w:eastAsia="ru-RU"/>
        </w:rPr>
        <w:t>номер</w:t>
      </w:r>
      <w:r w:rsidRPr="00F313B6">
        <w:rPr>
          <w:rFonts w:ascii="Times New Roman" w:eastAsia="Times New Roman" w:hAnsi="Times New Roman" w:cs="Times New Roman"/>
          <w:szCs w:val="24"/>
          <w:lang w:eastAsia="ru-RU"/>
        </w:rPr>
        <w:t xml:space="preserve"> паспорта или свидетельства о рождении (для</w:t>
      </w:r>
      <w:r w:rsidR="00101072" w:rsidRPr="0010107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313B6">
        <w:rPr>
          <w:rFonts w:ascii="Times New Roman" w:eastAsia="Times New Roman" w:hAnsi="Times New Roman" w:cs="Times New Roman"/>
          <w:szCs w:val="24"/>
          <w:lang w:eastAsia="ru-RU"/>
        </w:rPr>
        <w:t>несовершеннолетнего ребенка, не имеющего паспорта),</w:t>
      </w: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F313B6" w:rsidRPr="00F313B6" w:rsidRDefault="00F313B6" w:rsidP="00101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Cs w:val="24"/>
          <w:lang w:eastAsia="ru-RU"/>
        </w:rPr>
        <w:t>дата выдачи и орган, выдавший документ, адрес места регистрации)</w:t>
      </w:r>
    </w:p>
    <w:p w:rsidR="00F313B6" w:rsidRPr="00F313B6" w:rsidRDefault="00F313B6" w:rsidP="00101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с 1 января ____ года по 31 декабря ____ года сделки,</w:t>
      </w:r>
      <w:r w:rsidR="0010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частью 1</w:t>
      </w:r>
      <w:r w:rsidR="0010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3 Федерального закона от 03.12.2012</w:t>
      </w:r>
      <w:r w:rsidR="0010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230-ФЗ</w:t>
      </w:r>
      <w:r w:rsidR="0010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 w:rsidR="0010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</w:t>
      </w:r>
      <w:r w:rsidR="0010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должности, и иных лиц их доходам", не совершались.</w:t>
      </w:r>
    </w:p>
    <w:p w:rsidR="00101072" w:rsidRDefault="00101072" w:rsidP="00101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3B6" w:rsidRPr="00F313B6" w:rsidRDefault="00101072" w:rsidP="00101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Достоверность и полноту </w:t>
      </w:r>
      <w:r w:rsidR="00F313B6"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 указанных в настоящем уведомлении,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3B6"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подтверждаю.</w:t>
      </w:r>
    </w:p>
    <w:p w:rsidR="00101072" w:rsidRDefault="00101072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3B6" w:rsidRPr="00F313B6" w:rsidRDefault="00F313B6" w:rsidP="00F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"___"_______________</w:t>
      </w:r>
      <w:proofErr w:type="gramStart"/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0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="0010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313B6" w:rsidRPr="00F313B6" w:rsidRDefault="00F313B6" w:rsidP="00101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 подающего</w:t>
      </w:r>
    </w:p>
    <w:p w:rsidR="00F313B6" w:rsidRPr="00F313B6" w:rsidRDefault="00F313B6" w:rsidP="00101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(направляющего) уведомление)</w:t>
      </w:r>
    </w:p>
    <w:p w:rsidR="00CC449F" w:rsidRDefault="00CC449F"/>
    <w:sectPr w:rsidR="00CC449F" w:rsidSect="0010107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5A"/>
    <w:rsid w:val="00101072"/>
    <w:rsid w:val="00CC449F"/>
    <w:rsid w:val="00CC565A"/>
    <w:rsid w:val="00F3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7D80"/>
  <w15:chartTrackingRefBased/>
  <w15:docId w15:val="{666671F8-0950-4317-9751-B130552B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1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3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Наталья Александровна</dc:creator>
  <cp:keywords/>
  <dc:description/>
  <cp:lastModifiedBy>Антонюк Наталья Александровна</cp:lastModifiedBy>
  <cp:revision>2</cp:revision>
  <dcterms:created xsi:type="dcterms:W3CDTF">2024-04-25T03:22:00Z</dcterms:created>
  <dcterms:modified xsi:type="dcterms:W3CDTF">2024-04-25T03:36:00Z</dcterms:modified>
</cp:coreProperties>
</file>